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B50988" w:rsidRPr="008810D1" w:rsidTr="005A389D">
        <w:tc>
          <w:tcPr>
            <w:tcW w:w="9039" w:type="dxa"/>
            <w:gridSpan w:val="4"/>
          </w:tcPr>
          <w:p w:rsidR="00994534" w:rsidRPr="005A389D" w:rsidRDefault="00B50988" w:rsidP="005A389D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ORO MONITORINGO SISTEMOS ATSARGINIŲ DALIŲ IR EKSPLOATACINIŲ MEDŽIAGŲ PIRKIMAS </w:t>
            </w:r>
          </w:p>
          <w:p w:rsidR="00994534" w:rsidRPr="005A389D" w:rsidRDefault="00994534" w:rsidP="005A389D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  <w:p w:rsidR="00B50988" w:rsidRPr="005A389D" w:rsidRDefault="00B50988" w:rsidP="005A389D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TECHNINĖ SPECIFIKACIJA</w:t>
            </w:r>
          </w:p>
          <w:p w:rsidR="00B50988" w:rsidRPr="005A389D" w:rsidRDefault="00B50988" w:rsidP="005A389D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B50988" w:rsidRPr="005A389D" w:rsidRDefault="00B50988" w:rsidP="005A389D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B50988" w:rsidRPr="005A389D" w:rsidRDefault="00B50988" w:rsidP="005A389D">
            <w:pPr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I. Pirmoji pirkimo dalis.  Atsarginės dalys ir eksploatacinės medžiagos įrangos, pagamintos „Environnement SA“</w:t>
            </w:r>
          </w:p>
          <w:p w:rsidR="00B50988" w:rsidRPr="005A389D" w:rsidRDefault="00B50988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Eil.</w:t>
            </w:r>
          </w:p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Nr.</w:t>
            </w: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Prekė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Prekės kodas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Vieneto kaina Lt be PVM</w:t>
            </w: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  <w:t>AF21M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115/230V S 12-5,5-11-18-20V t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ransfo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rmatormer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(LCD)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Plug with main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S02-PF-870-002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Fan 220V 50H</w:t>
            </w:r>
            <w:r w:rsidR="007049CD" w:rsidRPr="005A389D">
              <w:rPr>
                <w:rFonts w:cstheme="minorHAnsi"/>
                <w:sz w:val="24"/>
                <w:szCs w:val="24"/>
                <w:highlight w:val="yellow"/>
              </w:rPr>
              <w:t>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Key board 16 keys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I02-F16-EM4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Alphanumeric display 1 line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I03-CU-205-B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Adaptation board 1 line display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C06-0197-B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interface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C06-C4-0005-B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interface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C06-0127-I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Mother board for AF21M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C01-C2-0002-D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Converter HT Ue: ¤ 15 </w:t>
            </w:r>
            <w:r w:rsidR="008A3AD4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Us:11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B06-HT-001-A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Convertissor V/F AD 652 AQ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E04-0652-A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Double DAC   AD 7549 KN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E04-7549-A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Opto insulator 4N32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E05-0032-A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E2 PROM    HY 93 C 46 or MSM 16811 RS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E06-EE001-A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G 2E (1RT 12V)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E11-RE1RT-12-A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G 2E (2RT 12V)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Ell -RE2RT-12-A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 relay 2RT 10A 220VAC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Ell -RE2RT-220-A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Solid state relay MP240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E11-RS-0001-A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sensor LM35CAZ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T05-LM-35-CAZ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MICRO III equipped board (RoHS)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C03-0053-L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Battery 2,4V 70mA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Zinc ray lamp supply board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C04-C3-0034-A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UV lamp supply transformer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Transistor TO 220 TIP 122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E07-0122-A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Regulator (+5v) LM340 T5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E10-P-005-C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Transmission board RS2i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C02-0207-A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Teflon filter part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F05-0037-B-SAV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Internal filter zero /S02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F05-0061-A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3 ways inox electrovalve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Body SV 3/2NF INOX Rp 1/8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F01-107-90-316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Sol. T22, 220v 50Hz 4W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F01-430-04-155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25 teflon membranes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5µ  PTFE Filter dia 47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Set of 2 dust filters for fan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Dust filter power fan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F05-5003-B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Complete dust filter holder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O ring diam.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9.25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G06-009 2-1  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Filter holder cover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P02-0068-A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Filter door input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P06-0145-A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WISA air pump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V02-0008-A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Maintenance kit for pump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V02-K-113-909-A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Non equipped optical block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M01-0010-C-SAV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High energy zinc lamp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(1 Year Warranty)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D01-1146-A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Kicker obturator assembly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DO 1-0091-B-SAV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Flow detector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F02-0001-D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Flow restrictor 0.31mm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F02-0035-A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99453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Kicker (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AF21M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F05-0015-B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Stainless steel porous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F05-1200-170-A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4.2 cord 1.9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G06-004_2-1_9-V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7.59 cord 2.6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G06-007_5-2_6-V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l7.12 cord 2.6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G06-017_1-2_6-V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22.5 cord 2.5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G06-022_5-2_5-V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27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G06-027_0-2_0-V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28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G06-028_0-2_0-V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32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G06-032_0-2_0-V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44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G06-044_0-2_0-V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48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G06-048_0-2_0-V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UV detector for AF21M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M02-5005-D-SAV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Photomultipicator tube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M02-R2693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Heating part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M04-0002-A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Inox poral filter support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P02-0049-A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Cap holder for inlet lens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P02-0210-B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Inlet filter 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diam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25.4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P07-0008-B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Biconvexe lens diam 22, foc 27,5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P07-0010-A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Biconvexe lens diam 12, foc 9,7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P07-0011-A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Outlet optical filter 320 mm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P07-0028-A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Poral filter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F05-1200-170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Heating cartridge 80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W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225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T01-1007-01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sensor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T05-5002-B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Permeation bench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F06-0004-A-SAV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A3AD4" w:rsidRPr="008810D1" w:rsidTr="005A389D">
        <w:tc>
          <w:tcPr>
            <w:tcW w:w="598" w:type="dxa"/>
          </w:tcPr>
          <w:p w:rsidR="008A3AD4" w:rsidRPr="005A389D" w:rsidRDefault="008A3AD4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8A3AD4" w:rsidRPr="005A389D" w:rsidRDefault="008A3AD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permeation tube for </w:t>
            </w:r>
            <w:r w:rsidR="0064435C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AF21M (non certified)</w:t>
            </w:r>
          </w:p>
        </w:tc>
        <w:tc>
          <w:tcPr>
            <w:tcW w:w="2610" w:type="dxa"/>
            <w:vAlign w:val="bottom"/>
          </w:tcPr>
          <w:p w:rsidR="008A3AD4" w:rsidRPr="005A389D" w:rsidRDefault="0064435C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34" w:type="dxa"/>
          </w:tcPr>
          <w:p w:rsidR="008A3AD4" w:rsidRPr="005A389D" w:rsidRDefault="008A3AD4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Heater b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controller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C06-0007-B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Restrictor 0.2 mm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F02-0011-A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activ. charcoal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F05-SDN-A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Outlet cap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P06-0024-A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Platinum probe w/ cable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D01-0850-E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Poral filter F05-1200-170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SAV-K-000058-A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Capt. barometric option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A01-U0014-B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Pressure sensor mounted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P10-1308-A-SAV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  <w:t>AF22M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Power s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upply 24V-4,5A-100W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B05-S-100F-24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Interface liaison card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D01-0744-B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Wired 24V fan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D01-0758-C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English equipped keyboard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AF22M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I02-0005-B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(LCD)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Module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AF22M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C01-0267-I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Estel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"RoHS"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C02-0232-H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RS4i 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board without cable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C02-C1-0271-A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Equipped luv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(AF22)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C04-C1-0361-C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Warming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chamber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C06-0285-D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Fluid control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C06-0298-F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Display interface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"RoHS"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C06-C1-0127-E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Flow limiter N° 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F02-0027-A-SAV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PTFE tube 4 x 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F04-TF-004-006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Zero filter S0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F05-0128-B-SAV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activ. charcoal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F05-SDN-A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Zero span option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P10-1191-E-SAV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25 teflon membranes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5 u PTFE 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ilter dia 47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measuring module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P10-1419-D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High energy zinc lamp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(1 Year Warranty)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D01-1146-A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3 ways SV with wire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D01-0749-D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Kicker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(AF22M)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F05-0129-B-SAV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21,89 x 2,62 viton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G06-021 8-2 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28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G06-028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29,87 cord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G06-029 8-1 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41 x 2 viton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G06-041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44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G06-044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UV </w:t>
            </w:r>
            <w:r w:rsidR="00110A88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detector part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(AF22M)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M02-5020-B-SAV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Photomultipicator tube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M02-R2693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UV Lamp holder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P02-1810-B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Optical concentring cone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P02-1353-A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Inlet filter o25.4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P07-0008-B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Biconvexe lens diam 22, foc 27,5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P07-0010-A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Outlet optical filter 320 mm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P07-0028-A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Wired pump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24V-50Hz (AF22/C012/0342)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V02-0043-B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Shock absorber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G10-LXA-55-D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Maintenance kit for pump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V02-K-0041-A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10A88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Permeation bench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F06-0018-C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="0064435C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wafer device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type 40F3 uncertified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140-643-0082-U50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controller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C06-0007-B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Liaison cable permeation bench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D01-0780-A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pump protect,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F05-IDN-10G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H2S-S0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E52FE1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convertor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F05-0055-C-SAV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Power supply cable &amp; </w:t>
            </w:r>
            <w:r w:rsidR="00E52FE1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ontrol regulation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D01-0013-B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Elbow bulkhead union body 6x6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P06-0048-A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Vanadium pentoxyde pyrex glass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SAV-K-000080-B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Resistance w/ cable - molybdene converter 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T01-0003-B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Thermocouple probe with cable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 04-0001 -D- S A 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Converter oven control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C06-0020-D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P115v 50/60Hz S 6v 58,3mA Transformer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Transformer P230v 50/60Hz S6V 58,3mA "RoHS"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B01-0019-A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Analog digital converter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E04-0594-A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Regulator (+5v) LM340 T5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E10-P-005-C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Solid state relay MP240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E11-RS-0001-A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S02 FILTER for CH2S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F05-0056-B-SAV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Refill zero internal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SAV-K-000074-A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Soda ash pack of 10g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SAV-X01-0007-A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Pure glasswool lgr packet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SAV-X01-0010-B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sz w:val="24"/>
                <w:szCs w:val="24"/>
                <w:highlight w:val="yellow"/>
              </w:rPr>
              <w:t>MP101M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Mother board MP101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C01-0059-J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115/230 -outputs 6-10-18-18-18V Transfo.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B01-0015-D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GM </w:t>
            </w:r>
            <w:r w:rsidR="000E236B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C06-0390-B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Multiplexor DG 506 AC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E00-00506-A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Converter A/D AD 574 AJD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E04-0574-A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CTC Z80 A:MK 3882N-6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E06-CTC80-B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E2 PROM    HY 93 C 46 or MSM 16811 RS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E06-EE001-A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0E236B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G 2E (1RT 12V)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E11-RE1RT-12-A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 relay 2RT 10A 220VAC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Ell -RE2RT-220-A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sensor LM35CAZ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T05-LM-35-CAZ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10 fuses 1.6 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SAV-K-000030-A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Fuse D1TD/1,6A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S01-TT01 60-A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10 fuses 2 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SAV-K-000031-A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Fuse 2A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S01-TT02 00-A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MICRO III equipped board (RoHS)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C03-0053-L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128x8 </w:t>
            </w:r>
            <w:r w:rsidR="000E236B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static ram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E06-RA1000-D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Microprocessor Z8S18020VEG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E06-CPU-Z8S-A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PIO Z84 ref.:Z84C2010VEC PLCC lOMz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E06-PIO84-A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Quartz 12,288MHz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E32-M12_2-A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Quartz clock real time 32.768 Khz "RoHS"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E32-K32_7-B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Battery 2,4V 70mA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MP101M </w:t>
            </w:r>
            <w:r w:rsidR="000E236B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soft loaded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ARM7 V2 </w:t>
            </w:r>
            <w:r w:rsidR="000E236B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C03-P1-0383-E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Source </w:t>
            </w:r>
            <w:r w:rsidR="000E236B" w:rsidRPr="005A389D">
              <w:rPr>
                <w:rFonts w:cstheme="minorHAnsi"/>
                <w:sz w:val="24"/>
                <w:szCs w:val="24"/>
                <w:highlight w:val="yellow"/>
              </w:rPr>
              <w:t xml:space="preserve">block assembly 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>MP101M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M01-0045-C-SAV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Valve/Source/pressure motor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D01-0201-B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Source temperature sensor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D01-0203-B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Motor with cable (MP101M)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D01-0493-B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Transistor darlintons NPN MPSA 13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E07-0013-A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Notched belt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G05-BM-6T5-B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Equipped GM 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M02-5007-F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Geiger-Muller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M02-72412-LND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Complete GM counter without source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M04-0003-D-SAV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Foil Gauge MP101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M02-0004-B-SAV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Roll of filter paper RF100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M04-370-392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PICOLINO pump unit 230V 50/60Hz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V02-0096-A-SAV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Kit for PICOLINO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SAV-K-000145-A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Kit for pump VT4.4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SAV-K-000098-B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Complete KNF pump MP101M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V02-0012-A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Maintenance kit for KNF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V02-K-0012-A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MP101 flow regulation set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F02-0050-C-SAV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Valve/Source/pressure motor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D01-0201-B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MP101M motorized valve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F01-0020-B-SAV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Flow limiter N° 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F02-0027-A-SAV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Pressure sensor mounted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P10-1308-A-SAV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Exhaust shaft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F09-5003-B-SAV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27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G06-027_0-2_0-V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Equipped printer unit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I05-0001-A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Printer interface board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C10-0001-B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Interface/ printer liaison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D01-0027-A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10 paper rolls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Paper roll AFNOR VII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I05-AFNOR-VII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2 printer unit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 A V-K-000041 -A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Ink ribbon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I05-ERC-09P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Transmission board RS2i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C02-0207-A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SIO Z80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E06-SIO80-A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CTC Z80 A:MK 3882N-6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E06-CTC80-B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Teflon coated PM10&lt;10u 1 m3/h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PM10-EPA2-A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27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G06-027_0-2_0-V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31,47 cord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G06-031_4-1_7-V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FPM V-ring (VS type)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G12-VS-22-FPM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Viton watertightness wash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P06-0203-A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Flexible sleeve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P06-0497-A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C14 Element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M03-C14-SOURCE-B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CPM Laser+Diaphragm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P10-1854-B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Optical sensor board CPM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C06-0388-A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sz w:val="24"/>
                <w:szCs w:val="24"/>
                <w:highlight w:val="yellow"/>
              </w:rPr>
              <w:t>O3 41M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115/230V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S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20-18-10-10-12-12V 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ransformer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7"/>
              <w:widowControl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B01-0006-B               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7"/>
              <w:widowControl/>
              <w:spacing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(LCD)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I03-0002-A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Fan </w:t>
            </w:r>
            <w:r w:rsidRPr="005A389D">
              <w:rPr>
                <w:rStyle w:val="FontStyle22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220v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50hz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Alphanumeric display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1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line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I03-CU-205-B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Transmission board RS232/422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C02-C3-0010-C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0E236B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Adaptation board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1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line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DI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C06-0197-B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0341M 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motherboard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C01-0201-B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Converter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HT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Ue:a15v Us: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11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B06-HT-001-A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Convertissor V/F AD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652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AQ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E04-0652-A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Adjustable regulator 1.2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V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to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25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E10-PA-01-25-A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ctro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relay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G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2E (1RT 12V)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E11-RE1RT-12-A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0E236B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Electro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relay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G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2E (2RT 12 V)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E11-RE2RT-12-A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0E236B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Electro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relay 2RT 10A 220VAC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E11-RE2RT-220-A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Solid state relay MP240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E11-RS-0001-A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Temperature sensor LM35CAZ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T05-LM-35-CAZ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MICRO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III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equipped board (RoHS)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C03-0053-L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Battery 2,4V 70mA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Mercury lamp supply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B05-0003-B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UV lamp supply transformer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B01-0009-A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Regulator </w:t>
            </w:r>
            <w:r w:rsidRPr="005A389D">
              <w:rPr>
                <w:rStyle w:val="FontStyle22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(+5v)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LM340 T5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E10-P-005-C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interface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C06-0127-I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V/F </w:t>
            </w:r>
            <w:r w:rsidR="000E236B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adaptation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C06-0094-A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Pressure sensor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C06-C4-0291-A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2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Electro valve with cable </w:t>
            </w:r>
            <w:r w:rsidRPr="005A389D">
              <w:rPr>
                <w:rStyle w:val="FontStyle22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220</w:t>
            </w:r>
            <w:r w:rsidR="00E71B8C" w:rsidRPr="005A389D">
              <w:rPr>
                <w:rStyle w:val="FontStyle22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F01-0010-C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SV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PVDF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F01-E033-000-A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Flow 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F02-0001-D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Flow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limiter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N°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F02-0027-A-SAV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Male elbow/bend DN4/6-G1/8PVDF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F03-1 0200 31-A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Teflon filter part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F05-0037-B-SAV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Ozone selective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F05-0096-A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/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ozone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F06-K-0010-A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Barosilicated Glass plate o50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>F05-04-81-352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ring diam52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>G06-052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Set of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12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MNO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2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grids o50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>P01-0153-A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Box of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25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teflon membranes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7"/>
              <w:widowControl/>
              <w:tabs>
                <w:tab w:val="left" w:leader="underscore" w:pos="2395"/>
              </w:tabs>
              <w:spacing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7"/>
              <w:widowControl/>
              <w:tabs>
                <w:tab w:val="left" w:leader="underscore" w:pos="2395"/>
              </w:tabs>
              <w:spacing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Set of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  <w:t xml:space="preserve"> 2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dust filters for fan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SAV-K-000043-A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Dust filter power fan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>1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F05-5003-B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Complete ozone filter holder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SAV-K-000047-A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Filter flange Mn0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P05-0172-A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Male elbow/bend DN4/6-G1/8PVDF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F03-1 0200 31-A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Complete ozone filter holder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P10-1286-A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WISA air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V02-0008-A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V02-K-113-909-A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Optical block 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0341M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M01-0040-B-SAV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Mercury ray lamp with cable "RoHS"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D01-0096-D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diam 12.3 cord 2.6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G06-012 3-2 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diam 12,42 cord 1,7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G06-012 4-1 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diam17.12 cord 2.6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G06-017 1-2 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UV 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M02-5006-A-SAV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Spectrosil B polished discs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P07-0007-A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Mirror o21 ep, 1,7mm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P07-0016-A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Temperature sensor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T05-5002-B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Absorbtion chamber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SAV-K-000059-A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Equipped ozone generator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P10-0639-A-SAV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Not equipped ozone generator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F06-0010-F-SAV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Zinc lamp power supply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C04-C4-0034-A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Mercury lamp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D01-0099-B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Electrovalve with cable 220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F01-0010-C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On line activ. charcoal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F05-SDN-A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WISA air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pomp WISA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V02-K-203-105-A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Fonts w:asciiTheme="minorHAnsi" w:hAnsiTheme="minorHAnsi" w:cstheme="minorHAnsi"/>
                <w:b/>
                <w:highlight w:val="yellow"/>
              </w:rPr>
              <w:t>O3 42M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spacing w:before="13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Power Supply 24V-4,5A-100W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87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B05-S-100F-24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87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Interface liaison card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D01-0744-B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English equipped keyboard 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O342M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5"/>
              <w:numPr>
                <w:ilvl w:val="0"/>
                <w:numId w:val="3"/>
              </w:numPr>
              <w:tabs>
                <w:tab w:val="left" w:pos="302"/>
              </w:tabs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0007-B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5"/>
              <w:tabs>
                <w:tab w:val="left" w:pos="302"/>
              </w:tabs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spacing w:before="13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(LCD)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5"/>
              <w:numPr>
                <w:ilvl w:val="0"/>
                <w:numId w:val="3"/>
              </w:numPr>
              <w:tabs>
                <w:tab w:val="left" w:pos="302"/>
              </w:tabs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5"/>
              <w:tabs>
                <w:tab w:val="left" w:pos="302"/>
              </w:tabs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1"/>
              <w:widowControl/>
              <w:ind w:right="28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Module board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0342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87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C01-0269-J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87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1"/>
              <w:widowControl/>
              <w:ind w:right="28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Estel board "RoHS"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1"/>
              <w:widowControl/>
              <w:tabs>
                <w:tab w:val="left" w:pos="2394"/>
              </w:tabs>
              <w:spacing w:before="14"/>
              <w:ind w:right="626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C02-0232-H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1"/>
              <w:widowControl/>
              <w:spacing w:before="14"/>
              <w:ind w:right="1238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1"/>
              <w:widowControl/>
              <w:ind w:right="28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RS4i 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board without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1"/>
              <w:widowControl/>
              <w:spacing w:before="14"/>
              <w:ind w:right="201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C02-C1-0271-A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1"/>
              <w:widowControl/>
              <w:spacing w:before="14"/>
              <w:ind w:right="866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>LUV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equipped board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(O342M)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1"/>
              <w:widowControl/>
              <w:ind w:right="16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C04-C2-0361-C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1"/>
              <w:widowControl/>
              <w:ind w:right="16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rPr>
          <w:trHeight w:val="364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1"/>
              <w:widowControl/>
              <w:ind w:right="28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Warming chamber board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1"/>
              <w:widowControl/>
              <w:ind w:right="960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C06-0286-F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1"/>
              <w:widowControl/>
              <w:ind w:right="960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1"/>
              <w:widowControl/>
              <w:ind w:right="28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Fluid control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1"/>
              <w:widowControl/>
              <w:ind w:right="960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C06-0298-F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1"/>
              <w:widowControl/>
              <w:ind w:right="960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3"/>
              <w:widowControl/>
              <w:spacing w:line="365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Display interface board 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"RoHS"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3"/>
              <w:widowControl/>
              <w:spacing w:line="418" w:lineRule="exact"/>
              <w:ind w:right="15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C06-C1-0127-E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3"/>
              <w:widowControl/>
              <w:spacing w:line="418" w:lineRule="exact"/>
              <w:ind w:right="158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AC32/O342 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zero span option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P10-1156-E-SAV      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Box of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25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teflon membranes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SAV-K-000042-A     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tabs>
                <w:tab w:val="left" w:pos="142"/>
              </w:tabs>
              <w:spacing w:before="34"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br w:type="column"/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>5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n PTFE Filter dia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47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7"/>
              <w:widowControl/>
              <w:spacing w:before="53"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F05-11-842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7"/>
              <w:widowControl/>
              <w:spacing w:before="53" w:line="240" w:lineRule="auto"/>
              <w:jc w:val="both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3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mesuring module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P10-1186-D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Mercury ray lamp with cable "RoHS"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D01-0096-D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3 ways SV with wire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D01-0749-D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T° probe set "RoHS"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D01-0761-C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Ozone selective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F05-0096-A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diam 12,42 cord 1,7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G06-012_4-1_7-V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UV </w:t>
            </w:r>
            <w:r w:rsidR="00E71B8C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M02-5019-E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9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Optical block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P08-0077-A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2"/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Wired pump 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24V-50Hz (AF22/CO12/O342)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96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V02-0043-B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96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2"/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On line pump protect.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10" w:line="283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F05-IDN-10G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10" w:line="283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2"/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Shock absorber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V02-K-0041-A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72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2"/>
              <w:spacing w:line="278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96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V02-0043-B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96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3"/>
              <w:spacing w:before="125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Ozone generator 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O342M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8"/>
              <w:spacing w:line="365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F06-0015-E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8"/>
              <w:spacing w:line="365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3"/>
              <w:spacing w:before="101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Lamp</w:t>
            </w:r>
            <w:r w:rsidR="007049CD"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T° </w:t>
            </w: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regulation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spacing w:before="53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C06-0296-F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spacing w:before="53" w:line="240" w:lineRule="auto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Wired zinc light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D01-0784-C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3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On line activ. charcoal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8"/>
              <w:spacing w:line="365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F05-SDN-A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8"/>
              <w:spacing w:line="365" w:lineRule="exact"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6"/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US" w:eastAsia="en-US"/>
              </w:rPr>
              <w:t>CO11M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5"/>
              <w:widowControl/>
              <w:rPr>
                <w:rStyle w:val="FontStyle26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rPr>
          <w:trHeight w:val="349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4"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115/230V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 xml:space="preserve"> S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12-5,5-11-18-20V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ransfo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rmer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B01-0005-B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Display (LCD)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4"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Fan 220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50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H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z        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8"/>
              <w:tabs>
                <w:tab w:val="left" w:pos="3119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Alphanumeric display 2 lines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63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I03-CU-200-A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63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8"/>
              <w:tabs>
                <w:tab w:val="left" w:pos="3119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Adaptation board display 2 l.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34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C06-0198-B                     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34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spacing w:before="34"/>
              <w:jc w:val="both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Adaptation for alphanumeric display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63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I03-CU-200-A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63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holder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tabs>
                <w:tab w:val="left" w:pos="269"/>
              </w:tabs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P10-0871-A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tabs>
                <w:tab w:val="left" w:pos="269"/>
              </w:tabs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interface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C06-0127-I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Mother board for CO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11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C01-C3-0002-E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Adjustable regulator l.2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to 25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E10-PA-01-25-A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Electro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relay G 2E (lRT 12V)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E11-RE1RT-12-A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Electro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relay G 2E (2RT 12 V)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E11-RE2RT-12-A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Solid state relay MP240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E11-RS-0001-A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Temperature sensor LM35CAZ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T05-LM-35-CAZ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MICRO III equipped board (RoHS)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C03-0053-L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tabs>
                <w:tab w:val="right" w:pos="5210"/>
              </w:tabs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Battery 2,4V 70mA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ab/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Temperature sensor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D01-0093-B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Flow 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F02-0001-D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Flow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limiter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N°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F02-0027-A-SAV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Teflon filter part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F05-0037-B-SAV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Complete internal zero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F05-0065-A-SAV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Dust filter power fan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F05-5003-B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diam. 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9.25 cord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G06-009_2-1_7-V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diam 44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G06-044_0-2_0-V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>3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ways inox electrovalve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Body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SV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3/2NF INOX Rpl/8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>F01-107-90-316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Sol. T22, 220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50Hz 4W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F01-430-04-155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Box of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25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teflon membranes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>5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u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PTFE Filter dia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 xml:space="preserve"> 47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Refill zero internal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SAV-K-000074-A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WISA air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V02-0008-A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widowControl/>
              <w:spacing w:line="276" w:lineRule="auto"/>
              <w:jc w:val="lef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V02-K-113-909-A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9"/>
              <w:widowControl/>
              <w:spacing w:line="24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Optical chamber CO11M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before="19"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M01-0030-E-SAV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before="19"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Motor for IR source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D01-0042-G-SAV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Optical fork with cable (Source block)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D01-0010-C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IR detector mounted/wired CO 11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M02-5027-A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IR source mounted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M03-0004-B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Chamber cover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P06-0157-C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Mono cell correlation wheel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P07-5001-A-SAV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6"/>
              <w:spacing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Optical heating block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T01-0005-D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7"/>
              <w:spacing w:line="36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rPr>
          <w:trHeight w:val="339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tabs>
                <w:tab w:val="left" w:pos="4820"/>
                <w:tab w:val="left" w:pos="5103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Power Supply 24V-4,5A-100W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29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B05-S-100F-24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29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rPr>
          <w:trHeight w:val="421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tabs>
                <w:tab w:val="left" w:pos="4536"/>
                <w:tab w:val="left" w:pos="4678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Interface liaison card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D01-0744-B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tabs>
                <w:tab w:val="left" w:pos="2127"/>
                <w:tab w:val="left" w:pos="2552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Wired 24V fan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D01-0758-C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tabs>
                <w:tab w:val="left" w:pos="2127"/>
                <w:tab w:val="left" w:pos="2552"/>
              </w:tabs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Internal fan dust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13"/>
              <w:tabs>
                <w:tab w:val="left" w:pos="302"/>
              </w:tabs>
              <w:spacing w:line="48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F05-5023-B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13"/>
              <w:tabs>
                <w:tab w:val="left" w:pos="302"/>
              </w:tabs>
              <w:spacing w:line="480" w:lineRule="auto"/>
              <w:jc w:val="lef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16"/>
              <w:spacing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English equipped keyboard 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CO12M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29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I02-0003-B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29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spacing w:before="91" w:line="48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(LCD)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I02-0002-A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 w:line="48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Module board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C01-0268-L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Estel board 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“RoHS”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3"/>
              <w:spacing w:before="34" w:line="365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C02-0232-H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3"/>
              <w:spacing w:before="34" w:line="365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Fonts w:asciiTheme="minorHAnsi" w:hAnsiTheme="minorHAnsi" w:cstheme="minorHAnsi"/>
                <w:highlight w:val="yellow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RS4i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board without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39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C02-C1-0271-A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39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spacing w:before="77"/>
              <w:jc w:val="both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Display interface board 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“RoHS”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C06-C1-0127-E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RTC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boards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3"/>
              <w:spacing w:before="34" w:line="365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C06-0281-J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3"/>
              <w:spacing w:before="34" w:line="365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Fluid control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39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C06-0298-F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39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4"/>
              <w:spacing w:before="163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Zero span option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3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P10-1191-E-SAV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3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63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3 ways SV with wire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8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D01-0749-D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8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Box of 25 teflon membranes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tabs>
                <w:tab w:val="left" w:leader="underscore" w:pos="2309"/>
              </w:tabs>
              <w:spacing w:before="5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tabs>
                <w:tab w:val="left" w:leader="underscore" w:pos="2309"/>
              </w:tabs>
              <w:spacing w:before="53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US" w:eastAsia="en-US"/>
              </w:rPr>
              <w:t>CO12M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CO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measuring module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P10-1249-E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Internal zero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F05-0127-A-SAV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jc w:val="both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Equipped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CO 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measuring chamber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M01-0054-A-SAV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IR Detector COl2M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M02-5021-E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Complete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IR 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source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(COl2M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M03-0025-A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E71B8C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  <w:t xml:space="preserve">Wired pump </w:t>
            </w:r>
            <w:r w:rsidR="007049CD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  <w:t xml:space="preserve">24V-50Hz (AF22/C012/0342)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V02-0043-B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9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  <w:t xml:space="preserve">Shock absorber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G10-LXA-55-D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5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fr-FR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V02-K-0041-A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Power Supply 24V-4,5A-100W Monitor PC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92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B05-S-100F-24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92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278" w:lineRule="exac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  <w:t>Thermocontact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D02-INF-09F09M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T°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regulator 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CTRS program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T06-17-2-98-A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278" w:lineRule="exact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24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fan w/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T08-0049-A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Power Supply 24V-4,5A-100W </w:t>
            </w:r>
            <w:r w:rsidR="00E71B8C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onitor PC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V03-0005-B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line="278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SBT </w:t>
            </w:r>
            <w:r w:rsidR="00483CB3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board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"RoHS"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5"/>
              <w:spacing w:line="240" w:lineRule="exact"/>
              <w:rPr>
                <w:rFonts w:asciiTheme="minorHAnsi" w:hAnsiTheme="minorHAnsi" w:cstheme="minorHAnsi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C06-0309-C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5"/>
              <w:spacing w:line="240" w:lineRule="exact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14" w:line="360" w:lineRule="auto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DAT </w:t>
            </w:r>
            <w:r w:rsidR="00483CB3"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board</w:t>
            </w:r>
            <w:r w:rsidRPr="005A389D"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CTRS program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5"/>
              <w:spacing w:before="144"/>
              <w:rPr>
                <w:rStyle w:val="FontStyle28"/>
                <w:rFonts w:asciiTheme="minorHAnsi" w:hAnsiTheme="minorHAnsi" w:cstheme="minorHAnsi"/>
                <w:sz w:val="24"/>
                <w:szCs w:val="24"/>
                <w:highlight w:val="yellow"/>
                <w:lang w:val="fr-FR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C06-0339-B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5"/>
              <w:spacing w:before="14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3 ways SV with wire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D01-0749-D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Body w/ join 1/8G for EV127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F01-127-628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Body for elbow connection o4-o1/8G-o4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P06-0052-A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Body for T shaped connection o4-o1/8G-o4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P06-0058-A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Body for right connection o4-o1/8G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P06-0059-A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Equipped oven CTRS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8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P10-1380-A-SAV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8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TRS/NH</w:t>
            </w: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3</w:t>
            </w: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OVEN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7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P10-1371-B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7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Quartz tube long.370 (T.R.S)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91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P08-0045-B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91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spacing w:before="96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Thermocouple type K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8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T05-12-K-150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87" w:line="360" w:lineRule="auto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1"/>
              </w:tabs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</w:t>
            </w: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2</w:t>
            </w: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="00483CB3"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</w:t>
            </w: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ilter CTRS-S2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F05-0166-A-SAV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1"/>
              </w:tabs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8x2 cord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G06-008_0_2_0-V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1"/>
              </w:tabs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Soda ash pack of 10g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SAV-X01-0007-A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1"/>
              </w:tabs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Pure glasswool 1gr packet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SAV-X01-0010-B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Style4"/>
              <w:spacing w:before="14"/>
              <w:rPr>
                <w:rStyle w:val="FontStyle3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  <w:t>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115/230V 150VAS 12-5,5-11-18-20V </w:t>
            </w:r>
            <w:r w:rsidR="00483CB3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transformer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DC 50mA 15V transfo.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B01-0003-A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(LCD)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Fan 220</w:t>
            </w:r>
            <w:r w:rsidR="00483CB3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V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50</w:t>
            </w:r>
            <w:r w:rsidR="00483CB3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interface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C06-0127-I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Battery 2,4V 70mA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Mother board AC3 lm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C01-C1-0002-D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Convertissor V/F AD 652 AQ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E04-0652-A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Double DAC   AD 7549 KN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E04-7549-A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E2 PROM    HY 93 C 46 or MSM 16811 RS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E06-EE001-A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G 2E (1RT 12V)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E11-RE1RT-12-A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G 2E (2RT 12V)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Ell -RE2RT-12-A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relay 2RT 10A 220VAC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Ell -RE2RT-220-A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Solid state relay MP240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E11-RS-0001-A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sensor LM35CAZ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T05-LM-35-CAZ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MICRO III equipped board (RoHS)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C03-0053-L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Battery 2,4V 70mA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B02-40-RF-204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Transmission board RS2i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C02-0207-A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Dust filter power fan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F05-5003-B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pump protect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filter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F05-IDN-10G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Active / vacuum cleaned v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egetal coal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X01-0004-A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diam 44 cord 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G06-044_0-2_0-V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25 teflon membranes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5 u PTFE Filter dia 47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PM </w:t>
            </w:r>
            <w:r w:rsidR="00483CB3" w:rsidRPr="005A389D">
              <w:rPr>
                <w:rFonts w:cstheme="minorHAnsi"/>
                <w:sz w:val="24"/>
                <w:szCs w:val="24"/>
                <w:highlight w:val="yellow"/>
              </w:rPr>
              <w:t>b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>lock NO-NOx 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M01-000 l-F-SAV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Chopper motor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Motor block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SAV-K-000097-A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Optical fork with cable (Source block)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D01-0010-C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Flow detector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F02-0001-D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Assembled </w:t>
            </w:r>
            <w:r w:rsidR="00483CB3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estrictor PM o0,1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F02-0008-A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Restrictor 0.2mm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Back ferrule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F03-6MM-FR-T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Stainless  steel porous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F05-1200-170-A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Dust filter for PM fan AC31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F05-5002-C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Ball bearing SKF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G03-S-W638/4-2Z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Drive belt for chopper motor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G05-0001-A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4.2 cord 1.9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G06-004_2-1_9-V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47.3 cord 1.7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G06-047_3-1_7-V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50.5 cord 1.7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G06-050_5-1_7-V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75.8 cord 2.6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G06-075_8-2_6-V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PM </w:t>
            </w:r>
            <w:r w:rsidR="00483CB3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lock NO-NOx AC31M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M01-0001-F-SAV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83CB3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quipped PM unit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M01-0002-B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Photomultipicator tube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M02-R-669-01-HA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Parabolic reflektor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P02-0027-B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Teflon restrictor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P06-0013-B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Chamber heating system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T01-0001-E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Fan 220</w:t>
            </w:r>
            <w:r w:rsidR="004201E9" w:rsidRPr="005A389D">
              <w:rPr>
                <w:rFonts w:cstheme="minorHAnsi"/>
                <w:sz w:val="24"/>
                <w:szCs w:val="24"/>
                <w:highlight w:val="yellow"/>
              </w:rPr>
              <w:t>V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 50Hz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Convertor NO-NO2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F05-0000-A-SAV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Papyex air thighness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P01-0250-B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Resistance w/ cable - molybdene converter 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T01-0003-B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Thermocouple probe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T04-0001-D-SAV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Molybdenum refill (55g)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SAV-K-000053-A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Convertor oven control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C06-0020-D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Transfo P230</w:t>
            </w:r>
            <w:r w:rsidR="004201E9" w:rsidRPr="005A389D">
              <w:rPr>
                <w:rFonts w:cstheme="minorHAnsi"/>
                <w:sz w:val="24"/>
                <w:szCs w:val="24"/>
                <w:highlight w:val="yellow"/>
              </w:rPr>
              <w:t>V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 50/60Hz S6V 58.3mA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B01-0019-A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Ozone gene power supply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C04-0006-E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Complete ozoniser generator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F06-0000-B-SAV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201E9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Wired transformer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TS 616E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B01-5001-D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32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G06-032_0-2_0-V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35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G06-035_0-2_0-V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Internal ozoner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P03-0008-B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Eqd ozoner glaus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P10-1091-C-SAV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Kit for ozoniser module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SAV-K-000048-A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Lilliput plug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E33-F01M-B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Liaison pin HT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P02-0037-A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Complete permapure dryer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F05-0002-B-SAV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Restrictor 0.1mm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F02-0010-A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Permeation dryer 1.20m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F05-PERM-003-A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Upper teflon restrictor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Pressure sensor mounted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P10-1308-A-SAV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Pump with cable AC31M 230V/50Hz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V02-0003-C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Set of 2 Stainless steel valves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V02-N022-5-0340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Set of PTFE diaphragm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V02-N026-11-2-A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4201E9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Permeation bench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F06-0004-A-SAV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4435C" w:rsidRPr="008810D1" w:rsidTr="005A389D">
        <w:tc>
          <w:tcPr>
            <w:tcW w:w="598" w:type="dxa"/>
          </w:tcPr>
          <w:p w:rsidR="0064435C" w:rsidRPr="005A389D" w:rsidRDefault="0064435C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64435C" w:rsidRPr="005A389D" w:rsidRDefault="0064435C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NO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permeation tube for 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>AC31M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(non certified)</w:t>
            </w:r>
          </w:p>
        </w:tc>
        <w:tc>
          <w:tcPr>
            <w:tcW w:w="2610" w:type="dxa"/>
          </w:tcPr>
          <w:p w:rsidR="0064435C" w:rsidRPr="005A389D" w:rsidRDefault="0064435C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64435C" w:rsidRPr="005A389D" w:rsidRDefault="0064435C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Heater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Temperature controller board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C06-0007-B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Restrictor 0.2 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F02-0011-A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Stainless  steel porous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F05-1200-170-A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On line pump protect.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F05-IDN-10G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On line active. charcoal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F05-SDN-A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Outlet cap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P06-0024-A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Platinum probe w/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D01-0850-E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3EV option for AC31M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A01-C0005-A-SAV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Electrovalve 3 ways inox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 A V-K-000001 -A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SV 3/2 NC SS 1/8NPT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F01-107-90-315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T22 220V 50Hz 2,5W bobbin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F01-430-04-422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  <w:t>AC32M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Power Supply 24V-6,5A-150W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B05-S-150-24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Interface liaison card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D01-0744-B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Wired 24V fan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D01-0758-C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4201E9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English equipped keyboard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AC32M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I02-0009-B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(LCD)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I03-0002-A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Fan 220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50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H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z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V03-99-XU-A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Module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AC32M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C01-0324-G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Estel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"RoHS" RS4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C02-0232-H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Board without cable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C02-C1-0271-A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Display interface board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C06-0127-I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3 ways SV with wire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D01-0749-D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PTFE tube 4x6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F04-TF-004-006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Black Teflon tube o2xo4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F04-TFN-2_0-4_0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pump protect.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F05-IDN-10G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"O" ring 8 x 3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G06-008_0-3_0-V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 ring 10.82 x 1.7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G06-010_8-1_7-V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AC32/0342 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zero span option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P10-1156-E-SAV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Ozone gene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rator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power supply board 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C04-0273-D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Box of 25 teflon membranes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5 u PTFE Filter dia 47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PM Block Module (2004 version)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P10-1411-F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Maintenance kit for PM Block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F06-K-0016-F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Injector with seal (OZONE)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A01-K-C0035-A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Restrictor 0.1mm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F02-0010-A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Upper teflon restrictor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Flow restrictor 0.31mm (Sampling)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A01-K-C0036-A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Flow restrictor 0.31mm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F02-0035-A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Upper teflon restrictor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Pt 1000 probe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D01-0765-E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35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G06-035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 ring diam 52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G06-052 0-2 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Nitril O ring diam 65, cord 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G06-065 0-2 0-N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Photomultiplicator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M02-T9828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Window flange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P02-1137-A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Upper teflon restrictor gasket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P06-0009-A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Filter flange (PM Block)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P06-0791-B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Isolation Window PM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P08-0001-B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Optical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P08-0002-B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Converter furnace double sheating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P10-1392-C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RBC board-Converter</w:t>
            </w:r>
            <w:r w:rsidR="0017609E" w:rsidRPr="005A389D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5A389D">
              <w:rPr>
                <w:rFonts w:cstheme="minorHAnsi"/>
                <w:sz w:val="24"/>
                <w:szCs w:val="24"/>
                <w:highlight w:val="yellow"/>
              </w:rPr>
              <w:t>(2004 vers) PICv1.2 340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SAV-K-000099-A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Converter oven refill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F05-0144-A-SAV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Ozone generator module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P10-1265-G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Wired transformer AC32M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B01-5005-C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Ozone gene power supply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C04-0273-D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Equipped ozoniser glass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F05-0133-B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Central electrode AC32M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P02-1384-B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Ozoner join set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SAV-K-000089-A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 “O” ring 8 x 3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G06-008_0-3_0-V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“O” ring 10.82 x 1.7 viton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G06-010_8-1_7-V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Permapure dryer AC32M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F05-0130-D-SAV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pump protect.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F05-IDN-10G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Permeation dryer 1.20m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F05-PERM-003-A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Distributor (Internal Dryer)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P02-1787-A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Barometric sensor set</w:t>
            </w:r>
          </w:p>
        </w:tc>
        <w:tc>
          <w:tcPr>
            <w:tcW w:w="2610" w:type="dxa"/>
            <w:vAlign w:val="bottom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>F02-0053-I-SAV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Active / vacuum cleaned Vegetal coal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X01-0004-A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External air compressor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220V-50Hz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V02-0038-B220-50-SAV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 A V-K-000091 -A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Set of 2 Stainless steel valves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V02-N022-5-0340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Head pump set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V02-N022-5-0343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Set of PTFE diaphragm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V02-N026-11 -2-A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Updated kit for new active coal cartridge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F05-0225-A-SAV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Becker air pump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220V-50/60Hz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V02-0057-A-SAV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Charcoal cartridge kit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F05-K-0011-B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Kit for pump VT4.4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SAV-K-000098-B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Permeation bench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F06-0018-C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N0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  <w:vertAlign w:val="subscript"/>
              </w:rPr>
              <w:t>2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wafer device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type 50F3 uncertified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140-653-0081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Temperature controller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C06-0007-B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Liaison cable permeation bench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D01-0780-A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On line pump protect.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F05-IDN-10G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Kit for upgrading module card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AC32</w:t>
            </w:r>
          </w:p>
        </w:tc>
        <w:tc>
          <w:tcPr>
            <w:tcW w:w="2610" w:type="dxa"/>
            <w:vAlign w:val="bottom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SAV-K-000151 -A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jc w:val="both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Module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AC32M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C01-0324-G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jc w:val="both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Connecting adaptation board p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ermeation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ench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C06-C1-0325-A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Connecting adaptation board convert AC32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C06-C2-0325-A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PM </w:t>
            </w:r>
            <w:r w:rsidR="0017609E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block module </w:t>
            </w: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(2004 version)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P10-1411-F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Permeation bench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F06-0018-C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Bench adaptation kit AC32</w:t>
            </w:r>
          </w:p>
        </w:tc>
        <w:tc>
          <w:tcPr>
            <w:tcW w:w="2610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-K-000103-A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Module board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AC32M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C01-0324-G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Connecting adaptation board convert AC32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C06-C2-0325-A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Converter part </w:t>
            </w:r>
            <w:r w:rsidR="007049CD"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(120 grids)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F05-0209-A-SAV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Furnace adaptation kit AC32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 A V-K-000102-A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Connecting adaptation board convert AC32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C06-C3-0325-A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EPROM with VI.24 soft loaded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color w:val="000000"/>
                <w:sz w:val="24"/>
                <w:szCs w:val="24"/>
                <w:highlight w:val="yellow"/>
              </w:rPr>
              <w:t>SAV-K-000120-A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  <w:t>VOC71M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39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Interface liaison cable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Fonts w:cstheme="minorHAnsi"/>
                <w:sz w:val="24"/>
                <w:szCs w:val="24"/>
                <w:highlight w:val="yellow"/>
              </w:rPr>
              <w:t xml:space="preserve">D01-0453-A </w:t>
            </w:r>
          </w:p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39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Board ventilator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D01-0636-B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39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Cabled column fan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D01-0639-C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RS2 Liaison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D01-0644-A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jc w:val="both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Complete main power cord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D02-CS-002-A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>6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pads keyboard bare part.</w:t>
            </w:r>
            <w:r w:rsidR="0017609E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>LCD screen</w:t>
            </w:r>
          </w:p>
        </w:tc>
        <w:tc>
          <w:tcPr>
            <w:tcW w:w="2610" w:type="dxa"/>
          </w:tcPr>
          <w:p w:rsidR="007049CD" w:rsidRPr="005A389D" w:rsidRDefault="0017609E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CL-0003-A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39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(LCD)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103-0002-A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15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Switch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D01-0748-E </w:t>
            </w:r>
          </w:p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Equipped electrometer </w:t>
            </w:r>
            <w:r w:rsidR="007049CD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PID 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version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P10-0918-B-SAV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115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Switch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P10-1346-B-SAV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Equipped electrometer FID </w:t>
            </w:r>
            <w:r w:rsidR="0017609E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power supply 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VOC71M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P10-1256-A 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0"/>
              <w:spacing w:line="365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Mother board </w:t>
            </w:r>
            <w:r w:rsidR="007049CD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VOC71M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C01-0184-G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365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Logic input/output board LIO16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C02-0043-E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365" w:lineRule="exact"/>
              <w:jc w:val="both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DAC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8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="0017609E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channels output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C02-C3-0121-D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365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MICRO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 xml:space="preserve"> III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equipped board (RoHS)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C03-0053-L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365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Display interface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C06-0127-I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365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Pressure sensor board (VOC71M)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C06-0194-B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before="96"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Solenoid valve with cable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D01-0640-B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jc w:val="both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Equipped Proportional Solenoid Valve PID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F01-0086-A-SAV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Assembled Restrictor PM o0.1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F02-0008-A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Back ferrule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F03-6MM-FR-T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Inox reductor union tube 1/8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F03-SS-200-6-1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Teflon filter part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F05-0037-B-SAV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Dust filter for fan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F05-5015-B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Dust filter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F05-5019-B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Pipe N° 3 PID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P00-0093-E- 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H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vertAlign w:val="subscript"/>
                <w:lang w:val="en-US" w:eastAsia="en-US"/>
              </w:rPr>
              <w:t>2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/VOC Inox tube 1/16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P00-0107-A-SAV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Sampling tube heater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P10-0914-C-SAV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Sampling tube </w:t>
            </w:r>
            <w:r w:rsidR="007049CD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(VOC71)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P10-1045-B-SAV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rPr>
          <w:trHeight w:val="434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Preconcentrator tube heater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P10-0917-C- SAV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17609E" w:rsidP="005A389D">
            <w:pPr>
              <w:pStyle w:val="Style10"/>
              <w:spacing w:before="53" w:line="240" w:lineRule="auto"/>
              <w:jc w:val="both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u w:val="single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Preconcentrator tube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P10-1048-A-SAV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jc w:val="both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Equipped Proportional Solenoid Valve PID 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F01-0086-A-SAV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Box of 25 teflon membranes</w:t>
            </w:r>
          </w:p>
        </w:tc>
        <w:tc>
          <w:tcPr>
            <w:tcW w:w="2610" w:type="dxa"/>
          </w:tcPr>
          <w:p w:rsidR="007049CD" w:rsidRPr="005A389D" w:rsidRDefault="008A3AD4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SAV-K-000042-A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>5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de-DE"/>
              </w:rPr>
              <w:t xml:space="preserve"> n PTFE Filter dia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de-DE"/>
              </w:rPr>
              <w:t xml:space="preserve"> 47</w:t>
            </w:r>
          </w:p>
        </w:tc>
        <w:tc>
          <w:tcPr>
            <w:tcW w:w="2610" w:type="dxa"/>
          </w:tcPr>
          <w:p w:rsidR="007049CD" w:rsidRPr="005A389D" w:rsidRDefault="008A3AD4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F05-11-842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rPr>
          <w:trHeight w:val="377"/>
        </w:trPr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"/>
              <w:spacing w:line="240" w:lineRule="auto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P.I.D. VOC71M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P10-1022-C-SAV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6"/>
              </w:tabs>
              <w:spacing w:line="278" w:lineRule="exact"/>
              <w:rPr>
                <w:rStyle w:val="FontStyle2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PID lamp for VOC71MPI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D01-0772-A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6"/>
              </w:tabs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 ring 14cord 1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G06-014-1 78-V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6"/>
              </w:tabs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Collective electrode type 1 (PID)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P02-1054-B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706"/>
              </w:tabs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Washed kit for window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SAV-K-000095-A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de-DE" w:eastAsia="en-US"/>
              </w:rPr>
              <w:t>PID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 </w:t>
            </w:r>
            <w:r w:rsidR="008A3AD4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column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P10-1288-C-SAV              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8A3AD4" w:rsidP="005A389D">
            <w:pPr>
              <w:pStyle w:val="Style7"/>
              <w:spacing w:before="14" w:line="283" w:lineRule="exact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Internal pump </w:t>
            </w:r>
            <w:r w:rsidR="007049CD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220V VOC71M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V02-0031-B-SAV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7"/>
              <w:spacing w:before="14" w:line="283" w:lineRule="exact"/>
              <w:jc w:val="left"/>
              <w:rPr>
                <w:rStyle w:val="FontStyle2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Shock absorber LX-A55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G10-LX-A55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V02-K-0013-A 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8A3AD4" w:rsidP="005A389D">
            <w:pPr>
              <w:pStyle w:val="Style1"/>
              <w:spacing w:line="240" w:lineRule="auto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Permeation bench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F06-0004-A-SAV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64435C" w:rsidRPr="008810D1" w:rsidTr="005A389D">
        <w:tc>
          <w:tcPr>
            <w:tcW w:w="598" w:type="dxa"/>
          </w:tcPr>
          <w:p w:rsidR="0064435C" w:rsidRPr="005A389D" w:rsidRDefault="0064435C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64435C" w:rsidRPr="005A389D" w:rsidRDefault="0064435C" w:rsidP="005A389D">
            <w:pPr>
              <w:pStyle w:val="Style1"/>
              <w:spacing w:line="240" w:lineRule="auto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Fonts w:asciiTheme="minorHAnsi" w:hAnsiTheme="minorHAnsi" w:cstheme="minorHAnsi"/>
                <w:color w:val="000000"/>
                <w:highlight w:val="yellow"/>
              </w:rPr>
              <w:t xml:space="preserve">Benzene permeation tube for 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VOC71M</w:t>
            </w:r>
            <w:r w:rsidRPr="005A389D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(non certified)</w:t>
            </w:r>
          </w:p>
        </w:tc>
        <w:tc>
          <w:tcPr>
            <w:tcW w:w="2610" w:type="dxa"/>
          </w:tcPr>
          <w:p w:rsidR="0064435C" w:rsidRPr="005A389D" w:rsidRDefault="0064435C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  <w:lang w:val="en-US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1534" w:type="dxa"/>
          </w:tcPr>
          <w:p w:rsidR="0064435C" w:rsidRPr="005A389D" w:rsidRDefault="0064435C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"/>
              <w:tabs>
                <w:tab w:val="left" w:pos="586"/>
              </w:tabs>
              <w:spacing w:line="240" w:lineRule="auto"/>
              <w:jc w:val="left"/>
              <w:rPr>
                <w:rStyle w:val="FontStyle2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Heater </w:t>
            </w:r>
            <w:r w:rsidR="008A3AD4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b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C06-0004-A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494"/>
              </w:tabs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Temperature controller board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C06-0007-B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4"/>
              <w:tabs>
                <w:tab w:val="left" w:pos="494"/>
              </w:tabs>
              <w:spacing w:line="278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On line activ. charcoal filter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F05-SDN-A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0"/>
              <w:spacing w:line="264" w:lineRule="exac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Maintenance kit for pump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Fonts w:cstheme="minorHAnsi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SAV-K-000091-A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"/>
              <w:spacing w:line="240" w:lineRule="exact"/>
              <w:jc w:val="left"/>
              <w:rPr>
                <w:rStyle w:val="FontStyle20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 xml:space="preserve">Set of 2 </w:t>
            </w:r>
            <w:r w:rsidR="008A3AD4"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</w:t>
            </w: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tainless steel valves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V02-N022-5-0340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"/>
              <w:spacing w:line="240" w:lineRule="exact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Head pump set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V02-N022-5-0343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598" w:type="dxa"/>
          </w:tcPr>
          <w:p w:rsidR="007049CD" w:rsidRPr="005A389D" w:rsidRDefault="007049CD" w:rsidP="005A38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297" w:type="dxa"/>
          </w:tcPr>
          <w:p w:rsidR="007049CD" w:rsidRPr="005A389D" w:rsidRDefault="007049CD" w:rsidP="005A389D">
            <w:pPr>
              <w:pStyle w:val="Style1"/>
              <w:spacing w:line="240" w:lineRule="exact"/>
              <w:jc w:val="left"/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</w:pPr>
            <w:r w:rsidRPr="005A389D">
              <w:rPr>
                <w:rStyle w:val="FontStyle17"/>
                <w:rFonts w:asciiTheme="minorHAnsi" w:hAnsiTheme="minorHAnsi" w:cstheme="minorHAnsi"/>
                <w:sz w:val="24"/>
                <w:szCs w:val="24"/>
                <w:highlight w:val="yellow"/>
                <w:lang w:val="en-US" w:eastAsia="en-US"/>
              </w:rPr>
              <w:t>Set of PTFE diaphragm</w:t>
            </w:r>
          </w:p>
        </w:tc>
        <w:tc>
          <w:tcPr>
            <w:tcW w:w="2610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V02-N026-11-2-A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  <w:tr w:rsidR="007049CD" w:rsidRPr="008810D1" w:rsidTr="005A389D">
        <w:tc>
          <w:tcPr>
            <w:tcW w:w="7505" w:type="dxa"/>
            <w:gridSpan w:val="3"/>
          </w:tcPr>
          <w:p w:rsidR="007049CD" w:rsidRPr="005A389D" w:rsidRDefault="007049CD" w:rsidP="005A389D">
            <w:pPr>
              <w:pStyle w:val="NoSpacing"/>
              <w:jc w:val="right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Viso (bendra 1-</w:t>
            </w:r>
            <w:r w:rsidR="009A266F"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598</w:t>
            </w: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 eilutės suma</w:t>
            </w:r>
            <w:r w:rsidR="00311A9E"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>)</w:t>
            </w:r>
            <w:r w:rsidRPr="005A389D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  <w:t xml:space="preserve"> Lt, be PVM:</w:t>
            </w:r>
          </w:p>
        </w:tc>
        <w:tc>
          <w:tcPr>
            <w:tcW w:w="1534" w:type="dxa"/>
          </w:tcPr>
          <w:p w:rsidR="007049CD" w:rsidRPr="005A389D" w:rsidRDefault="007049CD" w:rsidP="005A389D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highlight w:val="yellow"/>
              </w:rPr>
            </w:pPr>
          </w:p>
        </w:tc>
      </w:tr>
    </w:tbl>
    <w:p w:rsidR="00AF2C15" w:rsidRPr="008810D1" w:rsidRDefault="005A38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B50988" w:rsidRPr="008810D1" w:rsidRDefault="00B50988" w:rsidP="00B50988">
      <w:pPr>
        <w:rPr>
          <w:rFonts w:cstheme="minorHAnsi"/>
          <w:b/>
          <w:bCs/>
          <w:sz w:val="24"/>
          <w:szCs w:val="24"/>
        </w:rPr>
      </w:pPr>
      <w:r w:rsidRPr="008810D1">
        <w:rPr>
          <w:rFonts w:cstheme="minorHAnsi"/>
          <w:b/>
          <w:bCs/>
          <w:sz w:val="24"/>
          <w:szCs w:val="24"/>
        </w:rPr>
        <w:t>II. Pirkimo dalis. Atsarginės dalys ir eksploatacinės medžiagos įrangos, pagamintos „Horiba Ltd“</w:t>
      </w:r>
    </w:p>
    <w:tbl>
      <w:tblPr>
        <w:tblStyle w:val="TableGrid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B50988" w:rsidRPr="008810D1" w:rsidTr="009B0B20">
        <w:tc>
          <w:tcPr>
            <w:tcW w:w="598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Eil.</w:t>
            </w:r>
          </w:p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4297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Prekė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Prekės kodas</w:t>
            </w: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Vieneto kaina Lt be PVM</w:t>
            </w:r>
          </w:p>
        </w:tc>
      </w:tr>
      <w:tr w:rsidR="00E64C91" w:rsidRPr="008810D1" w:rsidTr="009B0B20">
        <w:tc>
          <w:tcPr>
            <w:tcW w:w="598" w:type="dxa"/>
          </w:tcPr>
          <w:p w:rsidR="00E64C91" w:rsidRPr="008810D1" w:rsidRDefault="00E64C91" w:rsidP="00E64C91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E64C91" w:rsidRPr="008810D1" w:rsidRDefault="00E64C9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APDA-371 (BAM1020)</w:t>
            </w:r>
          </w:p>
        </w:tc>
        <w:tc>
          <w:tcPr>
            <w:tcW w:w="2610" w:type="dxa"/>
            <w:vAlign w:val="center"/>
          </w:tcPr>
          <w:p w:rsidR="00E64C91" w:rsidRPr="008810D1" w:rsidRDefault="00E64C91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4" w:type="dxa"/>
          </w:tcPr>
          <w:p w:rsidR="00E64C91" w:rsidRPr="008810D1" w:rsidRDefault="00E64C91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Tape Roll, Glass Fiber, 60+ days per roll 30mm x 21m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460130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Cotton-Tipped Applicators, nozzle cleaning, 100 pack Solon #362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995217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APDA-371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service tool kit: includes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nozzle shims, spring scales, reel spacer, filter sensor removal tool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Leak test rubber nozzle seal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7440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Membrane assembly, replacement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0.800 mg/cm2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8069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Membrane assembly, mid-range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0.500 mg/cm2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Mass flow calibration kit,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0-20 SLPM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BX-303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Flow inlet adapter kit (leak test valve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 w:rsidP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Zero filter calibration kit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, with valve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required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 for PM2.5 FEM monitoring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ame as BX-305 but with 0.2 micron filter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Volumetric flow calibration kit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(BGI Delta Cal™) Flow, Temp, and Pressure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lastRenderedPageBreak/>
              <w:t>Reference Standards HORIBA recommended flow meter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lastRenderedPageBreak/>
              <w:t>BX-307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Pump, gast, rotary vane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230 VAC, 50 Hz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BX-122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Muffler, medo/gast pump, replacement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580293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Pump rebuild kit, gast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680828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Pump service kit, filter replacement, medo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8588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Pump controller (relay module) medo/gast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BX-839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Flow sensor, mass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0-20 LPM, Internal Assembly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80324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Flow controller assembly, replacement only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8776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Automati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 flow controller upgrade kit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BX-961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Assembly, Pisco In-line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580291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Element Only, Pisco In-line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580292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Temperature and RH Sensor Kit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BX-962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rh sensor replacement only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9278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Filter temperature sensor replacement onl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9279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Nozzle, stainless steel, replacement part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8009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Nozzle spring, replacement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2998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O-ring, nozzle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720066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O-Ring, Inlet Receiver, 2 required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720069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O-ring kit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APDA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9122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Pump tubing, clear,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10mm O.D., 6.5mm I.D.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polyurethane,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 25 foot roll standard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960025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Display, LCD,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front panel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2823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Circuit board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CPU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3230-8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Circuit board, interface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3250-1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Circuit board, rear panel interconnect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3260-1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Fuse, APDA-371, 3.15A, 250V, 5x20mm, 2 Req’d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590811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Motor, with gear box, 4 RPM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8105-1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Motor, with gear box, 10 RPM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8106-1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Power supply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230 VAC, 50 Hz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BX-231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PM10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inlet head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, EPA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specified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BX-802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PM2.5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sharp cut cyclone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BX-807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PM2.5 WINS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impactor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BX-804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Inlet Tube Coupler Assembly, with o-rings Connects two inlet tubes together Inlet tube sold separately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BX-821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Smart heater option,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230 VAC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BX-830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O-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rings, cyclone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set of 6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720097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O-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rings,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PM10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head,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set of 3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8965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592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ambient temperature sensor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BX-592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596 AT/BP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combo sensor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BX-596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Real-time module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(RTM), APDA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inlet particle sensor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BX-894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Serial Cable, 6’, DB-9 female/female,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lastRenderedPageBreak/>
              <w:t>null, APDA to PC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lastRenderedPageBreak/>
              <w:t>400658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 w:rsidP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Grease,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O-RING,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dielectric silicone, 5 gram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packets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995712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PM2.5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very sharp-cut cyclone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16.7LPM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BX-808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BAM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inlet cleaning kit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BX-344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Pump controller - medo pump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BX-139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Repl. Board stack assy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- BAM 1020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9304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Nozzle Rebuild Kit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80355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PM2.5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cyclone o-ring kit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720105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Ball slide, adjusted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80545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BAM-1020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door assembly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9628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40W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switching power supply module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with harness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80315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Core tube, filter tape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, BAM 1020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8150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3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volt coin style battery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390044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RS232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cable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 DB9F to DB9F,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null modem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2443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BAM </w:t>
            </w:r>
            <w:r w:rsidR="009A266F" w:rsidRPr="009A266F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filter tape spool cover </w:t>
            </w:r>
            <w:r w:rsidRPr="009A266F">
              <w:rPr>
                <w:rFonts w:eastAsia="Times New Roman" w:cstheme="minorHAnsi"/>
                <w:sz w:val="24"/>
                <w:szCs w:val="24"/>
                <w:lang w:val="en-US" w:eastAsia="en-US"/>
              </w:rPr>
              <w:t>w/</w:t>
            </w:r>
            <w:r w:rsidR="009A266F" w:rsidRPr="009A266F">
              <w:rPr>
                <w:rFonts w:eastAsia="Times New Roman" w:cstheme="minorHAnsi"/>
                <w:sz w:val="24"/>
                <w:szCs w:val="24"/>
                <w:lang w:val="en-US" w:eastAsia="en-US"/>
              </w:rPr>
              <w:t>knob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80159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64137E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BAM 1020 </w:t>
            </w:r>
            <w:r w:rsidR="009A266F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rear panel assembly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80679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9A266F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Replacement water collection jar for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PM-10 </w:t>
            </w: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head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580331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5C3272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Replacement 0.2 micron filter for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BX-302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460134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5C3272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Nozzle adjustment shims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BX-310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5C3272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Filter/muffler, gast pump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(AK840A)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680868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5C3272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End cap assy, gast pump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(AK526)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680854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137E" w:rsidRPr="008810D1" w:rsidTr="009B0B20">
        <w:tc>
          <w:tcPr>
            <w:tcW w:w="598" w:type="dxa"/>
          </w:tcPr>
          <w:p w:rsidR="0064137E" w:rsidRPr="008810D1" w:rsidRDefault="0064137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64137E" w:rsidRPr="008810D1" w:rsidRDefault="005C3272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Foot support, gast pump </w:t>
            </w:r>
            <w:r w:rsidR="0064137E"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(AC136)</w:t>
            </w:r>
          </w:p>
        </w:tc>
        <w:tc>
          <w:tcPr>
            <w:tcW w:w="2610" w:type="dxa"/>
            <w:vAlign w:val="center"/>
          </w:tcPr>
          <w:p w:rsidR="0064137E" w:rsidRPr="008810D1" w:rsidRDefault="0064137E" w:rsidP="00E64C9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680870</w:t>
            </w:r>
          </w:p>
        </w:tc>
        <w:tc>
          <w:tcPr>
            <w:tcW w:w="1534" w:type="dxa"/>
          </w:tcPr>
          <w:p w:rsidR="0064137E" w:rsidRPr="008810D1" w:rsidRDefault="0064137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988" w:rsidRPr="008810D1" w:rsidTr="009B0B20">
        <w:tc>
          <w:tcPr>
            <w:tcW w:w="598" w:type="dxa"/>
          </w:tcPr>
          <w:p w:rsidR="00B50988" w:rsidRPr="008810D1" w:rsidRDefault="00B50988" w:rsidP="00E64C91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B50988" w:rsidRPr="008810D1" w:rsidRDefault="000C3D5A" w:rsidP="009B0B20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APOA-370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Sample filter element (25 pcs.)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Membranfilter 5 µm, PTFE Ø54mm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1000063837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O-Ring G-50 FPM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3014059499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DO pipe, filled, </w:t>
            </w:r>
            <w:r w:rsidR="005C3272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glass tube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Glasrohr DO-</w:t>
            </w:r>
            <w:r w:rsidR="005C3272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katalysator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3014061445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 w:rsidP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O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nly the Ma</w:t>
            </w: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terial  for DO pipe, Silverwool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10g/</w:t>
            </w: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s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et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1000064134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Lamp Hg- Pen Ray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1000063664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 w:rsidP="000C3D5A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SV Unit, WTB-3K-N1F-3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3014034340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diaphragm and valve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3200044033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unit (230 V),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Japanese Type GS-6EH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3014061682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UV-lamp for internal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SGGU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1000066598</w:t>
            </w:r>
          </w:p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Lithium battery, CR2032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3200043671  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LCD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display</w:t>
            </w:r>
          </w:p>
        </w:tc>
        <w:tc>
          <w:tcPr>
            <w:tcW w:w="2610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sz w:val="24"/>
                <w:szCs w:val="24"/>
              </w:rPr>
              <w:t>3014035613</w:t>
            </w: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APNA – 370</w:t>
            </w:r>
          </w:p>
        </w:tc>
        <w:tc>
          <w:tcPr>
            <w:tcW w:w="2610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Sample filter element (25 pcs.)</w:t>
            </w:r>
          </w:p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Membranefilter 5µm PTFE Ø54mm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1000063837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DO unit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3200043513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UV </w:t>
            </w:r>
            <w:r w:rsidR="005C3272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lamp unit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3014038054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UV-liner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3200044415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PPD unit, HRB-01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3200044461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CATALYZER PIPE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3014056464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Mat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>erial for converter pipe, 25gr.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3014054002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 w:rsidP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Air filter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0,3 </w:t>
            </w: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m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icron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3200082322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Silicagel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1000064223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O-ring JISB 2401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3030049099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F-packing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FPM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3012129804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Scrubber, BAA-050</w:t>
            </w:r>
          </w:p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Feuchtigkeitsauffänger BAA-050 50 ml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3014061530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SV unit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WTA-2K-MFF-1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3014035610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diaphragm and valve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3200044033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5C3272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un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it (230V), Japanese Type </w:t>
            </w: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GD-6EH-220,230V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3014061637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Lithium battery, CR2032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3200043671</w:t>
            </w:r>
            <w:r w:rsidRPr="008810D1">
              <w:rPr>
                <w:rFonts w:eastAsia="Times New Roman" w:cstheme="minorHAnsi"/>
                <w:color w:val="FF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LCD</w:t>
            </w:r>
            <w:r w:rsidR="005C3272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display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sz w:val="24"/>
                <w:szCs w:val="24"/>
              </w:rPr>
              <w:t>3014035613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APMA – 370</w:t>
            </w:r>
          </w:p>
        </w:tc>
        <w:tc>
          <w:tcPr>
            <w:tcW w:w="2610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Sample filter element (25 pcs.)</w:t>
            </w:r>
          </w:p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Membranfilter 5 µm, PTFE Ø54mm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1000063837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Catalyzer pipe filled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HP-10D2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3014059457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Material for catalyzer pipe, 40 GR/set.</w:t>
            </w:r>
          </w:p>
          <w:p w:rsidR="000C3D5A" w:rsidRPr="008810D1" w:rsidRDefault="000C3D5A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HP-10D2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3030055624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Filter, DFI-BN-50K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1000067434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O-ring </w:t>
            </w:r>
            <w:r w:rsidR="006C669F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G-70 FPM </w:t>
            </w:r>
            <w:r w:rsidR="006C669F">
              <w:rPr>
                <w:rFonts w:eastAsia="Times New Roman" w:cstheme="minorHAnsi"/>
                <w:sz w:val="24"/>
                <w:szCs w:val="24"/>
                <w:lang w:val="en-US" w:eastAsia="en-US"/>
              </w:rPr>
              <w:t>JISB 2401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3030049099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F-packing</w:t>
            </w:r>
            <w:r w:rsidR="006C669F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FPM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3012129804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Scrubber, BAA-050</w:t>
            </w:r>
            <w:r w:rsidR="006C669F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</w:t>
            </w:r>
            <w:r w:rsidR="006C669F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50 ml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3014061530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SV Unit,</w:t>
            </w:r>
            <w:r w:rsidR="006C669F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 xml:space="preserve"> WTB-3K-N1F-3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3014034340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diaphragm and valve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3200044033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unit (230V),Japanese Type</w:t>
            </w:r>
          </w:p>
          <w:p w:rsidR="000C3D5A" w:rsidRPr="008810D1" w:rsidRDefault="000C3D5A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GD-6EH-220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3014061637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Lithium battery, CR2032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3200043671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C669F" w:rsidP="006C669F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LCD display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3014035613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0C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APSA – 370</w:t>
            </w:r>
          </w:p>
        </w:tc>
        <w:tc>
          <w:tcPr>
            <w:tcW w:w="2610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Sample filter element (25 pcs.)</w:t>
            </w:r>
          </w:p>
          <w:p w:rsidR="000C3D5A" w:rsidRPr="008810D1" w:rsidRDefault="000C3D5A" w:rsidP="006F1374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5 µm, PTFE Ø54mm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1000063837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F1374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HC cutter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3014059458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F1374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t>Xenon lamp L4646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1000064300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F1374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Air filter (for purge)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3200082322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F1374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O-ring </w:t>
            </w:r>
            <w:r w:rsidR="000C3D5A"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G-50 FPM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3014059499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6F1374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>Scrubber, ESU-050A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3200092415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diaphragm and valve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3200044033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Pump un</w:t>
            </w:r>
            <w:r w:rsidR="006F1374">
              <w:rPr>
                <w:rFonts w:eastAsia="Times New Roman" w:cstheme="minorHAnsi"/>
                <w:sz w:val="24"/>
                <w:szCs w:val="24"/>
                <w:lang w:val="en-US" w:eastAsia="en-US"/>
              </w:rPr>
              <w:t>it (230V), Japanese Type GD-6EH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3014061637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Lithium battery, CR2032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3200043671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D5A" w:rsidRPr="008810D1" w:rsidTr="009B0B20">
        <w:tc>
          <w:tcPr>
            <w:tcW w:w="598" w:type="dxa"/>
          </w:tcPr>
          <w:p w:rsidR="000C3D5A" w:rsidRPr="008810D1" w:rsidRDefault="000C3D5A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8810D1">
              <w:rPr>
                <w:rFonts w:eastAsia="Times New Roman" w:cstheme="minorHAnsi"/>
                <w:sz w:val="24"/>
                <w:szCs w:val="24"/>
                <w:lang w:val="en-US" w:eastAsia="en-US"/>
              </w:rPr>
              <w:t>LCD</w:t>
            </w:r>
            <w:r w:rsidR="006F1374"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display</w:t>
            </w:r>
          </w:p>
        </w:tc>
        <w:tc>
          <w:tcPr>
            <w:tcW w:w="2610" w:type="dxa"/>
            <w:vAlign w:val="center"/>
          </w:tcPr>
          <w:p w:rsidR="000C3D5A" w:rsidRPr="008810D1" w:rsidRDefault="000C3D5A">
            <w:pPr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8810D1">
              <w:rPr>
                <w:rFonts w:cstheme="minorHAnsi"/>
                <w:sz w:val="24"/>
                <w:szCs w:val="24"/>
              </w:rPr>
              <w:t>3014035613</w:t>
            </w:r>
          </w:p>
        </w:tc>
        <w:tc>
          <w:tcPr>
            <w:tcW w:w="1534" w:type="dxa"/>
          </w:tcPr>
          <w:p w:rsidR="000C3D5A" w:rsidRPr="008810D1" w:rsidRDefault="000C3D5A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988" w:rsidRPr="008810D1" w:rsidTr="009B0B20">
        <w:tc>
          <w:tcPr>
            <w:tcW w:w="598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B50988" w:rsidRPr="008810D1" w:rsidRDefault="009B0B20" w:rsidP="009B0B20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APOA-360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Filtravimo elementas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803003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Siurblio diafragma ir vožtuvas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9022002900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Tarpinė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U801150900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Gyvsidabrio garų lempa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802650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Vožtuvas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U801004100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B20" w:rsidRPr="008810D1" w:rsidTr="009B0B20">
        <w:tc>
          <w:tcPr>
            <w:tcW w:w="598" w:type="dxa"/>
          </w:tcPr>
          <w:p w:rsidR="009B0B20" w:rsidRPr="008810D1" w:rsidRDefault="009B0B20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Sidabro vilnos katalizatorius</w:t>
            </w:r>
          </w:p>
        </w:tc>
        <w:tc>
          <w:tcPr>
            <w:tcW w:w="2610" w:type="dxa"/>
            <w:vAlign w:val="center"/>
          </w:tcPr>
          <w:p w:rsidR="009B0B20" w:rsidRPr="008810D1" w:rsidRDefault="009B0B20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12140000D001</w:t>
            </w:r>
          </w:p>
        </w:tc>
        <w:tc>
          <w:tcPr>
            <w:tcW w:w="1534" w:type="dxa"/>
          </w:tcPr>
          <w:p w:rsidR="009B0B20" w:rsidRPr="008810D1" w:rsidRDefault="009B0B20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9B0B20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Gyvsidabrio garų lempa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802650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lang w:val="en-US"/>
              </w:rPr>
              <w:t xml:space="preserve">Siurblio diafragmos </w:t>
            </w:r>
            <w:r w:rsidRPr="008810D1">
              <w:rPr>
                <w:rFonts w:asciiTheme="minorHAnsi" w:hAnsiTheme="minorHAnsi" w:cstheme="minorHAnsi"/>
              </w:rPr>
              <w:t>vožtuvas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90220029008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988" w:rsidRPr="008810D1" w:rsidTr="009B0B20">
        <w:tc>
          <w:tcPr>
            <w:tcW w:w="598" w:type="dxa"/>
          </w:tcPr>
          <w:p w:rsidR="00B50988" w:rsidRPr="008810D1" w:rsidRDefault="00B50988" w:rsidP="00C579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B50988" w:rsidRPr="008810D1" w:rsidRDefault="00C57944" w:rsidP="009B0B20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APNA-360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Katalizatorius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12340100J012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lang w:val="en-US"/>
              </w:rPr>
              <w:t xml:space="preserve">Siurblio diafragmos </w:t>
            </w:r>
            <w:r w:rsidRPr="008810D1">
              <w:rPr>
                <w:rFonts w:asciiTheme="minorHAnsi" w:hAnsiTheme="minorHAnsi" w:cstheme="minorHAnsi"/>
              </w:rPr>
              <w:t>vožtuvas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90220029008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siurblys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9022007000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988" w:rsidRPr="008810D1" w:rsidTr="009B0B20">
        <w:tc>
          <w:tcPr>
            <w:tcW w:w="598" w:type="dxa"/>
          </w:tcPr>
          <w:p w:rsidR="00B50988" w:rsidRPr="008810D1" w:rsidRDefault="00B50988" w:rsidP="00C579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B50988" w:rsidRPr="008810D1" w:rsidRDefault="00C57944" w:rsidP="009B0B20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APSA-360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filtras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1231400D002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Ksenoninė lempa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12373400D007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Skruberis ENDA-1000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12540100J002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siurblys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9022003500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988" w:rsidRPr="008810D1" w:rsidTr="009B0B20">
        <w:tc>
          <w:tcPr>
            <w:tcW w:w="598" w:type="dxa"/>
          </w:tcPr>
          <w:p w:rsidR="00B50988" w:rsidRPr="008810D1" w:rsidRDefault="00B50988" w:rsidP="00C579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B50988" w:rsidRPr="008810D1" w:rsidRDefault="00C57944" w:rsidP="009B0B20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cstheme="minorHAnsi"/>
                <w:b/>
                <w:sz w:val="24"/>
                <w:szCs w:val="24"/>
              </w:rPr>
              <w:t>APMA-360</w:t>
            </w:r>
          </w:p>
        </w:tc>
        <w:tc>
          <w:tcPr>
            <w:tcW w:w="2610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0988" w:rsidRPr="008810D1" w:rsidRDefault="00B50988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filtras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1231400D002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Vožtuvas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944" w:rsidRPr="008810D1" w:rsidTr="00482A6C">
        <w:tc>
          <w:tcPr>
            <w:tcW w:w="598" w:type="dxa"/>
          </w:tcPr>
          <w:p w:rsidR="00C57944" w:rsidRPr="008810D1" w:rsidRDefault="00C5794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siurblys</w:t>
            </w:r>
          </w:p>
        </w:tc>
        <w:tc>
          <w:tcPr>
            <w:tcW w:w="2610" w:type="dxa"/>
            <w:vAlign w:val="center"/>
          </w:tcPr>
          <w:p w:rsidR="00C57944" w:rsidRPr="008810D1" w:rsidRDefault="00C5794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C57944" w:rsidRPr="008810D1" w:rsidRDefault="00C5794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482A6C">
        <w:tc>
          <w:tcPr>
            <w:tcW w:w="598" w:type="dxa"/>
          </w:tcPr>
          <w:p w:rsidR="00AC05EE" w:rsidRPr="008810D1" w:rsidRDefault="00AC05EE" w:rsidP="00AC05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AC05EE">
            <w:pPr>
              <w:pStyle w:val="Lentelsturinys"/>
              <w:snapToGrid w:val="0"/>
              <w:rPr>
                <w:rFonts w:asciiTheme="minorHAnsi" w:hAnsiTheme="minorHAnsi" w:cstheme="minorHAnsi"/>
                <w:b/>
              </w:rPr>
            </w:pPr>
            <w:r w:rsidRPr="008810D1">
              <w:rPr>
                <w:rFonts w:asciiTheme="minorHAnsi" w:hAnsiTheme="minorHAnsi" w:cstheme="minorHAnsi"/>
                <w:b/>
              </w:rPr>
              <w:t>GPS-5</w:t>
            </w:r>
          </w:p>
        </w:tc>
        <w:tc>
          <w:tcPr>
            <w:tcW w:w="2610" w:type="dxa"/>
            <w:vAlign w:val="center"/>
          </w:tcPr>
          <w:p w:rsidR="00AC05EE" w:rsidRPr="008810D1" w:rsidRDefault="00AC05EE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AC05EE" w:rsidRPr="008810D1" w:rsidRDefault="00AC05E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482A6C">
        <w:tc>
          <w:tcPr>
            <w:tcW w:w="598" w:type="dxa"/>
          </w:tcPr>
          <w:p w:rsidR="00AC05EE" w:rsidRPr="008810D1" w:rsidRDefault="00AC05E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6F137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 board</w:t>
            </w:r>
          </w:p>
        </w:tc>
        <w:tc>
          <w:tcPr>
            <w:tcW w:w="2610" w:type="dxa"/>
            <w:vAlign w:val="center"/>
          </w:tcPr>
          <w:p w:rsidR="00AC05EE" w:rsidRPr="008810D1" w:rsidRDefault="006F137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AC05EE" w:rsidRPr="008810D1" w:rsidRDefault="00AC05E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482A6C">
        <w:tc>
          <w:tcPr>
            <w:tcW w:w="598" w:type="dxa"/>
          </w:tcPr>
          <w:p w:rsidR="00AC05EE" w:rsidRPr="008810D1" w:rsidRDefault="00AC05EE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6F137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Pump 30 l/min</w:t>
            </w:r>
          </w:p>
        </w:tc>
        <w:tc>
          <w:tcPr>
            <w:tcW w:w="2610" w:type="dxa"/>
            <w:vAlign w:val="center"/>
          </w:tcPr>
          <w:p w:rsidR="00AC05EE" w:rsidRPr="008810D1" w:rsidRDefault="006F1374">
            <w:pPr>
              <w:pStyle w:val="Lentelsturinys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AC05EE" w:rsidRPr="008810D1" w:rsidRDefault="00AC05EE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1374" w:rsidRPr="008810D1" w:rsidTr="00827279">
        <w:tc>
          <w:tcPr>
            <w:tcW w:w="598" w:type="dxa"/>
          </w:tcPr>
          <w:p w:rsidR="006F1374" w:rsidRPr="008810D1" w:rsidRDefault="006F137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6F1374" w:rsidRPr="008810D1" w:rsidRDefault="006F1374" w:rsidP="00641291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PTFE tubing ID 2 mm OD 3 mm</w:t>
            </w:r>
          </w:p>
        </w:tc>
        <w:tc>
          <w:tcPr>
            <w:tcW w:w="2610" w:type="dxa"/>
          </w:tcPr>
          <w:p w:rsidR="006F1374" w:rsidRPr="008810D1" w:rsidRDefault="006F1374" w:rsidP="00641291">
            <w:pPr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F1374" w:rsidRPr="008810D1" w:rsidRDefault="006F137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1374" w:rsidRPr="008810D1" w:rsidTr="00827279">
        <w:tc>
          <w:tcPr>
            <w:tcW w:w="598" w:type="dxa"/>
          </w:tcPr>
          <w:p w:rsidR="006F1374" w:rsidRPr="008810D1" w:rsidRDefault="006F1374" w:rsidP="00B509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6F1374" w:rsidRPr="008810D1" w:rsidRDefault="006F1374" w:rsidP="00641291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PTFE tubing ID 4 mm OD 6 mm</w:t>
            </w:r>
          </w:p>
        </w:tc>
        <w:tc>
          <w:tcPr>
            <w:tcW w:w="2610" w:type="dxa"/>
          </w:tcPr>
          <w:p w:rsidR="006F1374" w:rsidRPr="008810D1" w:rsidRDefault="006F1374" w:rsidP="00641291">
            <w:pPr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F1374" w:rsidRPr="008810D1" w:rsidRDefault="006F1374" w:rsidP="009B0B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7505" w:type="dxa"/>
            <w:gridSpan w:val="3"/>
          </w:tcPr>
          <w:p w:rsidR="008C2655" w:rsidRPr="008810D1" w:rsidRDefault="008C2655" w:rsidP="006F1374">
            <w:pPr>
              <w:pStyle w:val="NoSpacing"/>
              <w:jc w:val="right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</w:pP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Viso (bendra 1-1</w:t>
            </w:r>
            <w:r w:rsidR="006F1374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41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eilutės suma</w:t>
            </w:r>
            <w:r w:rsidR="00311A9E"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)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Lt, be PVM: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</w:pPr>
          </w:p>
        </w:tc>
      </w:tr>
    </w:tbl>
    <w:p w:rsidR="00B50988" w:rsidRPr="008810D1" w:rsidRDefault="00B50988">
      <w:pPr>
        <w:rPr>
          <w:rFonts w:cstheme="minorHAnsi"/>
          <w:sz w:val="24"/>
          <w:szCs w:val="24"/>
        </w:rPr>
      </w:pPr>
    </w:p>
    <w:p w:rsidR="00035589" w:rsidRPr="008810D1" w:rsidRDefault="00035589" w:rsidP="00035589">
      <w:pPr>
        <w:rPr>
          <w:rFonts w:cstheme="minorHAnsi"/>
          <w:b/>
          <w:bCs/>
          <w:sz w:val="24"/>
          <w:szCs w:val="24"/>
          <w:lang w:val="en-US"/>
        </w:rPr>
      </w:pPr>
      <w:r w:rsidRPr="008810D1">
        <w:rPr>
          <w:rFonts w:cstheme="minorHAnsi"/>
          <w:b/>
          <w:bCs/>
          <w:sz w:val="24"/>
          <w:szCs w:val="24"/>
        </w:rPr>
        <w:t xml:space="preserve">III. Trečioji pirkimo dalis. </w:t>
      </w:r>
      <w:r w:rsidRPr="008810D1">
        <w:rPr>
          <w:rFonts w:cstheme="minorHAnsi"/>
          <w:b/>
          <w:bCs/>
          <w:sz w:val="24"/>
          <w:szCs w:val="24"/>
          <w:lang w:val="en-US"/>
        </w:rPr>
        <w:t xml:space="preserve">Atsarginės dalys ir </w:t>
      </w:r>
      <w:r w:rsidRPr="008810D1">
        <w:rPr>
          <w:rFonts w:cstheme="minorHAnsi"/>
          <w:b/>
          <w:bCs/>
          <w:sz w:val="24"/>
          <w:szCs w:val="24"/>
        </w:rPr>
        <w:t>eksploatacinės</w:t>
      </w:r>
      <w:r w:rsidRPr="008810D1">
        <w:rPr>
          <w:rFonts w:cstheme="minorHAnsi"/>
          <w:b/>
          <w:bCs/>
          <w:sz w:val="24"/>
          <w:szCs w:val="24"/>
          <w:lang w:val="en-US"/>
        </w:rPr>
        <w:t xml:space="preserve"> medžiagos įrangos, pagamintos „</w:t>
      </w:r>
      <w:r w:rsidRPr="008810D1">
        <w:rPr>
          <w:rFonts w:cstheme="minorHAnsi"/>
          <w:b/>
          <w:bCs/>
          <w:sz w:val="24"/>
          <w:szCs w:val="24"/>
        </w:rPr>
        <w:t>Tekran Instruments Corporation</w:t>
      </w:r>
      <w:r w:rsidRPr="008810D1">
        <w:rPr>
          <w:rFonts w:cstheme="minorHAnsi"/>
          <w:b/>
          <w:bCs/>
          <w:sz w:val="24"/>
          <w:szCs w:val="24"/>
          <w:lang w:val="en-US"/>
        </w:rPr>
        <w:t>“</w:t>
      </w:r>
    </w:p>
    <w:tbl>
      <w:tblPr>
        <w:tblStyle w:val="TableGrid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Hg garų lempa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</w:rPr>
              <w:t>90-25180-01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siurblys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1/8" diameter, 10 micron frit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</w:rPr>
              <w:t>30-25800-000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Vožtuvas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35-25505-12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3 vožtuvų sistema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35-25506-12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“O” oro sistema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30-25355-00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“O” oro reguliatorius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30-25170-00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Dalelių filtras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50-25010-00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Septa, 20 vnt. pakuotėje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90-25110-20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0,2 µm filtras, 20 vnt. pakuotėje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8810D1">
              <w:rPr>
                <w:rFonts w:asciiTheme="minorHAnsi" w:hAnsiTheme="minorHAnsi" w:cstheme="minorHAnsi"/>
                <w:lang w:val="en-CA"/>
              </w:rPr>
              <w:t>90-25102-20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„O“ dujų reguliatorius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  <w:lang w:val="en-CA"/>
              </w:rPr>
              <w:t>30-25170-00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Skruberio filtras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  <w:lang w:val="en-CA"/>
              </w:rPr>
              <w:t>30-25260-00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Akių apsauga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</w:rPr>
              <w:t>G-01662-14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598" w:type="dxa"/>
          </w:tcPr>
          <w:p w:rsidR="008C2655" w:rsidRPr="008810D1" w:rsidRDefault="008C2655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Atsarginių medžiagų rinkinys</w:t>
            </w:r>
          </w:p>
        </w:tc>
        <w:tc>
          <w:tcPr>
            <w:tcW w:w="2610" w:type="dxa"/>
            <w:vAlign w:val="center"/>
          </w:tcPr>
          <w:p w:rsidR="008C2655" w:rsidRPr="008810D1" w:rsidRDefault="008C2655">
            <w:pPr>
              <w:pStyle w:val="NormalWeb"/>
              <w:rPr>
                <w:rFonts w:asciiTheme="minorHAnsi" w:hAnsiTheme="minorHAnsi" w:cstheme="minorHAnsi"/>
                <w:lang w:val="en-US"/>
              </w:rPr>
            </w:pPr>
            <w:r w:rsidRPr="008810D1">
              <w:rPr>
                <w:rFonts w:asciiTheme="minorHAnsi" w:hAnsiTheme="minorHAnsi" w:cstheme="minorHAnsi"/>
                <w:lang w:val="en-US"/>
              </w:rPr>
              <w:t>80-11253-00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1374" w:rsidRPr="008810D1" w:rsidTr="006D4822">
        <w:tc>
          <w:tcPr>
            <w:tcW w:w="598" w:type="dxa"/>
          </w:tcPr>
          <w:p w:rsidR="006F1374" w:rsidRPr="008810D1" w:rsidRDefault="006F1374" w:rsidP="000355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6F1374" w:rsidRPr="008810D1" w:rsidRDefault="006F1374" w:rsidP="00641291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PTFE tubing ID 4 mm OD 6 mm</w:t>
            </w:r>
          </w:p>
        </w:tc>
        <w:tc>
          <w:tcPr>
            <w:tcW w:w="2610" w:type="dxa"/>
          </w:tcPr>
          <w:p w:rsidR="006F1374" w:rsidRPr="008810D1" w:rsidRDefault="006F1374" w:rsidP="00641291">
            <w:pPr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F1374" w:rsidRPr="008810D1" w:rsidRDefault="006F137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655" w:rsidRPr="008810D1" w:rsidTr="00482A6C">
        <w:tc>
          <w:tcPr>
            <w:tcW w:w="7505" w:type="dxa"/>
            <w:gridSpan w:val="3"/>
          </w:tcPr>
          <w:p w:rsidR="008C2655" w:rsidRPr="008810D1" w:rsidRDefault="008C2655" w:rsidP="006F1374">
            <w:pPr>
              <w:pStyle w:val="NoSpacing"/>
              <w:jc w:val="right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</w:pP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Viso (bendra 1-1</w:t>
            </w:r>
            <w:r w:rsidR="006F1374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5</w:t>
            </w:r>
            <w:r w:rsidR="00311A9E"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eilutės suma</w:t>
            </w:r>
            <w:r w:rsidR="00311A9E"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)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Lt, be PVM:</w:t>
            </w:r>
          </w:p>
        </w:tc>
        <w:tc>
          <w:tcPr>
            <w:tcW w:w="1534" w:type="dxa"/>
          </w:tcPr>
          <w:p w:rsidR="008C2655" w:rsidRPr="008810D1" w:rsidRDefault="008C2655" w:rsidP="00482A6C">
            <w:pPr>
              <w:pStyle w:val="NoSpacing"/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</w:pPr>
          </w:p>
        </w:tc>
      </w:tr>
    </w:tbl>
    <w:p w:rsidR="00035589" w:rsidRPr="008810D1" w:rsidRDefault="00035589">
      <w:pPr>
        <w:rPr>
          <w:rFonts w:cstheme="minorHAnsi"/>
          <w:sz w:val="24"/>
          <w:szCs w:val="24"/>
        </w:rPr>
      </w:pPr>
    </w:p>
    <w:p w:rsidR="00C21167" w:rsidRPr="008810D1" w:rsidRDefault="00C21167" w:rsidP="00C21167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8810D1">
        <w:rPr>
          <w:rFonts w:eastAsia="Times New Roman" w:cstheme="minorHAnsi"/>
          <w:b/>
          <w:bCs/>
          <w:sz w:val="24"/>
          <w:szCs w:val="24"/>
        </w:rPr>
        <w:t>IV. Pirkimo dalis. Atsarginės dalys ir eksploatacinės medžiagos įrangos, pagamintos „Syntech spectras B.V.“</w:t>
      </w:r>
      <w:r w:rsidR="005E5534" w:rsidRPr="008810D1">
        <w:rPr>
          <w:rFonts w:eastAsia="Times New Roman" w:cstheme="minorHAnsi"/>
          <w:b/>
          <w:bCs/>
          <w:sz w:val="24"/>
          <w:szCs w:val="24"/>
        </w:rPr>
        <w:t xml:space="preserve"> ir „AMA Instruments“</w:t>
      </w:r>
    </w:p>
    <w:p w:rsidR="008C2655" w:rsidRPr="008810D1" w:rsidRDefault="008C265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5E5534" w:rsidRPr="008810D1" w:rsidTr="00110A88">
        <w:tc>
          <w:tcPr>
            <w:tcW w:w="9039" w:type="dxa"/>
            <w:gridSpan w:val="4"/>
          </w:tcPr>
          <w:p w:rsidR="005E5534" w:rsidRPr="008810D1" w:rsidRDefault="005E5534" w:rsidP="00482A6C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„Syntech spectras B.V.“ 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įrangos atsarginės dalys ir eksploatacinės medžiagos</w:t>
            </w: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PID detector head with electrodes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PID lamp 10.6 eV conditioned. 'O'-ring included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1004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PID lamp 10.6 eV unconditioned. 'O'-ring included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1004A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FID detector for GC955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1006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FID detector for Alpha/Delta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1006A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TCD filament (single)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1009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Ten port valve complete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1055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Diaphragm for ten port valve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1056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Hydrogen valve for 955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1060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6F1374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Sample system valve set. 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1066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6F1374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Column complete. 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SY-1 13/2m 0.32mm 1μ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1100D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SY-1 28/2m 0.32mm 1μ for 611/615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1100E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SY-5 13/2m 0.32mm 1μ for 601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1100F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SY-624 13/2m 0.32mm 1.8μ for 601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1100G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SY-AL2O3 10/5m 0.32mm 5μ 811/815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1100H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Column SY-SULFUR 28/2m 0.32mm 4μ for 810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1100J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Preconditioned packed column set. GC serial number required.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1101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Fused silica adapter 0.5 mm ID.Set of 4 pieces for use with 0.32mm capillary column.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1103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Fused silica adapter 0.8 mm ID. Set of 4 pieces for use with 0.53mm capillary column.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1104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Sample loop complete 2ml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1150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Analytical tubing set for GC955 PID. Complete with all fittings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1151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Analytical tubing set for GC955 PID/FID. Complete with all fittings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1151F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Analytical tubing set for GC 955 FID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1151H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Inline Filter set. Activated carbon filter set of 2, replace filter according to picture.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1153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2E1B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Precon</w:t>
            </w:r>
            <w:r w:rsidR="002E1B3D">
              <w:rPr>
                <w:rFonts w:cstheme="minorHAnsi"/>
                <w:sz w:val="24"/>
                <w:szCs w:val="24"/>
              </w:rPr>
              <w:t>. tube</w:t>
            </w:r>
            <w:r w:rsidRPr="008810D1">
              <w:rPr>
                <w:rFonts w:cstheme="minorHAnsi"/>
                <w:sz w:val="24"/>
                <w:szCs w:val="24"/>
              </w:rPr>
              <w:t xml:space="preserve"> </w:t>
            </w:r>
            <w:r w:rsidR="002E1B3D">
              <w:rPr>
                <w:rFonts w:cstheme="minorHAnsi"/>
                <w:sz w:val="24"/>
                <w:szCs w:val="24"/>
              </w:rPr>
              <w:t>c</w:t>
            </w:r>
            <w:r w:rsidRPr="008810D1">
              <w:rPr>
                <w:rFonts w:cstheme="minorHAnsi"/>
                <w:sz w:val="24"/>
                <w:szCs w:val="24"/>
              </w:rPr>
              <w:t>omplete with thermo couple and two ferrules.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1156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Precon</w:t>
            </w:r>
            <w:r w:rsidR="002E1B3D">
              <w:rPr>
                <w:rFonts w:cstheme="minorHAnsi"/>
                <w:sz w:val="24"/>
                <w:szCs w:val="24"/>
              </w:rPr>
              <w:t xml:space="preserve">. </w:t>
            </w:r>
            <w:r w:rsidRPr="008810D1">
              <w:rPr>
                <w:rFonts w:cstheme="minorHAnsi"/>
                <w:sz w:val="24"/>
                <w:szCs w:val="24"/>
              </w:rPr>
              <w:t>tube Tenax GR GC955. Complete with thermo couple and two ferrules.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1157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Sample cylinder.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1162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A6C" w:rsidRPr="008810D1" w:rsidTr="00482A6C">
        <w:tc>
          <w:tcPr>
            <w:tcW w:w="598" w:type="dxa"/>
          </w:tcPr>
          <w:p w:rsidR="00482A6C" w:rsidRPr="008810D1" w:rsidRDefault="00482A6C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482A6C" w:rsidRPr="008810D1" w:rsidRDefault="00482A6C" w:rsidP="00482A6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Carrier gas pressure sensor.</w:t>
            </w:r>
          </w:p>
        </w:tc>
        <w:tc>
          <w:tcPr>
            <w:tcW w:w="2610" w:type="dxa"/>
          </w:tcPr>
          <w:p w:rsidR="00482A6C" w:rsidRPr="008810D1" w:rsidRDefault="00482A6C" w:rsidP="00482A6C">
            <w:pPr>
              <w:tabs>
                <w:tab w:val="center" w:pos="10191"/>
              </w:tabs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1170</w:t>
            </w:r>
          </w:p>
        </w:tc>
        <w:tc>
          <w:tcPr>
            <w:tcW w:w="1534" w:type="dxa"/>
          </w:tcPr>
          <w:p w:rsidR="00482A6C" w:rsidRPr="008810D1" w:rsidRDefault="00482A6C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Sample pump 2.5 l/min 12V.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1173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Pressure reducer.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1175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6F1374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 xml:space="preserve">Sample pump 2.5 l/min 12V </w:t>
            </w:r>
            <w:r w:rsidR="006F1374">
              <w:rPr>
                <w:rFonts w:asciiTheme="minorHAnsi" w:hAnsiTheme="minorHAnsi" w:cstheme="minorHAnsi"/>
              </w:rPr>
              <w:t>t</w:t>
            </w:r>
            <w:r w:rsidRPr="008810D1">
              <w:rPr>
                <w:rFonts w:asciiTheme="minorHAnsi" w:hAnsiTheme="minorHAnsi" w:cstheme="minorHAnsi"/>
              </w:rPr>
              <w:t>eflon.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1178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2E1B3D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Sample loop complete 500</w:t>
            </w:r>
            <w:r w:rsidR="002E1B3D" w:rsidRPr="008810D1">
              <w:rPr>
                <w:rFonts w:asciiTheme="minorHAnsi" w:hAnsiTheme="minorHAnsi" w:cstheme="minorHAnsi"/>
              </w:rPr>
              <w:t xml:space="preserve"> μL</w:t>
            </w:r>
            <w:r w:rsidRPr="008810D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1181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Sample loop complete 250 μL.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1181A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Returned precon</w:t>
            </w:r>
            <w:r w:rsidR="002E1B3D">
              <w:rPr>
                <w:rFonts w:asciiTheme="minorHAnsi" w:hAnsiTheme="minorHAnsi" w:cstheme="minorHAnsi"/>
              </w:rPr>
              <w:t xml:space="preserve">. </w:t>
            </w:r>
            <w:r w:rsidRPr="008810D1">
              <w:rPr>
                <w:rFonts w:asciiTheme="minorHAnsi" w:hAnsiTheme="minorHAnsi" w:cstheme="minorHAnsi"/>
              </w:rPr>
              <w:t>tube cooled V2.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1188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2E1B3D" w:rsidRDefault="008E3A50" w:rsidP="002E1B3D">
            <w:pPr>
              <w:spacing w:before="100" w:beforeAutospacing="1"/>
              <w:ind w:right="-142" w:hanging="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E3A50">
              <w:rPr>
                <w:rFonts w:eastAsia="Times New Roman" w:cstheme="minorHAnsi"/>
                <w:sz w:val="24"/>
                <w:szCs w:val="24"/>
                <w:lang w:val="en-GB"/>
              </w:rPr>
              <w:t>Precon</w:t>
            </w:r>
            <w:r w:rsidR="002E1B3D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. </w:t>
            </w:r>
            <w:r w:rsidRPr="008E3A50">
              <w:rPr>
                <w:rFonts w:eastAsia="Times New Roman" w:cstheme="minorHAnsi"/>
                <w:sz w:val="24"/>
                <w:szCs w:val="24"/>
                <w:lang w:val="en-GB"/>
              </w:rPr>
              <w:t>tube cooled V2 for 811/815. For GC955 with s</w:t>
            </w:r>
            <w:r w:rsidR="002E1B3D">
              <w:rPr>
                <w:rFonts w:eastAsia="Times New Roman" w:cstheme="minorHAnsi"/>
                <w:sz w:val="24"/>
                <w:szCs w:val="24"/>
                <w:lang w:val="en-GB"/>
              </w:rPr>
              <w:t>erial number higher than #2000.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1198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2E1B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Precontube cooled V2 for 810. For GC955 with serial number higher than #2000. 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1199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2E1B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Precontube cooled V2 for 114. For GC955 with serial number higher than #2xxx. 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2E1B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Precontube cooled V2 special. For GC955, please specify serial number and filling. 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1205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GC oven heating element. For use on 220Vac.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Ventilator 12Vdc with dust filtre.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2005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Precon transformer 220 Vac.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Cooled precon transformer 220 Vac V2.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2010A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Oven door shutter complete.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Oven door piston.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Ventilator motor Premotec 4 wire (V2). Used in GC955 with serial number higher </w:t>
            </w:r>
            <w:r w:rsidR="002E1B3D" w:rsidRPr="008810D1">
              <w:rPr>
                <w:rFonts w:cstheme="minorHAnsi"/>
                <w:sz w:val="24"/>
                <w:szCs w:val="24"/>
              </w:rPr>
              <w:t>than #2000.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2E1B3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Ventilator motor Premotec 4 wire (V2). Used in GC955 with serial number lower than #2000.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2E1B3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Hard disk 2.5 inch PATA. For Alpha and Delta with serial number lower than 5000.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1EB" w:rsidRPr="008810D1" w:rsidTr="00482A6C">
        <w:tc>
          <w:tcPr>
            <w:tcW w:w="598" w:type="dxa"/>
          </w:tcPr>
          <w:p w:rsidR="007C71EB" w:rsidRPr="008810D1" w:rsidRDefault="007C71EB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7C71EB" w:rsidRPr="008810D1" w:rsidRDefault="007C71EB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board for GC955</w:t>
            </w:r>
          </w:p>
        </w:tc>
        <w:tc>
          <w:tcPr>
            <w:tcW w:w="2610" w:type="dxa"/>
          </w:tcPr>
          <w:p w:rsidR="007C71EB" w:rsidRPr="008810D1" w:rsidRDefault="007C71EB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3004</w:t>
            </w:r>
          </w:p>
        </w:tc>
        <w:tc>
          <w:tcPr>
            <w:tcW w:w="1534" w:type="dxa"/>
          </w:tcPr>
          <w:p w:rsidR="007C71EB" w:rsidRPr="008810D1" w:rsidRDefault="007C71EB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2E1B3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MFC Brooks 0.</w:t>
            </w:r>
            <w:r w:rsidR="008E3A50" w:rsidRPr="008810D1">
              <w:rPr>
                <w:rFonts w:cstheme="minorHAnsi"/>
                <w:sz w:val="24"/>
                <w:szCs w:val="24"/>
              </w:rPr>
              <w:t>10 ml/min for GC955. Type Brooks.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3011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1EB" w:rsidRPr="008810D1" w:rsidTr="00482A6C">
        <w:tc>
          <w:tcPr>
            <w:tcW w:w="598" w:type="dxa"/>
          </w:tcPr>
          <w:p w:rsidR="007C71EB" w:rsidRPr="008810D1" w:rsidRDefault="007C71EB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7C71EB" w:rsidRDefault="007C71EB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rebuild kit GC955 complete, included: computer board, hard disc with programs, front panel, LCD with touch screen.</w:t>
            </w:r>
          </w:p>
        </w:tc>
        <w:tc>
          <w:tcPr>
            <w:tcW w:w="2610" w:type="dxa"/>
          </w:tcPr>
          <w:p w:rsidR="007C71EB" w:rsidRPr="008810D1" w:rsidRDefault="007C71EB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3004R</w:t>
            </w:r>
          </w:p>
        </w:tc>
        <w:tc>
          <w:tcPr>
            <w:tcW w:w="1534" w:type="dxa"/>
          </w:tcPr>
          <w:p w:rsidR="007C71EB" w:rsidRPr="008810D1" w:rsidRDefault="007C71EB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2E1B3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MFC Brooks 0.</w:t>
            </w:r>
            <w:r w:rsidR="008E3A50" w:rsidRPr="008810D1">
              <w:rPr>
                <w:rFonts w:cstheme="minorHAnsi"/>
                <w:sz w:val="24"/>
                <w:szCs w:val="24"/>
              </w:rPr>
              <w:t>10 ml/min for GC955. Type Brooks.</w:t>
            </w:r>
          </w:p>
        </w:tc>
        <w:tc>
          <w:tcPr>
            <w:tcW w:w="2610" w:type="dxa"/>
          </w:tcPr>
          <w:p w:rsidR="008E3A50" w:rsidRPr="008810D1" w:rsidRDefault="008E3A50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</w:t>
            </w:r>
            <w:r w:rsidR="007C71EB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4EC1" w:rsidRPr="008810D1" w:rsidTr="00482A6C">
        <w:tc>
          <w:tcPr>
            <w:tcW w:w="598" w:type="dxa"/>
          </w:tcPr>
          <w:p w:rsidR="00814EC1" w:rsidRPr="008810D1" w:rsidRDefault="00814EC1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14EC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power supply ACE-716A</w:t>
            </w:r>
          </w:p>
        </w:tc>
        <w:tc>
          <w:tcPr>
            <w:tcW w:w="2610" w:type="dxa"/>
          </w:tcPr>
          <w:p w:rsidR="00814EC1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3011</w:t>
            </w:r>
          </w:p>
        </w:tc>
        <w:tc>
          <w:tcPr>
            <w:tcW w:w="1534" w:type="dxa"/>
          </w:tcPr>
          <w:p w:rsidR="00814EC1" w:rsidRPr="008810D1" w:rsidRDefault="00814EC1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4EC1" w:rsidRPr="008810D1" w:rsidTr="00482A6C">
        <w:tc>
          <w:tcPr>
            <w:tcW w:w="598" w:type="dxa"/>
          </w:tcPr>
          <w:p w:rsidR="00814EC1" w:rsidRPr="008810D1" w:rsidRDefault="00814EC1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14EC1" w:rsidRPr="008810D1" w:rsidRDefault="00814EC1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High voltage</w:t>
            </w:r>
            <w:r>
              <w:rPr>
                <w:rFonts w:asciiTheme="minorHAnsi" w:hAnsiTheme="minorHAnsi" w:cstheme="minorHAnsi"/>
              </w:rPr>
              <w:t xml:space="preserve"> board PID</w:t>
            </w:r>
          </w:p>
        </w:tc>
        <w:tc>
          <w:tcPr>
            <w:tcW w:w="2610" w:type="dxa"/>
          </w:tcPr>
          <w:p w:rsidR="00814EC1" w:rsidRPr="008810D1" w:rsidRDefault="00814EC1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34" w:type="dxa"/>
          </w:tcPr>
          <w:p w:rsidR="00814EC1" w:rsidRPr="008810D1" w:rsidRDefault="00814EC1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High voltage cable for PID.</w:t>
            </w:r>
          </w:p>
        </w:tc>
        <w:tc>
          <w:tcPr>
            <w:tcW w:w="2610" w:type="dxa"/>
          </w:tcPr>
          <w:p w:rsidR="008E3A50" w:rsidRPr="008810D1" w:rsidRDefault="00814EC1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3052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Signal cable for PID.</w:t>
            </w:r>
          </w:p>
        </w:tc>
        <w:tc>
          <w:tcPr>
            <w:tcW w:w="2610" w:type="dxa"/>
          </w:tcPr>
          <w:p w:rsidR="008E3A50" w:rsidRPr="008810D1" w:rsidRDefault="008E3A50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</w:t>
            </w:r>
            <w:r w:rsidR="00814EC1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MX8-BIG electronic board PID for GC955.</w:t>
            </w:r>
          </w:p>
        </w:tc>
        <w:tc>
          <w:tcPr>
            <w:tcW w:w="2610" w:type="dxa"/>
          </w:tcPr>
          <w:p w:rsidR="008E3A50" w:rsidRPr="008810D1" w:rsidRDefault="008E3A50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</w:t>
            </w:r>
            <w:r w:rsidR="00814EC1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 xml:space="preserve">MX8-BIG electronic board PID/FID. </w:t>
            </w:r>
            <w:r w:rsidRPr="008810D1">
              <w:rPr>
                <w:rFonts w:asciiTheme="minorHAnsi" w:hAnsiTheme="minorHAnsi" w:cstheme="minorHAnsi"/>
              </w:rPr>
              <w:lastRenderedPageBreak/>
              <w:t>With PID/FID.</w:t>
            </w:r>
          </w:p>
        </w:tc>
        <w:tc>
          <w:tcPr>
            <w:tcW w:w="2610" w:type="dxa"/>
          </w:tcPr>
          <w:p w:rsidR="008E3A50" w:rsidRPr="008810D1" w:rsidRDefault="008E3A50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lastRenderedPageBreak/>
              <w:t>30</w:t>
            </w:r>
            <w:r w:rsidR="00814EC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MX8 electronic board PID for GC955.</w:t>
            </w:r>
          </w:p>
        </w:tc>
        <w:tc>
          <w:tcPr>
            <w:tcW w:w="2610" w:type="dxa"/>
          </w:tcPr>
          <w:p w:rsidR="008E3A50" w:rsidRPr="008810D1" w:rsidRDefault="008E3A50" w:rsidP="00814E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30</w:t>
            </w:r>
            <w:r w:rsidR="00814EC1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MX8 electronic board PID/FID for GC955.</w:t>
            </w:r>
          </w:p>
        </w:tc>
        <w:tc>
          <w:tcPr>
            <w:tcW w:w="2610" w:type="dxa"/>
          </w:tcPr>
          <w:p w:rsidR="008E3A50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3058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Power supply for PID (220 Vac).</w:t>
            </w:r>
          </w:p>
        </w:tc>
        <w:tc>
          <w:tcPr>
            <w:tcW w:w="2610" w:type="dxa"/>
          </w:tcPr>
          <w:p w:rsidR="008E3A50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3061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Power supply PID/FID (220Vac).</w:t>
            </w:r>
          </w:p>
        </w:tc>
        <w:tc>
          <w:tcPr>
            <w:tcW w:w="2610" w:type="dxa"/>
          </w:tcPr>
          <w:p w:rsidR="008E3A50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3063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I/O board (terminal strip).</w:t>
            </w:r>
          </w:p>
        </w:tc>
        <w:tc>
          <w:tcPr>
            <w:tcW w:w="2610" w:type="dxa"/>
          </w:tcPr>
          <w:p w:rsidR="008E3A50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3065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8E3A50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 xml:space="preserve">Sample cylinder electronic board. </w:t>
            </w:r>
            <w:r w:rsidR="00814EC1" w:rsidRPr="008810D1">
              <w:rPr>
                <w:rFonts w:asciiTheme="minorHAnsi" w:hAnsiTheme="minorHAnsi" w:cstheme="minorHAnsi"/>
              </w:rPr>
              <w:t>For use with a standard precon and a cooled precon and a four wire connected oven motor (V2). Standard used in GC955 with serial number higher than #2000.</w:t>
            </w:r>
          </w:p>
        </w:tc>
        <w:tc>
          <w:tcPr>
            <w:tcW w:w="2610" w:type="dxa"/>
          </w:tcPr>
          <w:p w:rsidR="008E3A50" w:rsidRPr="008810D1" w:rsidRDefault="00814EC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3067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3A50" w:rsidRPr="008810D1" w:rsidTr="00482A6C">
        <w:tc>
          <w:tcPr>
            <w:tcW w:w="598" w:type="dxa"/>
          </w:tcPr>
          <w:p w:rsidR="008E3A50" w:rsidRPr="008810D1" w:rsidRDefault="008E3A50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E3A50" w:rsidRPr="008810D1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Computer rebuild/upgrade kit GC955. For upgrade from PCM computer board. Contains: new computer board,, LCD screen, frontpanel, connection cables, hard disc, Windows WPe.</w:t>
            </w:r>
          </w:p>
        </w:tc>
        <w:tc>
          <w:tcPr>
            <w:tcW w:w="2610" w:type="dxa"/>
          </w:tcPr>
          <w:p w:rsidR="008E3A50" w:rsidRPr="008810D1" w:rsidRDefault="00A74623" w:rsidP="00110A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3088</w:t>
            </w:r>
          </w:p>
        </w:tc>
        <w:tc>
          <w:tcPr>
            <w:tcW w:w="1534" w:type="dxa"/>
          </w:tcPr>
          <w:p w:rsidR="008E3A50" w:rsidRPr="008810D1" w:rsidRDefault="008E3A50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8F" w:rsidRPr="008810D1" w:rsidTr="00482A6C">
        <w:tc>
          <w:tcPr>
            <w:tcW w:w="598" w:type="dxa"/>
          </w:tcPr>
          <w:p w:rsidR="00246D8F" w:rsidRPr="008810D1" w:rsidRDefault="00246D8F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46D8F" w:rsidRPr="008810D1" w:rsidRDefault="00A74623" w:rsidP="00A9792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Dust filter holder Teflon PFA (25 mm). </w:t>
            </w:r>
            <w:r w:rsidR="00246D8F" w:rsidRPr="008810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</w:tcPr>
          <w:p w:rsidR="00246D8F" w:rsidRPr="008810D1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5500</w:t>
            </w:r>
          </w:p>
        </w:tc>
        <w:tc>
          <w:tcPr>
            <w:tcW w:w="1534" w:type="dxa"/>
          </w:tcPr>
          <w:p w:rsidR="00246D8F" w:rsidRPr="008810D1" w:rsidRDefault="00246D8F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8F" w:rsidRPr="008810D1" w:rsidTr="00482A6C">
        <w:tc>
          <w:tcPr>
            <w:tcW w:w="598" w:type="dxa"/>
          </w:tcPr>
          <w:p w:rsidR="00246D8F" w:rsidRPr="008810D1" w:rsidRDefault="00246D8F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46D8F" w:rsidRPr="008810D1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Dust filter membranes 25 mm (10x).</w:t>
            </w:r>
          </w:p>
        </w:tc>
        <w:tc>
          <w:tcPr>
            <w:tcW w:w="2610" w:type="dxa"/>
          </w:tcPr>
          <w:p w:rsidR="00246D8F" w:rsidRPr="008810D1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5501</w:t>
            </w:r>
          </w:p>
        </w:tc>
        <w:tc>
          <w:tcPr>
            <w:tcW w:w="1534" w:type="dxa"/>
          </w:tcPr>
          <w:p w:rsidR="00246D8F" w:rsidRPr="008810D1" w:rsidRDefault="00246D8F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8F" w:rsidRPr="008810D1" w:rsidTr="00482A6C">
        <w:tc>
          <w:tcPr>
            <w:tcW w:w="598" w:type="dxa"/>
          </w:tcPr>
          <w:p w:rsidR="00246D8F" w:rsidRPr="008810D1" w:rsidRDefault="00246D8F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46D8F" w:rsidRPr="008810D1" w:rsidRDefault="00A74623" w:rsidP="00246D8F">
            <w:pPr>
              <w:spacing w:before="100" w:beforeAutospacing="1"/>
              <w:ind w:right="-142" w:hanging="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/>
              </w:rPr>
              <w:t>Dust filter holder Teflon PFA (47 mm)</w:t>
            </w:r>
          </w:p>
        </w:tc>
        <w:tc>
          <w:tcPr>
            <w:tcW w:w="2610" w:type="dxa"/>
          </w:tcPr>
          <w:p w:rsidR="00246D8F" w:rsidRPr="008810D1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5502</w:t>
            </w:r>
          </w:p>
        </w:tc>
        <w:tc>
          <w:tcPr>
            <w:tcW w:w="1534" w:type="dxa"/>
          </w:tcPr>
          <w:p w:rsidR="00246D8F" w:rsidRPr="008810D1" w:rsidRDefault="00246D8F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623" w:rsidRPr="008810D1" w:rsidTr="00482A6C">
        <w:tc>
          <w:tcPr>
            <w:tcW w:w="598" w:type="dxa"/>
          </w:tcPr>
          <w:p w:rsidR="00A74623" w:rsidRPr="008810D1" w:rsidRDefault="00A74623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74623" w:rsidRDefault="00A74623" w:rsidP="00A74623">
            <w:pPr>
              <w:spacing w:before="100" w:beforeAutospacing="1"/>
              <w:ind w:right="-142" w:hanging="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</w:rPr>
              <w:t>Dust filter membranes 47 mm (10x).</w:t>
            </w:r>
          </w:p>
        </w:tc>
        <w:tc>
          <w:tcPr>
            <w:tcW w:w="2610" w:type="dxa"/>
          </w:tcPr>
          <w:p w:rsidR="00A74623" w:rsidRDefault="00A74623" w:rsidP="00110A8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5503</w:t>
            </w:r>
          </w:p>
        </w:tc>
        <w:tc>
          <w:tcPr>
            <w:tcW w:w="1534" w:type="dxa"/>
          </w:tcPr>
          <w:p w:rsidR="00A74623" w:rsidRPr="008810D1" w:rsidRDefault="00A74623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623" w:rsidRPr="008810D1" w:rsidTr="00482A6C">
        <w:tc>
          <w:tcPr>
            <w:tcW w:w="598" w:type="dxa"/>
          </w:tcPr>
          <w:p w:rsidR="00A74623" w:rsidRPr="008810D1" w:rsidRDefault="00A74623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74623" w:rsidRDefault="00A74623" w:rsidP="00A74623">
            <w:pPr>
              <w:spacing w:before="100" w:beforeAutospacing="1"/>
              <w:ind w:right="-142" w:hanging="142"/>
              <w:rPr>
                <w:rFonts w:cstheme="minorHAnsi"/>
              </w:rPr>
            </w:pPr>
            <w:r>
              <w:rPr>
                <w:rFonts w:cstheme="minorHAnsi"/>
              </w:rPr>
              <w:t>Permapure sample dryer extra long 24“</w:t>
            </w:r>
          </w:p>
        </w:tc>
        <w:tc>
          <w:tcPr>
            <w:tcW w:w="2610" w:type="dxa"/>
          </w:tcPr>
          <w:p w:rsidR="00A74623" w:rsidRPr="00A74623" w:rsidRDefault="00A74623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5504A</w:t>
            </w:r>
          </w:p>
        </w:tc>
        <w:tc>
          <w:tcPr>
            <w:tcW w:w="1534" w:type="dxa"/>
          </w:tcPr>
          <w:p w:rsidR="00A74623" w:rsidRPr="008810D1" w:rsidRDefault="00A74623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623" w:rsidRPr="008810D1" w:rsidTr="00482A6C">
        <w:tc>
          <w:tcPr>
            <w:tcW w:w="598" w:type="dxa"/>
          </w:tcPr>
          <w:p w:rsidR="00A74623" w:rsidRPr="008810D1" w:rsidRDefault="00A74623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74623" w:rsidRDefault="00A74623" w:rsidP="00A74623">
            <w:pPr>
              <w:spacing w:before="100" w:beforeAutospacing="1"/>
              <w:ind w:right="-142" w:hanging="142"/>
              <w:rPr>
                <w:rFonts w:cstheme="minorHAnsi"/>
              </w:rPr>
            </w:pPr>
            <w:r>
              <w:rPr>
                <w:rFonts w:cstheme="minorHAnsi"/>
              </w:rPr>
              <w:t>Deionizer bag (set of 2). For the anual need for Sonimix 3080 H2 generator.</w:t>
            </w:r>
          </w:p>
        </w:tc>
        <w:tc>
          <w:tcPr>
            <w:tcW w:w="2610" w:type="dxa"/>
          </w:tcPr>
          <w:p w:rsidR="00A74623" w:rsidRPr="00A74623" w:rsidRDefault="00A74623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8808</w:t>
            </w:r>
          </w:p>
        </w:tc>
        <w:tc>
          <w:tcPr>
            <w:tcW w:w="1534" w:type="dxa"/>
          </w:tcPr>
          <w:p w:rsidR="00A74623" w:rsidRPr="008810D1" w:rsidRDefault="00A74623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623" w:rsidRPr="008810D1" w:rsidTr="00482A6C">
        <w:tc>
          <w:tcPr>
            <w:tcW w:w="598" w:type="dxa"/>
          </w:tcPr>
          <w:p w:rsidR="00A74623" w:rsidRPr="008810D1" w:rsidRDefault="00A74623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74623" w:rsidRDefault="00A74623" w:rsidP="00A74623">
            <w:pPr>
              <w:spacing w:before="100" w:beforeAutospacing="1"/>
              <w:ind w:right="-142" w:hanging="142"/>
              <w:rPr>
                <w:rFonts w:cstheme="minorHAnsi"/>
              </w:rPr>
            </w:pPr>
            <w:r>
              <w:rPr>
                <w:rFonts w:cstheme="minorHAnsi"/>
              </w:rPr>
              <w:t>Refill for CH4 scrubber air generator. Including stainless steel seal. For Sonimix 3080 Zero air generator.</w:t>
            </w:r>
          </w:p>
        </w:tc>
        <w:tc>
          <w:tcPr>
            <w:tcW w:w="2610" w:type="dxa"/>
          </w:tcPr>
          <w:p w:rsidR="00A74623" w:rsidRDefault="00A74623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8009</w:t>
            </w:r>
          </w:p>
        </w:tc>
        <w:tc>
          <w:tcPr>
            <w:tcW w:w="1534" w:type="dxa"/>
          </w:tcPr>
          <w:p w:rsidR="00A74623" w:rsidRPr="008810D1" w:rsidRDefault="00A74623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623" w:rsidRPr="008810D1" w:rsidTr="00482A6C">
        <w:tc>
          <w:tcPr>
            <w:tcW w:w="598" w:type="dxa"/>
          </w:tcPr>
          <w:p w:rsidR="00A74623" w:rsidRPr="008810D1" w:rsidRDefault="00A74623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74623" w:rsidRDefault="00A74623" w:rsidP="00E46428">
            <w:pPr>
              <w:spacing w:before="100" w:beforeAutospacing="1"/>
              <w:ind w:right="-142" w:hanging="142"/>
              <w:rPr>
                <w:rFonts w:cstheme="minorHAnsi"/>
              </w:rPr>
            </w:pP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>Maintenance kit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compressor air generator. Kit of diaphragm and valves (popets) for the compressor. </w:t>
            </w:r>
            <w:r>
              <w:rPr>
                <w:rFonts w:cstheme="minorHAnsi"/>
              </w:rPr>
              <w:t>Sonimix 3080 air generator.</w:t>
            </w:r>
          </w:p>
        </w:tc>
        <w:tc>
          <w:tcPr>
            <w:tcW w:w="2610" w:type="dxa"/>
          </w:tcPr>
          <w:p w:rsidR="00A74623" w:rsidRDefault="00A74623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8010</w:t>
            </w:r>
          </w:p>
        </w:tc>
        <w:tc>
          <w:tcPr>
            <w:tcW w:w="1534" w:type="dxa"/>
          </w:tcPr>
          <w:p w:rsidR="00A74623" w:rsidRPr="008810D1" w:rsidRDefault="00A74623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428" w:rsidRPr="008810D1" w:rsidTr="00482A6C">
        <w:tc>
          <w:tcPr>
            <w:tcW w:w="598" w:type="dxa"/>
          </w:tcPr>
          <w:p w:rsidR="00E46428" w:rsidRPr="008810D1" w:rsidRDefault="00E46428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E46428" w:rsidRPr="00246D8F" w:rsidRDefault="00E46428" w:rsidP="00A74623">
            <w:pPr>
              <w:spacing w:before="100" w:beforeAutospacing="1"/>
              <w:ind w:right="-142" w:hanging="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/>
              </w:rPr>
              <w:t>Color LCD screen.</w:t>
            </w:r>
          </w:p>
        </w:tc>
        <w:tc>
          <w:tcPr>
            <w:tcW w:w="2610" w:type="dxa"/>
          </w:tcPr>
          <w:p w:rsidR="00E46428" w:rsidRDefault="00E46428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8015</w:t>
            </w:r>
          </w:p>
        </w:tc>
        <w:tc>
          <w:tcPr>
            <w:tcW w:w="1534" w:type="dxa"/>
          </w:tcPr>
          <w:p w:rsidR="00E46428" w:rsidRPr="008810D1" w:rsidRDefault="00E46428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428" w:rsidRPr="008810D1" w:rsidTr="00482A6C">
        <w:tc>
          <w:tcPr>
            <w:tcW w:w="598" w:type="dxa"/>
          </w:tcPr>
          <w:p w:rsidR="00E46428" w:rsidRPr="008810D1" w:rsidRDefault="00E46428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E46428" w:rsidRDefault="00E46428" w:rsidP="00E46428">
            <w:pPr>
              <w:spacing w:before="100" w:beforeAutospacing="1"/>
              <w:ind w:right="-142" w:hanging="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>Maintenance kit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air generator (4 CA + 4 MS + filter for the pump + filter for the automatic purge).</w:t>
            </w:r>
            <w:r>
              <w:rPr>
                <w:rFonts w:cstheme="minorHAnsi"/>
              </w:rPr>
              <w:t xml:space="preserve"> Sonimix 3080 air generator.</w:t>
            </w:r>
          </w:p>
        </w:tc>
        <w:tc>
          <w:tcPr>
            <w:tcW w:w="2610" w:type="dxa"/>
          </w:tcPr>
          <w:p w:rsidR="00E46428" w:rsidRDefault="00E46428" w:rsidP="00110A88">
            <w:pPr>
              <w:pStyle w:val="NormalWeb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8016</w:t>
            </w:r>
          </w:p>
        </w:tc>
        <w:tc>
          <w:tcPr>
            <w:tcW w:w="1534" w:type="dxa"/>
          </w:tcPr>
          <w:p w:rsidR="00E46428" w:rsidRPr="008810D1" w:rsidRDefault="00E46428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8F" w:rsidRPr="008810D1" w:rsidTr="00482A6C">
        <w:tc>
          <w:tcPr>
            <w:tcW w:w="598" w:type="dxa"/>
          </w:tcPr>
          <w:p w:rsidR="00246D8F" w:rsidRPr="008810D1" w:rsidRDefault="00246D8F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46D8F" w:rsidRPr="008810D1" w:rsidRDefault="00246D8F" w:rsidP="00E46428">
            <w:pPr>
              <w:spacing w:before="100" w:beforeAutospacing="1"/>
              <w:ind w:left="-142" w:right="-142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Maintenance kit GC 955 PID for </w:t>
            </w:r>
            <w:r w:rsidR="00E4642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1 </w:t>
            </w: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year contains : </w:t>
            </w:r>
            <w:r w:rsidR="00E46428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x 1153 inline filterset,</w:t>
            </w:r>
            <w:r w:rsidR="00E46428">
              <w:rPr>
                <w:rFonts w:eastAsia="Times New Roman" w:cstheme="minorHAnsi"/>
                <w:sz w:val="24"/>
                <w:szCs w:val="24"/>
                <w:lang w:val="en-GB"/>
              </w:rPr>
              <w:t>1 x 1157 precontube tenax GR</w:t>
            </w:r>
            <w:r w:rsidRPr="00246D8F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2610" w:type="dxa"/>
          </w:tcPr>
          <w:p w:rsidR="00246D8F" w:rsidRPr="008810D1" w:rsidRDefault="00246D8F" w:rsidP="00110A88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8017</w:t>
            </w:r>
          </w:p>
        </w:tc>
        <w:tc>
          <w:tcPr>
            <w:tcW w:w="1534" w:type="dxa"/>
          </w:tcPr>
          <w:p w:rsidR="00246D8F" w:rsidRPr="008810D1" w:rsidRDefault="00246D8F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110A88">
        <w:tc>
          <w:tcPr>
            <w:tcW w:w="9039" w:type="dxa"/>
            <w:gridSpan w:val="4"/>
          </w:tcPr>
          <w:p w:rsidR="005E5534" w:rsidRPr="008810D1" w:rsidRDefault="005E5534" w:rsidP="005E5534">
            <w:pPr>
              <w:rPr>
                <w:rFonts w:cstheme="minorHAnsi"/>
                <w:b/>
                <w:sz w:val="24"/>
                <w:szCs w:val="24"/>
              </w:rPr>
            </w:pPr>
            <w:r w:rsidRPr="008810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„AMA Instruments“ 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įrangos atsarginės dalys ir eksploatacinės medžiagos</w:t>
            </w: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Inline filter - 1/8" - 2 micron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00000427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Replacement rotor seal for 6 port valve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00000242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Spare enrichment tube for BTX module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00000220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 xml:space="preserve">Cooling </w:t>
            </w:r>
            <w:r w:rsidR="00307E95" w:rsidRPr="008810D1">
              <w:rPr>
                <w:rFonts w:cstheme="minorHAnsi"/>
                <w:sz w:val="24"/>
                <w:szCs w:val="24"/>
                <w:lang w:val="en-US"/>
              </w:rPr>
              <w:t>fan</w:t>
            </w:r>
            <w:r w:rsidRPr="008810D1">
              <w:rPr>
                <w:rFonts w:cstheme="minorHAnsi"/>
                <w:sz w:val="24"/>
                <w:szCs w:val="24"/>
                <w:lang w:val="en-US"/>
              </w:rPr>
              <w:t xml:space="preserve"> for </w:t>
            </w:r>
            <w:r w:rsidR="00307E95" w:rsidRPr="008810D1">
              <w:rPr>
                <w:rFonts w:cstheme="minorHAnsi"/>
                <w:sz w:val="24"/>
                <w:szCs w:val="24"/>
                <w:lang w:val="en-US"/>
              </w:rPr>
              <w:t>enrichment stage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00000131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Back panel fan GC 5000 BTX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00001253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GC 5000 oven motor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00001254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Assembly pump for GC4000 and GC5000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00000562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GC Column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00001310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Maintenance kit FID (FID jet, sealing)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00010000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ontrol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B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ard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f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or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ele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ct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ric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acu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ator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00523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Tou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h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sc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een</w:t>
            </w:r>
            <w:r w:rsidRPr="008810D1">
              <w:rPr>
                <w:rFonts w:eastAsia="Arial" w:cstheme="minorHAnsi"/>
                <w:spacing w:val="-9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oni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or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00561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307E9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G</w:t>
            </w:r>
            <w:r w:rsidRPr="008810D1">
              <w:rPr>
                <w:rFonts w:eastAsia="Arial" w:cstheme="minorHAnsi"/>
                <w:sz w:val="24"/>
                <w:szCs w:val="24"/>
              </w:rPr>
              <w:t>low</w:t>
            </w:r>
            <w:r w:rsidRPr="008810D1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 w:rsidRPr="008810D1">
              <w:rPr>
                <w:rFonts w:eastAsia="Arial" w:cstheme="minorHAnsi"/>
                <w:sz w:val="24"/>
                <w:szCs w:val="24"/>
              </w:rPr>
              <w:t>ug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f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F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I</w:t>
            </w:r>
            <w:r w:rsidRPr="008810D1">
              <w:rPr>
                <w:rFonts w:eastAsia="Arial" w:cstheme="minorHAnsi"/>
                <w:sz w:val="24"/>
                <w:szCs w:val="24"/>
              </w:rPr>
              <w:t>D</w:t>
            </w:r>
            <w:r w:rsidR="00307E95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VE</w:t>
            </w:r>
            <w:r w:rsidRPr="008810D1">
              <w:rPr>
                <w:rFonts w:eastAsia="Arial" w:cstheme="minorHAnsi"/>
                <w:sz w:val="24"/>
                <w:szCs w:val="24"/>
              </w:rPr>
              <w:t>5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on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 w:rsidRPr="008810D1">
              <w:rPr>
                <w:rFonts w:eastAsia="Arial" w:cstheme="minorHAnsi"/>
                <w:sz w:val="24"/>
                <w:szCs w:val="24"/>
              </w:rPr>
              <w:t>ns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5 p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00000363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>w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</w:rPr>
              <w:t>u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</w:rPr>
              <w:t>ply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ple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pacing w:val="40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1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,</w:t>
            </w:r>
            <w:r w:rsidRPr="008810D1">
              <w:rPr>
                <w:rFonts w:eastAsia="Arial" w:cstheme="minorHAnsi"/>
                <w:sz w:val="24"/>
                <w:szCs w:val="24"/>
              </w:rPr>
              <w:t>5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A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02393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>w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u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ply modified for GC 5000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cstheme="minorHAnsi"/>
                <w:sz w:val="24"/>
                <w:szCs w:val="24"/>
                <w:lang w:val="en-US"/>
              </w:rPr>
              <w:t>00000582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i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on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ol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 w:rsidRPr="008810D1">
              <w:rPr>
                <w:rFonts w:eastAsia="Arial" w:cstheme="minorHAnsi"/>
                <w:sz w:val="24"/>
                <w:szCs w:val="24"/>
              </w:rPr>
              <w:t>er</w:t>
            </w:r>
            <w:r w:rsidRPr="008810D1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boa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01248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lec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ric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ac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uator</w:t>
            </w:r>
            <w:r w:rsidRPr="008810D1">
              <w:rPr>
                <w:rFonts w:eastAsia="Arial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f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or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6-p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rt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v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lve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00825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</w:rPr>
              <w:t>re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</w:rPr>
              <w:t>u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gu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 w:rsidRPr="008810D1">
              <w:rPr>
                <w:rFonts w:eastAsia="Arial" w:cstheme="minorHAnsi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or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00001440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ass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flow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ontroller</w:t>
            </w:r>
            <w:r w:rsidRPr="008810D1">
              <w:rPr>
                <w:rFonts w:eastAsia="Arial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5-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5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0</w:t>
            </w:r>
            <w:r w:rsidR="00307E95">
              <w:rPr>
                <w:rFonts w:eastAsia="Arial" w:cstheme="minorHAnsi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N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/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in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01303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v</w:t>
            </w:r>
            <w:r w:rsidRPr="008810D1">
              <w:rPr>
                <w:rFonts w:eastAsia="Arial" w:cstheme="minorHAnsi"/>
                <w:sz w:val="24"/>
                <w:szCs w:val="24"/>
              </w:rPr>
              <w:t>en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</w:rPr>
              <w:t>h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u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tt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on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ol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b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</w:rPr>
              <w:t>ard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01307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</w:rPr>
              <w:t>ign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</w:rPr>
              <w:t>l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</w:rPr>
              <w:t>ble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02071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spacing w:before="79"/>
              <w:ind w:right="-8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i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ta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di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>w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ith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pe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 xml:space="preserve">ating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y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em and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ft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>w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are</w:t>
            </w:r>
            <w:r w:rsidRPr="008810D1">
              <w:rPr>
                <w:rFonts w:eastAsia="Arial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tal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l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ed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02026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spacing w:before="11"/>
              <w:ind w:right="-20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H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eating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le</w:t>
            </w:r>
            <w:r w:rsidRPr="008810D1">
              <w:rPr>
                <w:rFonts w:eastAsia="Arial" w:cstheme="minorHAnsi"/>
                <w:spacing w:val="3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ent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>w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ith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onn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e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 re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y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-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f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-u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01009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</w:rPr>
              <w:t>el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ier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l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ent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30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>x</w:t>
            </w:r>
            <w:r w:rsidRPr="008810D1">
              <w:rPr>
                <w:rFonts w:eastAsia="Arial" w:cstheme="minorHAnsi"/>
                <w:sz w:val="24"/>
                <w:szCs w:val="24"/>
              </w:rPr>
              <w:t>30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00138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307E95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epair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k</w:t>
            </w:r>
            <w:r w:rsidRPr="008810D1">
              <w:rPr>
                <w:rFonts w:eastAsia="Arial" w:cstheme="minorHAnsi"/>
                <w:sz w:val="24"/>
                <w:szCs w:val="24"/>
              </w:rPr>
              <w:t>it for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 xml:space="preserve"> </w:t>
            </w:r>
            <w:r w:rsidR="00307E95">
              <w:rPr>
                <w:rFonts w:eastAsia="Arial" w:cstheme="minorHAnsi"/>
                <w:spacing w:val="-1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ol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u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n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00189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</w:rPr>
              <w:t>dule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04259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arri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g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</w:rPr>
              <w:t>s fi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ting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00192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534" w:rsidRPr="008810D1" w:rsidTr="00482A6C">
        <w:tc>
          <w:tcPr>
            <w:tcW w:w="598" w:type="dxa"/>
          </w:tcPr>
          <w:p w:rsidR="005E5534" w:rsidRPr="008810D1" w:rsidRDefault="005E5534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5E5534" w:rsidRPr="008810D1" w:rsidRDefault="005E5534" w:rsidP="00307E95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C/104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="00307E95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b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oa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for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erial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po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ts</w:t>
            </w:r>
          </w:p>
        </w:tc>
        <w:tc>
          <w:tcPr>
            <w:tcW w:w="2610" w:type="dxa"/>
          </w:tcPr>
          <w:p w:rsidR="005E5534" w:rsidRPr="008810D1" w:rsidRDefault="005E5534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00357</w:t>
            </w:r>
          </w:p>
        </w:tc>
        <w:tc>
          <w:tcPr>
            <w:tcW w:w="1534" w:type="dxa"/>
          </w:tcPr>
          <w:p w:rsidR="005E5534" w:rsidRPr="008810D1" w:rsidRDefault="005E5534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4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inboa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 pc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.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ains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1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p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cs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02106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Fu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ed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ili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a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a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dapter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for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GC Column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00449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otor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for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v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en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s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hut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er</w:t>
            </w:r>
            <w:r w:rsidRPr="008810D1">
              <w:rPr>
                <w:rFonts w:eastAsia="Arial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  <w:lang w:val="en-US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  <w:lang w:val="en-US"/>
              </w:rPr>
              <w:t>n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  <w:lang w:val="en-US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  <w:lang w:val="en-US"/>
              </w:rPr>
              <w:t>rol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00188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-2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F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I</w:t>
            </w:r>
            <w:r w:rsidRPr="008810D1">
              <w:rPr>
                <w:rFonts w:eastAsia="Arial" w:cstheme="minorHAnsi"/>
                <w:sz w:val="24"/>
                <w:szCs w:val="24"/>
              </w:rPr>
              <w:t>D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pl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if</w:t>
            </w:r>
            <w:r w:rsidRPr="008810D1">
              <w:rPr>
                <w:rFonts w:eastAsia="Arial" w:cstheme="minorHAnsi"/>
                <w:sz w:val="24"/>
                <w:szCs w:val="24"/>
              </w:rPr>
              <w:t>ier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01119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/</w:t>
            </w:r>
            <w:r w:rsidRPr="008810D1">
              <w:rPr>
                <w:rFonts w:eastAsia="Arial" w:cstheme="minorHAnsi"/>
                <w:sz w:val="24"/>
                <w:szCs w:val="24"/>
              </w:rPr>
              <w:t>D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</w:rPr>
              <w:t>n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v</w:t>
            </w:r>
            <w:r w:rsidRPr="008810D1">
              <w:rPr>
                <w:rFonts w:eastAsia="Arial" w:cstheme="minorHAnsi"/>
                <w:sz w:val="24"/>
                <w:szCs w:val="24"/>
              </w:rPr>
              <w:t>er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d</w:t>
            </w:r>
            <w:r w:rsidRPr="008810D1">
              <w:rPr>
                <w:rFonts w:eastAsia="Arial" w:cstheme="minorHAnsi"/>
                <w:sz w:val="24"/>
                <w:szCs w:val="24"/>
              </w:rPr>
              <w:t>el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2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00000224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230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V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p</w:t>
            </w: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>w</w:t>
            </w:r>
            <w:r w:rsidRPr="008810D1">
              <w:rPr>
                <w:rFonts w:eastAsia="Arial" w:cstheme="minorHAnsi"/>
                <w:sz w:val="24"/>
                <w:szCs w:val="24"/>
              </w:rPr>
              <w:t>er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s</w:t>
            </w:r>
            <w:r w:rsidRPr="008810D1">
              <w:rPr>
                <w:rFonts w:eastAsia="Arial" w:cstheme="minorHAnsi"/>
                <w:spacing w:val="-3"/>
                <w:sz w:val="24"/>
                <w:szCs w:val="24"/>
              </w:rPr>
              <w:t>w</w:t>
            </w:r>
            <w:r w:rsidRPr="008810D1">
              <w:rPr>
                <w:rFonts w:eastAsia="Arial" w:cstheme="minorHAnsi"/>
                <w:sz w:val="24"/>
                <w:szCs w:val="24"/>
              </w:rPr>
              <w:t>it</w:t>
            </w:r>
            <w:r w:rsidRPr="008810D1">
              <w:rPr>
                <w:rFonts w:eastAsia="Arial" w:cstheme="minorHAnsi"/>
                <w:spacing w:val="2"/>
                <w:sz w:val="24"/>
                <w:szCs w:val="24"/>
              </w:rPr>
              <w:t>c</w:t>
            </w:r>
            <w:r w:rsidRPr="008810D1">
              <w:rPr>
                <w:rFonts w:eastAsia="Arial" w:cstheme="minorHAnsi"/>
                <w:sz w:val="24"/>
                <w:szCs w:val="24"/>
              </w:rPr>
              <w:t>hi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n</w:t>
            </w:r>
            <w:r w:rsidRPr="008810D1">
              <w:rPr>
                <w:rFonts w:eastAsia="Arial" w:cstheme="minorHAnsi"/>
                <w:sz w:val="24"/>
                <w:szCs w:val="24"/>
              </w:rPr>
              <w:t>g</w:t>
            </w:r>
            <w:r w:rsidRPr="008810D1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z w:val="24"/>
                <w:szCs w:val="24"/>
              </w:rPr>
              <w:t>b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z w:val="24"/>
                <w:szCs w:val="24"/>
              </w:rPr>
              <w:t>ard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00630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B16" w:rsidRPr="008810D1" w:rsidTr="00482A6C">
        <w:tc>
          <w:tcPr>
            <w:tcW w:w="598" w:type="dxa"/>
          </w:tcPr>
          <w:p w:rsidR="00321B16" w:rsidRPr="008810D1" w:rsidRDefault="00321B16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321B16" w:rsidRPr="008810D1" w:rsidRDefault="00321B16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GC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 xml:space="preserve"> 5</w:t>
            </w:r>
            <w:r w:rsidRPr="008810D1">
              <w:rPr>
                <w:rFonts w:eastAsia="Arial" w:cstheme="minorHAnsi"/>
                <w:sz w:val="24"/>
                <w:szCs w:val="24"/>
              </w:rPr>
              <w:t>000</w:t>
            </w:r>
            <w:r w:rsidRPr="008810D1">
              <w:rPr>
                <w:rFonts w:eastAsia="Arial" w:cstheme="minorHAnsi"/>
                <w:spacing w:val="-4"/>
                <w:sz w:val="24"/>
                <w:szCs w:val="24"/>
              </w:rPr>
              <w:t xml:space="preserve"> 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M</w:t>
            </w:r>
            <w:r w:rsidRPr="008810D1">
              <w:rPr>
                <w:rFonts w:eastAsia="Arial" w:cstheme="minorHAnsi"/>
                <w:sz w:val="24"/>
                <w:szCs w:val="24"/>
              </w:rPr>
              <w:t>o</w:t>
            </w:r>
            <w:r w:rsidRPr="008810D1"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 w:rsidRPr="008810D1">
              <w:rPr>
                <w:rFonts w:eastAsia="Arial" w:cstheme="minorHAnsi"/>
                <w:sz w:val="24"/>
                <w:szCs w:val="24"/>
              </w:rPr>
              <w:t>h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8810D1">
              <w:rPr>
                <w:rFonts w:eastAsia="Arial" w:cstheme="minorHAnsi"/>
                <w:sz w:val="24"/>
                <w:szCs w:val="24"/>
              </w:rPr>
              <w:t>rboa</w:t>
            </w:r>
            <w:r w:rsidRPr="008810D1">
              <w:rPr>
                <w:rFonts w:eastAsia="Arial" w:cstheme="minorHAnsi"/>
                <w:spacing w:val="-2"/>
                <w:sz w:val="24"/>
                <w:szCs w:val="24"/>
              </w:rPr>
              <w:t>r</w:t>
            </w:r>
            <w:r w:rsidRPr="008810D1">
              <w:rPr>
                <w:rFonts w:eastAsia="Arial" w:cstheme="minorHAnsi"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:rsidR="00321B16" w:rsidRPr="008810D1" w:rsidRDefault="00321B16" w:rsidP="00110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00</w:t>
            </w:r>
            <w:r w:rsidRPr="008810D1">
              <w:rPr>
                <w:rFonts w:eastAsia="Arial" w:cstheme="minorHAnsi"/>
                <w:spacing w:val="-1"/>
                <w:sz w:val="24"/>
                <w:szCs w:val="24"/>
              </w:rPr>
              <w:t>0</w:t>
            </w:r>
            <w:r w:rsidRPr="008810D1">
              <w:rPr>
                <w:rFonts w:eastAsia="Arial" w:cstheme="minorHAnsi"/>
                <w:sz w:val="24"/>
                <w:szCs w:val="24"/>
              </w:rPr>
              <w:t>01320</w:t>
            </w:r>
          </w:p>
        </w:tc>
        <w:tc>
          <w:tcPr>
            <w:tcW w:w="1534" w:type="dxa"/>
          </w:tcPr>
          <w:p w:rsidR="00321B16" w:rsidRPr="008810D1" w:rsidRDefault="00321B16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372" w:rsidRPr="008810D1" w:rsidTr="00482A6C">
        <w:tc>
          <w:tcPr>
            <w:tcW w:w="598" w:type="dxa"/>
          </w:tcPr>
          <w:p w:rsidR="00606372" w:rsidRPr="008810D1" w:rsidRDefault="00606372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606372" w:rsidRPr="008810D1" w:rsidRDefault="00606372" w:rsidP="00110A88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PTFE tubing ID 2 mm OD 3 mm</w:t>
            </w:r>
          </w:p>
        </w:tc>
        <w:tc>
          <w:tcPr>
            <w:tcW w:w="2610" w:type="dxa"/>
          </w:tcPr>
          <w:p w:rsidR="00606372" w:rsidRPr="008810D1" w:rsidRDefault="00606372" w:rsidP="00110A88">
            <w:pPr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06372" w:rsidRPr="008810D1" w:rsidRDefault="00606372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372" w:rsidRPr="008810D1" w:rsidTr="00482A6C">
        <w:tc>
          <w:tcPr>
            <w:tcW w:w="598" w:type="dxa"/>
          </w:tcPr>
          <w:p w:rsidR="00606372" w:rsidRPr="008810D1" w:rsidRDefault="00606372" w:rsidP="0082471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606372" w:rsidRPr="008810D1" w:rsidRDefault="00606372" w:rsidP="00606372">
            <w:pPr>
              <w:autoSpaceDE w:val="0"/>
              <w:autoSpaceDN w:val="0"/>
              <w:adjustRightInd w:val="0"/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PTFE tubing ID 4 mm OD 6 mm</w:t>
            </w:r>
          </w:p>
        </w:tc>
        <w:tc>
          <w:tcPr>
            <w:tcW w:w="2610" w:type="dxa"/>
          </w:tcPr>
          <w:p w:rsidR="00606372" w:rsidRPr="008810D1" w:rsidRDefault="00606372" w:rsidP="00110A88">
            <w:pPr>
              <w:rPr>
                <w:rFonts w:eastAsia="Arial" w:cstheme="minorHAnsi"/>
                <w:sz w:val="24"/>
                <w:szCs w:val="24"/>
              </w:rPr>
            </w:pPr>
            <w:r w:rsidRPr="008810D1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06372" w:rsidRPr="008810D1" w:rsidRDefault="00606372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7505" w:type="dxa"/>
            <w:gridSpan w:val="3"/>
          </w:tcPr>
          <w:p w:rsidR="00311A9E" w:rsidRPr="008810D1" w:rsidRDefault="00311A9E" w:rsidP="00307E95">
            <w:pPr>
              <w:pStyle w:val="NormalWeb"/>
              <w:jc w:val="righ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lang w:val="lt-LT"/>
              </w:rPr>
              <w:t>Viso (bendra 1-</w:t>
            </w:r>
            <w:r w:rsidR="00606372"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lang w:val="lt-LT"/>
              </w:rPr>
              <w:t>11</w:t>
            </w:r>
            <w:r w:rsidR="00307E95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lang w:val="lt-LT"/>
              </w:rPr>
              <w:t>2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  <w:lang w:val="lt-LT"/>
              </w:rPr>
              <w:t xml:space="preserve"> eilutės suma) Lt, be PVM:</w:t>
            </w:r>
          </w:p>
        </w:tc>
        <w:tc>
          <w:tcPr>
            <w:tcW w:w="1534" w:type="dxa"/>
          </w:tcPr>
          <w:p w:rsidR="00311A9E" w:rsidRPr="008810D1" w:rsidRDefault="00311A9E" w:rsidP="00482A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C2655" w:rsidRPr="008810D1" w:rsidRDefault="008C2655">
      <w:pPr>
        <w:rPr>
          <w:rFonts w:cstheme="minorHAnsi"/>
          <w:sz w:val="24"/>
          <w:szCs w:val="24"/>
        </w:rPr>
      </w:pPr>
    </w:p>
    <w:p w:rsidR="00311A9E" w:rsidRPr="00311A9E" w:rsidRDefault="00311A9E" w:rsidP="00311A9E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311A9E">
        <w:rPr>
          <w:rFonts w:eastAsia="Times New Roman" w:cstheme="minorHAnsi"/>
          <w:b/>
          <w:bCs/>
          <w:sz w:val="24"/>
          <w:szCs w:val="24"/>
        </w:rPr>
        <w:t>V. Pirkimo dalis. Atsarginės dalys ir eksplotacinės medžiagos įrangos, pagamintos „Eigenbrodt GmbH“, „MCZ GmbH“, „Envitech Bohemia“, „Campbell Scientific Ltd.“, „Sven leckel Ingenieurburo GmbH“</w:t>
      </w:r>
      <w:r w:rsidR="000722F4" w:rsidRPr="008810D1">
        <w:rPr>
          <w:rFonts w:eastAsia="Times New Roman" w:cstheme="minorHAnsi"/>
          <w:b/>
          <w:bCs/>
          <w:sz w:val="24"/>
          <w:szCs w:val="24"/>
        </w:rPr>
        <w:t>, Wika“, „E+E elektronik</w:t>
      </w:r>
      <w:r w:rsidR="00AC05EE" w:rsidRPr="008810D1">
        <w:rPr>
          <w:rFonts w:eastAsia="Times New Roman" w:cstheme="minorHAnsi"/>
          <w:b/>
          <w:bCs/>
          <w:sz w:val="24"/>
          <w:szCs w:val="24"/>
        </w:rPr>
        <w:t>“</w:t>
      </w:r>
      <w:r w:rsidRPr="00311A9E">
        <w:rPr>
          <w:rFonts w:eastAsia="Times New Roman" w:cstheme="minorHAnsi"/>
          <w:b/>
          <w:bCs/>
          <w:sz w:val="24"/>
          <w:szCs w:val="24"/>
        </w:rPr>
        <w:t>.</w:t>
      </w:r>
    </w:p>
    <w:p w:rsidR="00246D8F" w:rsidRPr="008810D1" w:rsidRDefault="00246D8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311A9E" w:rsidRPr="008810D1" w:rsidTr="00110A88">
        <w:tc>
          <w:tcPr>
            <w:tcW w:w="9039" w:type="dxa"/>
            <w:gridSpan w:val="4"/>
          </w:tcPr>
          <w:p w:rsidR="00311A9E" w:rsidRPr="008810D1" w:rsidRDefault="00311A9E" w:rsidP="00311A9E">
            <w:pPr>
              <w:pBdr>
                <w:right w:val="single" w:sz="8" w:space="1" w:color="000000"/>
              </w:pBdr>
              <w:spacing w:before="100" w:before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>E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igenbrodt GmbH įrangos atsarginės dalys ir eksploatacinės medžiagos</w:t>
            </w: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Stiklinis „Duran“ 5000 ml mėginio surinkimo indas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Kritulių jutiklis</w:t>
            </w:r>
            <w:r w:rsidR="000B61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9039" w:type="dxa"/>
            <w:gridSpan w:val="4"/>
          </w:tcPr>
          <w:p w:rsidR="00311A9E" w:rsidRPr="008810D1" w:rsidRDefault="00311A9E" w:rsidP="000722F4">
            <w:pPr>
              <w:pStyle w:val="NormalWeb"/>
              <w:pBdr>
                <w:right w:val="single" w:sz="8" w:space="1" w:color="000000"/>
              </w:pBdr>
              <w:spacing w:line="225" w:lineRule="atLeast"/>
              <w:rPr>
                <w:rFonts w:asciiTheme="minorHAnsi" w:hAnsiTheme="minorHAnsi" w:cstheme="minorHAnsi"/>
                <w:b/>
                <w:lang w:val="lt-LT"/>
              </w:rPr>
            </w:pPr>
            <w:r w:rsidRPr="008810D1">
              <w:rPr>
                <w:rFonts w:asciiTheme="minorHAnsi" w:hAnsiTheme="minorHAnsi" w:cstheme="minorHAnsi"/>
                <w:b/>
                <w:lang w:val="lt-LT"/>
              </w:rPr>
              <w:t xml:space="preserve">„MCZ GmbH“ įrangos atsarginės dalys </w:t>
            </w: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Masės srauto greičio matuoklis KAL-WK-MSM-GP-6 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9039" w:type="dxa"/>
            <w:gridSpan w:val="4"/>
          </w:tcPr>
          <w:p w:rsidR="00311A9E" w:rsidRPr="008810D1" w:rsidRDefault="00311A9E" w:rsidP="000722F4">
            <w:pPr>
              <w:rPr>
                <w:rFonts w:cstheme="minorHAnsi"/>
                <w:b/>
                <w:sz w:val="24"/>
                <w:szCs w:val="24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 xml:space="preserve">„Envitech Bohemia“ įrangos atsarginės dalys </w:t>
            </w: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 w:rsidP="000B6133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A/D keitiklis</w:t>
            </w:r>
            <w:r w:rsidR="000B6133">
              <w:rPr>
                <w:rFonts w:asciiTheme="minorHAnsi" w:hAnsiTheme="minorHAnsi" w:cstheme="minorHAnsi"/>
              </w:rPr>
              <w:t xml:space="preserve"> meteorologiniams jutikliams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LCD ekranas</w:t>
            </w:r>
            <w:r w:rsidR="000B6133">
              <w:rPr>
                <w:rFonts w:asciiTheme="minorHAnsi" w:hAnsiTheme="minorHAnsi" w:cstheme="minorHAnsi"/>
              </w:rPr>
              <w:t xml:space="preserve"> </w:t>
            </w:r>
            <w:r w:rsidR="000B6133" w:rsidRPr="008810D1">
              <w:rPr>
                <w:rFonts w:asciiTheme="minorHAnsi" w:hAnsiTheme="minorHAnsi" w:cstheme="minorHAnsi"/>
              </w:rPr>
              <w:t>AURES 2008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Mikroprocesorinė plokštė</w:t>
            </w:r>
            <w:r w:rsidR="000B6133" w:rsidRPr="008810D1">
              <w:rPr>
                <w:rFonts w:asciiTheme="minorHAnsi" w:hAnsiTheme="minorHAnsi" w:cstheme="minorHAnsi"/>
              </w:rPr>
              <w:t xml:space="preserve"> AURES 2008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9039" w:type="dxa"/>
            <w:gridSpan w:val="4"/>
          </w:tcPr>
          <w:p w:rsidR="00311A9E" w:rsidRPr="008810D1" w:rsidRDefault="00311A9E" w:rsidP="00311A9E">
            <w:pPr>
              <w:pBdr>
                <w:right w:val="single" w:sz="8" w:space="1" w:color="000000"/>
              </w:pBdr>
              <w:spacing w:before="100" w:beforeAutospacing="1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„Campbell Scientific Ltd.“ įrangos atsarginės dalys</w:t>
            </w: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Duomenų kaupiklis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CR1000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Drėgmės jutiklis</w:t>
            </w:r>
          </w:p>
        </w:tc>
        <w:tc>
          <w:tcPr>
            <w:tcW w:w="2610" w:type="dxa"/>
            <w:vAlign w:val="center"/>
          </w:tcPr>
          <w:p w:rsidR="00311A9E" w:rsidRPr="008810D1" w:rsidRDefault="00AE5CA9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HMPC 45C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Temperatūros ir drėgmės jutiklis</w:t>
            </w:r>
          </w:p>
        </w:tc>
        <w:tc>
          <w:tcPr>
            <w:tcW w:w="2610" w:type="dxa"/>
            <w:vAlign w:val="center"/>
          </w:tcPr>
          <w:p w:rsidR="00311A9E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43347 NIST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 w:rsidP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 xml:space="preserve">Temperatūros </w:t>
            </w:r>
            <w:r w:rsidR="00AE5CA9" w:rsidRPr="008810D1">
              <w:rPr>
                <w:rFonts w:asciiTheme="minorHAnsi" w:hAnsiTheme="minorHAnsi" w:cstheme="minorHAnsi"/>
              </w:rPr>
              <w:t>jutiklis</w:t>
            </w:r>
            <w:r w:rsidRPr="008810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311A9E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107 Thermistor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Vėjo greičio ir krypties jutiklis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Windsonic SDI12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Ventiliuojama apsauga nuo saulės radiacijos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43502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Slėgio jutiklis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CS 100 SETRA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PAR jutiklis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SKP215 PAR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Piranometras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CMP6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Kritulių jutiklis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52202 RM Young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Sniego jutiklis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SR50A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CA9" w:rsidRPr="008810D1" w:rsidTr="00110A88">
        <w:tc>
          <w:tcPr>
            <w:tcW w:w="598" w:type="dxa"/>
          </w:tcPr>
          <w:p w:rsidR="00AE5CA9" w:rsidRPr="008810D1" w:rsidRDefault="00AE5CA9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Duomenų kaupiklis</w:t>
            </w:r>
          </w:p>
        </w:tc>
        <w:tc>
          <w:tcPr>
            <w:tcW w:w="2610" w:type="dxa"/>
            <w:vAlign w:val="center"/>
          </w:tcPr>
          <w:p w:rsidR="00AE5CA9" w:rsidRPr="008810D1" w:rsidRDefault="00AE5CA9">
            <w:pPr>
              <w:pStyle w:val="NormalWeb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CR5000</w:t>
            </w:r>
          </w:p>
        </w:tc>
        <w:tc>
          <w:tcPr>
            <w:tcW w:w="1534" w:type="dxa"/>
          </w:tcPr>
          <w:p w:rsidR="00AE5CA9" w:rsidRPr="008810D1" w:rsidRDefault="00AE5CA9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9039" w:type="dxa"/>
            <w:gridSpan w:val="4"/>
          </w:tcPr>
          <w:p w:rsidR="00311A9E" w:rsidRPr="008810D1" w:rsidRDefault="00311A9E" w:rsidP="000722F4">
            <w:pPr>
              <w:pStyle w:val="NormalWeb"/>
              <w:spacing w:line="195" w:lineRule="atLeast"/>
              <w:rPr>
                <w:rFonts w:asciiTheme="minorHAnsi" w:hAnsiTheme="minorHAnsi" w:cstheme="minorHAnsi"/>
                <w:b/>
                <w:lang w:val="lt-LT"/>
              </w:rPr>
            </w:pPr>
            <w:r w:rsidRPr="008810D1">
              <w:rPr>
                <w:rFonts w:asciiTheme="minorHAnsi" w:hAnsiTheme="minorHAnsi" w:cstheme="minorHAnsi"/>
                <w:b/>
                <w:lang w:val="lt-LT"/>
              </w:rPr>
              <w:t>„Sven leckel Ingenieurburo GmbH“ įrangos atsarginės dalys ir eksploatacinės medžiagos</w:t>
            </w: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Oro siurblys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MVS6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  <w:lang w:val="fr-FR"/>
              </w:rPr>
            </w:pPr>
            <w:r w:rsidRPr="008810D1">
              <w:rPr>
                <w:rFonts w:asciiTheme="minorHAnsi" w:hAnsiTheme="minorHAnsi" w:cstheme="minorHAnsi"/>
                <w:lang w:val="fr-FR"/>
              </w:rPr>
              <w:t>Filtrai, 47 mm, tefloniniai (1 pak/100 vnt.)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lang w:val="en-US"/>
              </w:rPr>
              <w:t xml:space="preserve">Filtrai, 47 mm, stiklo </w:t>
            </w:r>
            <w:r w:rsidRPr="008810D1">
              <w:rPr>
                <w:rFonts w:asciiTheme="minorHAnsi" w:hAnsiTheme="minorHAnsi" w:cstheme="minorHAnsi"/>
              </w:rPr>
              <w:t>pluošto (1 pak/100 vnt.)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Silikoninis vakuuminis tepalas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  <w:lang w:val="lt-LT"/>
              </w:rPr>
              <w:t>Filtrų kasetės su filtrų laikikliu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Filtrų transportavimo lagaminaėlis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KD10 mėginių paėmimo galva</w:t>
            </w:r>
            <w:r w:rsidR="001D47B6" w:rsidRPr="008810D1">
              <w:rPr>
                <w:rFonts w:asciiTheme="minorHAnsi" w:hAnsiTheme="minorHAnsi" w:cstheme="minorHAnsi"/>
              </w:rPr>
              <w:t xml:space="preserve"> SEQ 47/50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KD2,5 mėginių paėmimo galva</w:t>
            </w:r>
            <w:r w:rsidR="001D47B6" w:rsidRPr="008810D1">
              <w:rPr>
                <w:rFonts w:asciiTheme="minorHAnsi" w:hAnsiTheme="minorHAnsi" w:cstheme="minorHAnsi"/>
              </w:rPr>
              <w:t xml:space="preserve"> SEQ 47/50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Filtrų temoeratūros jutiklis</w:t>
            </w:r>
            <w:r w:rsidR="001D47B6" w:rsidRPr="008810D1">
              <w:rPr>
                <w:rFonts w:asciiTheme="minorHAnsi" w:hAnsiTheme="minorHAnsi" w:cstheme="minorHAnsi"/>
              </w:rPr>
              <w:t xml:space="preserve"> SEQ 47/50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50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A9E" w:rsidRPr="008810D1" w:rsidTr="00110A88">
        <w:tc>
          <w:tcPr>
            <w:tcW w:w="598" w:type="dxa"/>
          </w:tcPr>
          <w:p w:rsidR="00311A9E" w:rsidRPr="008810D1" w:rsidRDefault="00311A9E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Slėgio jutiklis</w:t>
            </w:r>
            <w:r w:rsidR="001D47B6" w:rsidRPr="008810D1">
              <w:rPr>
                <w:rFonts w:asciiTheme="minorHAnsi" w:hAnsiTheme="minorHAnsi" w:cstheme="minorHAnsi"/>
              </w:rPr>
              <w:t xml:space="preserve"> SEQ 47/50</w:t>
            </w:r>
          </w:p>
        </w:tc>
        <w:tc>
          <w:tcPr>
            <w:tcW w:w="2610" w:type="dxa"/>
            <w:vAlign w:val="center"/>
          </w:tcPr>
          <w:p w:rsidR="00311A9E" w:rsidRPr="008810D1" w:rsidRDefault="00311A9E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311A9E" w:rsidRPr="008810D1" w:rsidRDefault="00311A9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FAB" w:rsidRPr="008810D1" w:rsidTr="00110A88">
        <w:tc>
          <w:tcPr>
            <w:tcW w:w="598" w:type="dxa"/>
          </w:tcPr>
          <w:p w:rsidR="00FD7FAB" w:rsidRPr="008810D1" w:rsidRDefault="00FD7FAB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SEQ 47/50 maitinimo šaltinis</w:t>
            </w:r>
          </w:p>
        </w:tc>
        <w:tc>
          <w:tcPr>
            <w:tcW w:w="2610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FD7FAB" w:rsidRPr="008810D1" w:rsidRDefault="00FD7FAB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FAB" w:rsidRPr="008810D1" w:rsidTr="00110A88">
        <w:tc>
          <w:tcPr>
            <w:tcW w:w="598" w:type="dxa"/>
          </w:tcPr>
          <w:p w:rsidR="00FD7FAB" w:rsidRPr="008810D1" w:rsidRDefault="00FD7FAB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SEQ 47/50 pagrindinė plokštė (motherboard)</w:t>
            </w:r>
          </w:p>
        </w:tc>
        <w:tc>
          <w:tcPr>
            <w:tcW w:w="2610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FD7FAB" w:rsidRPr="008810D1" w:rsidRDefault="00FD7FAB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FAB" w:rsidRPr="008810D1" w:rsidTr="00110A88">
        <w:tc>
          <w:tcPr>
            <w:tcW w:w="598" w:type="dxa"/>
          </w:tcPr>
          <w:p w:rsidR="00FD7FAB" w:rsidRPr="008810D1" w:rsidRDefault="00FD7FAB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 xml:space="preserve">SEQ 47/50 </w:t>
            </w:r>
            <w:r w:rsidR="000B6133">
              <w:rPr>
                <w:rFonts w:asciiTheme="minorHAnsi" w:hAnsiTheme="minorHAnsi" w:cstheme="minorHAnsi"/>
              </w:rPr>
              <w:t>(complete)</w:t>
            </w:r>
          </w:p>
        </w:tc>
        <w:tc>
          <w:tcPr>
            <w:tcW w:w="2610" w:type="dxa"/>
            <w:vAlign w:val="center"/>
          </w:tcPr>
          <w:p w:rsidR="00FD7FAB" w:rsidRPr="008810D1" w:rsidRDefault="00FD7FAB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FD7FAB" w:rsidRPr="008810D1" w:rsidRDefault="00FD7FAB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22F4" w:rsidRPr="008810D1" w:rsidTr="00110A88">
        <w:tc>
          <w:tcPr>
            <w:tcW w:w="9039" w:type="dxa"/>
            <w:gridSpan w:val="4"/>
          </w:tcPr>
          <w:p w:rsidR="000722F4" w:rsidRPr="008810D1" w:rsidRDefault="000722F4" w:rsidP="000722F4">
            <w:pPr>
              <w:rPr>
                <w:rFonts w:cstheme="minorHAnsi"/>
                <w:b/>
                <w:sz w:val="24"/>
                <w:szCs w:val="24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>Wika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 xml:space="preserve">“ įrangos atsarginės dalys </w:t>
            </w:r>
          </w:p>
        </w:tc>
      </w:tr>
      <w:tr w:rsidR="000722F4" w:rsidRPr="008810D1" w:rsidTr="00110A88">
        <w:tc>
          <w:tcPr>
            <w:tcW w:w="598" w:type="dxa"/>
          </w:tcPr>
          <w:p w:rsidR="000722F4" w:rsidRPr="008810D1" w:rsidRDefault="000722F4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  <w:lang w:val="lt-LT"/>
              </w:rPr>
              <w:t>Slėgio jutiklis</w:t>
            </w:r>
          </w:p>
        </w:tc>
        <w:tc>
          <w:tcPr>
            <w:tcW w:w="2610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UT-10</w:t>
            </w:r>
          </w:p>
        </w:tc>
        <w:tc>
          <w:tcPr>
            <w:tcW w:w="1534" w:type="dxa"/>
          </w:tcPr>
          <w:p w:rsidR="000722F4" w:rsidRPr="008810D1" w:rsidRDefault="000722F4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22F4" w:rsidRPr="008810D1" w:rsidTr="00110A88">
        <w:tc>
          <w:tcPr>
            <w:tcW w:w="9039" w:type="dxa"/>
            <w:gridSpan w:val="4"/>
          </w:tcPr>
          <w:p w:rsidR="000722F4" w:rsidRPr="001D47B6" w:rsidRDefault="000722F4" w:rsidP="000722F4">
            <w:pPr>
              <w:rPr>
                <w:rFonts w:cstheme="minorHAnsi"/>
                <w:b/>
                <w:sz w:val="24"/>
                <w:szCs w:val="24"/>
              </w:rPr>
            </w:pPr>
            <w:r w:rsidRPr="001D47B6">
              <w:rPr>
                <w:rFonts w:eastAsia="Times New Roman" w:cstheme="minorHAnsi"/>
                <w:b/>
                <w:sz w:val="24"/>
                <w:szCs w:val="24"/>
              </w:rPr>
              <w:t xml:space="preserve">„E+E Elektronik“ įrangos atsarginės dalys </w:t>
            </w:r>
          </w:p>
        </w:tc>
      </w:tr>
      <w:tr w:rsidR="000722F4" w:rsidRPr="008810D1" w:rsidTr="00110A88">
        <w:tc>
          <w:tcPr>
            <w:tcW w:w="598" w:type="dxa"/>
          </w:tcPr>
          <w:p w:rsidR="000722F4" w:rsidRPr="008810D1" w:rsidRDefault="000722F4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  <w:lang w:val="lt-LT"/>
              </w:rPr>
              <w:t>Srauto greičio jutiklis</w:t>
            </w:r>
          </w:p>
        </w:tc>
        <w:tc>
          <w:tcPr>
            <w:tcW w:w="2610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HA040401</w:t>
            </w:r>
          </w:p>
        </w:tc>
        <w:tc>
          <w:tcPr>
            <w:tcW w:w="1534" w:type="dxa"/>
          </w:tcPr>
          <w:p w:rsidR="000722F4" w:rsidRPr="008810D1" w:rsidRDefault="000722F4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22F4" w:rsidRPr="008810D1" w:rsidTr="00110A88">
        <w:tc>
          <w:tcPr>
            <w:tcW w:w="598" w:type="dxa"/>
          </w:tcPr>
          <w:p w:rsidR="000722F4" w:rsidRPr="008810D1" w:rsidRDefault="000722F4" w:rsidP="00246D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  <w:lang w:val="lt-LT"/>
              </w:rPr>
              <w:t>Kontroleris</w:t>
            </w:r>
          </w:p>
        </w:tc>
        <w:tc>
          <w:tcPr>
            <w:tcW w:w="2610" w:type="dxa"/>
            <w:vAlign w:val="center"/>
          </w:tcPr>
          <w:p w:rsidR="000722F4" w:rsidRPr="008810D1" w:rsidRDefault="000722F4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OMNIPORT 20</w:t>
            </w:r>
          </w:p>
        </w:tc>
        <w:tc>
          <w:tcPr>
            <w:tcW w:w="1534" w:type="dxa"/>
          </w:tcPr>
          <w:p w:rsidR="000722F4" w:rsidRPr="008810D1" w:rsidRDefault="000722F4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7505" w:type="dxa"/>
            <w:gridSpan w:val="3"/>
          </w:tcPr>
          <w:p w:rsidR="002D72F1" w:rsidRPr="008810D1" w:rsidRDefault="002D72F1" w:rsidP="001D47B6">
            <w:pPr>
              <w:pStyle w:val="NormalWeb"/>
              <w:spacing w:line="150" w:lineRule="atLeast"/>
              <w:jc w:val="right"/>
              <w:rPr>
                <w:rFonts w:asciiTheme="minorHAnsi" w:hAnsiTheme="minorHAnsi" w:cstheme="minorHAnsi"/>
              </w:rPr>
            </w:pP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Viso (bendra 1-</w:t>
            </w:r>
            <w:r w:rsidR="00321B16"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3</w:t>
            </w:r>
            <w:r w:rsidR="001D47B6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4</w:t>
            </w: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eilutės suma) Lt, be PVM: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46D8F" w:rsidRPr="008810D1" w:rsidRDefault="00246D8F">
      <w:pPr>
        <w:rPr>
          <w:rFonts w:cstheme="minorHAnsi"/>
          <w:sz w:val="24"/>
          <w:szCs w:val="24"/>
        </w:rPr>
      </w:pPr>
    </w:p>
    <w:p w:rsidR="002D72F1" w:rsidRPr="008810D1" w:rsidRDefault="00AE5CA9">
      <w:pPr>
        <w:rPr>
          <w:rFonts w:cstheme="minorHAnsi"/>
          <w:sz w:val="24"/>
          <w:szCs w:val="24"/>
        </w:rPr>
      </w:pPr>
      <w:r w:rsidRPr="00311A9E">
        <w:rPr>
          <w:rFonts w:eastAsia="Times New Roman" w:cstheme="minorHAnsi"/>
          <w:b/>
          <w:bCs/>
          <w:sz w:val="24"/>
          <w:szCs w:val="24"/>
        </w:rPr>
        <w:t>V</w:t>
      </w:r>
      <w:r w:rsidRPr="008810D1">
        <w:rPr>
          <w:rFonts w:eastAsia="Times New Roman" w:cstheme="minorHAnsi"/>
          <w:b/>
          <w:bCs/>
          <w:sz w:val="24"/>
          <w:szCs w:val="24"/>
        </w:rPr>
        <w:t>I</w:t>
      </w:r>
      <w:r w:rsidRPr="00311A9E">
        <w:rPr>
          <w:rFonts w:eastAsia="Times New Roman" w:cstheme="minorHAnsi"/>
          <w:b/>
          <w:bCs/>
          <w:sz w:val="24"/>
          <w:szCs w:val="24"/>
        </w:rPr>
        <w:t>. Pirkimo dalis. Atsarginės dalys ir eksplotacinės medžiagos įrangos, pagamintos</w:t>
      </w:r>
      <w:r w:rsidRPr="008810D1">
        <w:rPr>
          <w:rFonts w:eastAsia="Times New Roman" w:cstheme="minorHAnsi"/>
          <w:b/>
          <w:bCs/>
          <w:sz w:val="24"/>
          <w:szCs w:val="24"/>
        </w:rPr>
        <w:t xml:space="preserve"> „Axiomtec</w:t>
      </w:r>
      <w:r w:rsidR="009E5711" w:rsidRPr="008810D1">
        <w:rPr>
          <w:rFonts w:eastAsia="Times New Roman" w:cstheme="minorHAnsi"/>
          <w:b/>
          <w:bCs/>
          <w:sz w:val="24"/>
          <w:szCs w:val="24"/>
        </w:rPr>
        <w:t>“, „Komsetas“</w:t>
      </w:r>
      <w:r w:rsidR="008810D1" w:rsidRPr="008810D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AC05EE" w:rsidRPr="008810D1">
        <w:rPr>
          <w:rFonts w:eastAsia="Times New Roman" w:cstheme="minorHAnsi"/>
          <w:b/>
          <w:bCs/>
          <w:sz w:val="24"/>
          <w:szCs w:val="24"/>
        </w:rPr>
        <w:t xml:space="preserve"> „Eaton“</w:t>
      </w:r>
      <w:r w:rsidR="008810D1" w:rsidRPr="008810D1">
        <w:rPr>
          <w:rFonts w:eastAsia="Times New Roman" w:cstheme="minorHAnsi"/>
          <w:b/>
          <w:bCs/>
          <w:sz w:val="24"/>
          <w:szCs w:val="24"/>
        </w:rPr>
        <w:t xml:space="preserve"> ir „Narda STS“.</w:t>
      </w:r>
    </w:p>
    <w:tbl>
      <w:tblPr>
        <w:tblStyle w:val="TableGrid"/>
        <w:tblW w:w="0" w:type="auto"/>
        <w:tblLook w:val="04A0"/>
      </w:tblPr>
      <w:tblGrid>
        <w:gridCol w:w="598"/>
        <w:gridCol w:w="4297"/>
        <w:gridCol w:w="2610"/>
        <w:gridCol w:w="1534"/>
      </w:tblGrid>
      <w:tr w:rsidR="009E5711" w:rsidRPr="008810D1" w:rsidTr="00110A88">
        <w:tc>
          <w:tcPr>
            <w:tcW w:w="9039" w:type="dxa"/>
            <w:gridSpan w:val="4"/>
          </w:tcPr>
          <w:p w:rsidR="009E5711" w:rsidRPr="008810D1" w:rsidRDefault="009E5711" w:rsidP="009E5711">
            <w:pPr>
              <w:rPr>
                <w:rFonts w:cstheme="minorHAnsi"/>
                <w:b/>
                <w:sz w:val="24"/>
                <w:szCs w:val="24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>Axiomtec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“ įrangos atsarginės dalys</w:t>
            </w: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9E571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Procesorius</w:t>
            </w:r>
          </w:p>
        </w:tc>
        <w:tc>
          <w:tcPr>
            <w:tcW w:w="2610" w:type="dxa"/>
          </w:tcPr>
          <w:p w:rsidR="002D72F1" w:rsidRPr="008810D1" w:rsidRDefault="009E5711" w:rsidP="009E5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eBOX830-831-FL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9E5711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Procesorius</w:t>
            </w:r>
          </w:p>
        </w:tc>
        <w:tc>
          <w:tcPr>
            <w:tcW w:w="2610" w:type="dxa"/>
          </w:tcPr>
          <w:p w:rsidR="002D72F1" w:rsidRPr="008810D1" w:rsidRDefault="009E5711" w:rsidP="009E5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eBOX730-860-FL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614FB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Procesorius</w:t>
            </w:r>
          </w:p>
        </w:tc>
        <w:tc>
          <w:tcPr>
            <w:tcW w:w="2610" w:type="dxa"/>
          </w:tcPr>
          <w:p w:rsidR="002D72F1" w:rsidRPr="008810D1" w:rsidRDefault="009E5711" w:rsidP="009E5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rBOX120-2COM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614FB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Procesorius</w:t>
            </w:r>
          </w:p>
        </w:tc>
        <w:tc>
          <w:tcPr>
            <w:tcW w:w="2610" w:type="dxa"/>
          </w:tcPr>
          <w:p w:rsidR="002D72F1" w:rsidRPr="008810D1" w:rsidRDefault="00614FBD" w:rsidP="00614FB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tBOX321-870-FL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4FBD" w:rsidRPr="008810D1" w:rsidTr="00110A88">
        <w:tc>
          <w:tcPr>
            <w:tcW w:w="9039" w:type="dxa"/>
            <w:gridSpan w:val="4"/>
          </w:tcPr>
          <w:p w:rsidR="00614FBD" w:rsidRPr="008810D1" w:rsidRDefault="00614FBD" w:rsidP="00614FBD">
            <w:pPr>
              <w:rPr>
                <w:rFonts w:cstheme="minorHAnsi"/>
                <w:b/>
                <w:sz w:val="24"/>
                <w:szCs w:val="24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>Komsetas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“ įrangos atsarginės dalys</w:t>
            </w: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614FBD" w:rsidP="001D47B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„Wika“ sujungimo kontroleris </w:t>
            </w:r>
          </w:p>
        </w:tc>
        <w:tc>
          <w:tcPr>
            <w:tcW w:w="2610" w:type="dxa"/>
          </w:tcPr>
          <w:p w:rsidR="002D72F1" w:rsidRPr="008810D1" w:rsidRDefault="00614FB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1A5A1E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Modemas</w:t>
            </w:r>
          </w:p>
        </w:tc>
        <w:tc>
          <w:tcPr>
            <w:tcW w:w="2610" w:type="dxa"/>
          </w:tcPr>
          <w:p w:rsidR="002D72F1" w:rsidRPr="008810D1" w:rsidRDefault="001A5A1E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ES75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1A5A1E" w:rsidP="00123BD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Vaizduoklis</w:t>
            </w:r>
            <w:r w:rsidR="00123BDC" w:rsidRPr="008810D1">
              <w:rPr>
                <w:rFonts w:cstheme="minorHAnsi"/>
                <w:sz w:val="24"/>
                <w:szCs w:val="24"/>
              </w:rPr>
              <w:t xml:space="preserve"> 19“ LCD-KVM</w:t>
            </w:r>
          </w:p>
        </w:tc>
        <w:tc>
          <w:tcPr>
            <w:tcW w:w="2610" w:type="dxa"/>
          </w:tcPr>
          <w:p w:rsidR="002D72F1" w:rsidRPr="008810D1" w:rsidRDefault="00123BDC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ROLINE 26.50.0081-1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606372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Išorinis HDD 3 TB</w:t>
            </w:r>
          </w:p>
        </w:tc>
        <w:tc>
          <w:tcPr>
            <w:tcW w:w="2610" w:type="dxa"/>
          </w:tcPr>
          <w:p w:rsidR="002D72F1" w:rsidRPr="008810D1" w:rsidRDefault="001D47B6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AF73CD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Atminties modulis</w:t>
            </w:r>
          </w:p>
        </w:tc>
        <w:tc>
          <w:tcPr>
            <w:tcW w:w="2610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SDMSPD-032G-B35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Atminties modulis</w:t>
            </w:r>
          </w:p>
        </w:tc>
        <w:tc>
          <w:tcPr>
            <w:tcW w:w="2610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SDSDXPA-064G-X4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SNMP įrenginys 10/100</w:t>
            </w:r>
          </w:p>
        </w:tc>
        <w:tc>
          <w:tcPr>
            <w:tcW w:w="2610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ES-108A/8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2F1" w:rsidRPr="008810D1" w:rsidTr="00110A88">
        <w:tc>
          <w:tcPr>
            <w:tcW w:w="598" w:type="dxa"/>
          </w:tcPr>
          <w:p w:rsidR="002D72F1" w:rsidRPr="008810D1" w:rsidRDefault="002D72F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GSM signalo priėmimo modulis išorinis</w:t>
            </w:r>
          </w:p>
        </w:tc>
        <w:tc>
          <w:tcPr>
            <w:tcW w:w="2610" w:type="dxa"/>
          </w:tcPr>
          <w:p w:rsidR="002D72F1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2D72F1" w:rsidRPr="008810D1" w:rsidRDefault="002D72F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73CD" w:rsidRPr="008810D1" w:rsidTr="00110A88">
        <w:tc>
          <w:tcPr>
            <w:tcW w:w="598" w:type="dxa"/>
          </w:tcPr>
          <w:p w:rsidR="00AF73CD" w:rsidRPr="008810D1" w:rsidRDefault="00AF73CD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F73CD" w:rsidRPr="008810D1" w:rsidRDefault="00AF73CD" w:rsidP="00AF73C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GSM signalo priėmimo modulis vidinis</w:t>
            </w:r>
          </w:p>
        </w:tc>
        <w:tc>
          <w:tcPr>
            <w:tcW w:w="2610" w:type="dxa"/>
          </w:tcPr>
          <w:p w:rsidR="00AF73CD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AF73CD" w:rsidRPr="008810D1" w:rsidRDefault="00AF73CD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73CD" w:rsidRPr="008810D1" w:rsidTr="00110A88">
        <w:tc>
          <w:tcPr>
            <w:tcW w:w="598" w:type="dxa"/>
          </w:tcPr>
          <w:p w:rsidR="00AF73CD" w:rsidRPr="008810D1" w:rsidRDefault="00AF73CD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F73CD" w:rsidRPr="008810D1" w:rsidRDefault="00AF73CD" w:rsidP="00AF73C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Vidinis HDD 1 TB SATA II</w:t>
            </w:r>
          </w:p>
        </w:tc>
        <w:tc>
          <w:tcPr>
            <w:tcW w:w="2610" w:type="dxa"/>
          </w:tcPr>
          <w:p w:rsidR="00AF73CD" w:rsidRPr="008810D1" w:rsidRDefault="00AF73CD" w:rsidP="00110A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AF73CD" w:rsidRPr="008810D1" w:rsidRDefault="00AF73CD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110A88">
        <w:tc>
          <w:tcPr>
            <w:tcW w:w="9039" w:type="dxa"/>
            <w:gridSpan w:val="4"/>
          </w:tcPr>
          <w:p w:rsidR="00AC05EE" w:rsidRPr="008810D1" w:rsidRDefault="00AC05EE" w:rsidP="00110A88">
            <w:pPr>
              <w:rPr>
                <w:rFonts w:cstheme="minorHAnsi"/>
                <w:b/>
                <w:sz w:val="24"/>
                <w:szCs w:val="24"/>
              </w:rPr>
            </w:pP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>Eaton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“ įrangos atsarginės dalys</w:t>
            </w:r>
          </w:p>
        </w:tc>
      </w:tr>
      <w:tr w:rsidR="00AC05EE" w:rsidRPr="008810D1" w:rsidTr="00110A88">
        <w:tc>
          <w:tcPr>
            <w:tcW w:w="598" w:type="dxa"/>
          </w:tcPr>
          <w:p w:rsidR="00AC05EE" w:rsidRPr="008810D1" w:rsidRDefault="00AC05EE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1D47B6" w:rsidP="001D47B6">
            <w:pPr>
              <w:pStyle w:val="NormalWeb"/>
              <w:spacing w:line="135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</w:rPr>
              <w:t>9140 UPS</w:t>
            </w:r>
            <w:r w:rsidRPr="008810D1">
              <w:rPr>
                <w:rFonts w:asciiTheme="minorHAnsi" w:hAnsiTheme="minorHAnsi" w:cstheme="minorHAnsi"/>
                <w:lang w:val="lt-LT"/>
              </w:rPr>
              <w:t xml:space="preserve"> </w:t>
            </w:r>
            <w:r>
              <w:rPr>
                <w:rFonts w:asciiTheme="minorHAnsi" w:hAnsiTheme="minorHAnsi" w:cstheme="minorHAnsi"/>
                <w:lang w:val="lt-LT"/>
              </w:rPr>
              <w:t>a</w:t>
            </w:r>
            <w:bookmarkStart w:id="0" w:name="_GoBack"/>
            <w:bookmarkEnd w:id="0"/>
            <w:r w:rsidR="00AC05EE" w:rsidRPr="008810D1">
              <w:rPr>
                <w:rFonts w:asciiTheme="minorHAnsi" w:hAnsiTheme="minorHAnsi" w:cstheme="minorHAnsi"/>
                <w:lang w:val="lt-LT"/>
              </w:rPr>
              <w:t>kumuliatorių baterij</w:t>
            </w:r>
            <w:r>
              <w:rPr>
                <w:rFonts w:asciiTheme="minorHAnsi" w:hAnsiTheme="minorHAnsi" w:cstheme="minorHAnsi"/>
                <w:lang w:val="lt-LT"/>
              </w:rPr>
              <w:t>ų komplektas</w:t>
            </w:r>
            <w:r w:rsidR="00AC05EE" w:rsidRPr="008810D1">
              <w:rPr>
                <w:rFonts w:asciiTheme="minorHAnsi" w:hAnsiTheme="minorHAnsi" w:cstheme="minorHAnsi"/>
                <w:lang w:val="lt-LT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AC05EE" w:rsidRPr="008810D1" w:rsidRDefault="00AC05EE" w:rsidP="00110A88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103004728-6591</w:t>
            </w:r>
          </w:p>
        </w:tc>
        <w:tc>
          <w:tcPr>
            <w:tcW w:w="1534" w:type="dxa"/>
          </w:tcPr>
          <w:p w:rsidR="00AC05EE" w:rsidRPr="008810D1" w:rsidRDefault="00AC05E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110A88">
        <w:tc>
          <w:tcPr>
            <w:tcW w:w="598" w:type="dxa"/>
          </w:tcPr>
          <w:p w:rsidR="00AC05EE" w:rsidRPr="008810D1" w:rsidRDefault="00AC05EE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AC05EE" w:rsidP="00110A88">
            <w:pPr>
              <w:pStyle w:val="NormalWeb"/>
              <w:spacing w:line="135" w:lineRule="atLeast"/>
              <w:rPr>
                <w:rFonts w:asciiTheme="minorHAnsi" w:hAnsiTheme="minorHAnsi" w:cstheme="minorHAnsi"/>
                <w:lang w:val="lt-LT"/>
              </w:rPr>
            </w:pPr>
            <w:r w:rsidRPr="008810D1">
              <w:rPr>
                <w:rFonts w:asciiTheme="minorHAnsi" w:hAnsiTheme="minorHAnsi" w:cstheme="minorHAnsi"/>
              </w:rPr>
              <w:t>9140 UPS elektronikos modulis</w:t>
            </w:r>
          </w:p>
        </w:tc>
        <w:tc>
          <w:tcPr>
            <w:tcW w:w="2610" w:type="dxa"/>
            <w:vAlign w:val="center"/>
          </w:tcPr>
          <w:p w:rsidR="00AC05EE" w:rsidRPr="008810D1" w:rsidRDefault="00AC05EE" w:rsidP="00110A88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4" w:type="dxa"/>
          </w:tcPr>
          <w:p w:rsidR="00AC05EE" w:rsidRPr="008810D1" w:rsidRDefault="00AC05E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110A88">
        <w:tc>
          <w:tcPr>
            <w:tcW w:w="598" w:type="dxa"/>
          </w:tcPr>
          <w:p w:rsidR="00AC05EE" w:rsidRPr="008810D1" w:rsidRDefault="00AC05EE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AC05EE" w:rsidRPr="008810D1" w:rsidRDefault="00AC05EE" w:rsidP="00110A88">
            <w:pPr>
              <w:pStyle w:val="Heading1"/>
              <w:shd w:val="clear" w:color="auto" w:fill="FFFFFF"/>
              <w:spacing w:before="0" w:line="270" w:lineRule="atLeast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810D1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Web/SNMP</w:t>
            </w:r>
            <w:r w:rsidRPr="008810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nuotolinio valdymo blokas</w:t>
            </w:r>
          </w:p>
        </w:tc>
        <w:tc>
          <w:tcPr>
            <w:tcW w:w="2610" w:type="dxa"/>
            <w:vAlign w:val="center"/>
          </w:tcPr>
          <w:p w:rsidR="00AC05EE" w:rsidRPr="008810D1" w:rsidRDefault="00AC05EE" w:rsidP="00110A88">
            <w:pPr>
              <w:pStyle w:val="NormalWeb"/>
              <w:spacing w:line="135" w:lineRule="atLeast"/>
              <w:rPr>
                <w:rFonts w:asciiTheme="minorHAnsi" w:hAnsiTheme="minorHAnsi" w:cstheme="minorHAnsi"/>
              </w:rPr>
            </w:pPr>
            <w:r w:rsidRPr="008810D1">
              <w:rPr>
                <w:rFonts w:asciiTheme="minorHAnsi" w:hAnsiTheme="minorHAnsi" w:cstheme="minorHAnsi"/>
                <w:color w:val="000000"/>
                <w:shd w:val="clear" w:color="auto" w:fill="E8E8E8"/>
              </w:rPr>
              <w:t>116750221-001</w:t>
            </w:r>
          </w:p>
        </w:tc>
        <w:tc>
          <w:tcPr>
            <w:tcW w:w="1534" w:type="dxa"/>
          </w:tcPr>
          <w:p w:rsidR="00AC05EE" w:rsidRPr="008810D1" w:rsidRDefault="00AC05E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9039" w:type="dxa"/>
            <w:gridSpan w:val="4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eastAsia="Times New Roman" w:cstheme="minorHAnsi"/>
                <w:b/>
                <w:bCs/>
                <w:sz w:val="24"/>
                <w:szCs w:val="24"/>
              </w:rPr>
              <w:t>„Narda STS“</w:t>
            </w:r>
            <w:r w:rsidRPr="008810D1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311A9E">
              <w:rPr>
                <w:rFonts w:eastAsia="Times New Roman" w:cstheme="minorHAnsi"/>
                <w:b/>
                <w:sz w:val="24"/>
                <w:szCs w:val="24"/>
              </w:rPr>
              <w:t>įrangos atsarginės dalys</w:t>
            </w:r>
          </w:p>
        </w:tc>
      </w:tr>
      <w:tr w:rsidR="00AC05EE" w:rsidRPr="008810D1" w:rsidTr="00110A88">
        <w:tc>
          <w:tcPr>
            <w:tcW w:w="598" w:type="dxa"/>
          </w:tcPr>
          <w:p w:rsidR="00AC05EE" w:rsidRPr="008810D1" w:rsidRDefault="00AC05EE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C05EE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Kaupiklis </w:t>
            </w:r>
          </w:p>
        </w:tc>
        <w:tc>
          <w:tcPr>
            <w:tcW w:w="2610" w:type="dxa"/>
          </w:tcPr>
          <w:p w:rsidR="00AC05EE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NBM-550</w:t>
            </w:r>
          </w:p>
        </w:tc>
        <w:tc>
          <w:tcPr>
            <w:tcW w:w="1534" w:type="dxa"/>
          </w:tcPr>
          <w:p w:rsidR="00AC05EE" w:rsidRPr="008810D1" w:rsidRDefault="00AC05E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5EE" w:rsidRPr="008810D1" w:rsidTr="00110A88">
        <w:tc>
          <w:tcPr>
            <w:tcW w:w="598" w:type="dxa"/>
          </w:tcPr>
          <w:p w:rsidR="00AC05EE" w:rsidRPr="008810D1" w:rsidRDefault="00AC05EE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AC05EE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 xml:space="preserve">Zondas </w:t>
            </w:r>
          </w:p>
        </w:tc>
        <w:tc>
          <w:tcPr>
            <w:tcW w:w="2610" w:type="dxa"/>
          </w:tcPr>
          <w:p w:rsidR="00AC05EE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EF0691</w:t>
            </w:r>
          </w:p>
        </w:tc>
        <w:tc>
          <w:tcPr>
            <w:tcW w:w="1534" w:type="dxa"/>
          </w:tcPr>
          <w:p w:rsidR="00AC05EE" w:rsidRPr="008810D1" w:rsidRDefault="00AC05EE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598" w:type="dxa"/>
          </w:tcPr>
          <w:p w:rsidR="008810D1" w:rsidRPr="008810D1" w:rsidRDefault="008810D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810D1" w:rsidRPr="008810D1" w:rsidRDefault="008810D1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Zondas</w:t>
            </w:r>
          </w:p>
        </w:tc>
        <w:tc>
          <w:tcPr>
            <w:tcW w:w="2610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EF0391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598" w:type="dxa"/>
          </w:tcPr>
          <w:p w:rsidR="008810D1" w:rsidRPr="008810D1" w:rsidRDefault="008810D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810D1" w:rsidRPr="008810D1" w:rsidRDefault="008810D1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Zondas</w:t>
            </w:r>
          </w:p>
        </w:tc>
        <w:tc>
          <w:tcPr>
            <w:tcW w:w="2610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EF1891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598" w:type="dxa"/>
          </w:tcPr>
          <w:p w:rsidR="008810D1" w:rsidRPr="008810D1" w:rsidRDefault="008810D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810D1" w:rsidRPr="008810D1" w:rsidRDefault="008810D1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Zondas</w:t>
            </w:r>
          </w:p>
        </w:tc>
        <w:tc>
          <w:tcPr>
            <w:tcW w:w="2610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HF3061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598" w:type="dxa"/>
          </w:tcPr>
          <w:p w:rsidR="008810D1" w:rsidRPr="008810D1" w:rsidRDefault="008810D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810D1" w:rsidRPr="008810D1" w:rsidRDefault="008810D1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Zondas</w:t>
            </w:r>
          </w:p>
        </w:tc>
        <w:tc>
          <w:tcPr>
            <w:tcW w:w="2610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HF0191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598" w:type="dxa"/>
          </w:tcPr>
          <w:p w:rsidR="008810D1" w:rsidRPr="008810D1" w:rsidRDefault="008810D1" w:rsidP="002D72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:rsidR="008810D1" w:rsidRPr="008810D1" w:rsidRDefault="008810D1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Zondas</w:t>
            </w:r>
          </w:p>
        </w:tc>
        <w:tc>
          <w:tcPr>
            <w:tcW w:w="2610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  <w:r w:rsidRPr="008810D1">
              <w:rPr>
                <w:rFonts w:cstheme="minorHAnsi"/>
                <w:sz w:val="24"/>
                <w:szCs w:val="24"/>
              </w:rPr>
              <w:t>EX5091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0D1" w:rsidRPr="008810D1" w:rsidTr="00110A88">
        <w:tc>
          <w:tcPr>
            <w:tcW w:w="7505" w:type="dxa"/>
            <w:gridSpan w:val="3"/>
          </w:tcPr>
          <w:p w:rsidR="008810D1" w:rsidRPr="008810D1" w:rsidRDefault="008810D1" w:rsidP="008810D1">
            <w:pPr>
              <w:jc w:val="right"/>
              <w:rPr>
                <w:rFonts w:cstheme="minorHAnsi"/>
                <w:sz w:val="24"/>
                <w:szCs w:val="24"/>
              </w:rPr>
            </w:pPr>
            <w:r w:rsidRPr="008810D1">
              <w:rPr>
                <w:rStyle w:val="FontStyle20"/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Viso (bendra 1-24 eilutės suma) Lt, be PVM:</w:t>
            </w:r>
          </w:p>
        </w:tc>
        <w:tc>
          <w:tcPr>
            <w:tcW w:w="1534" w:type="dxa"/>
          </w:tcPr>
          <w:p w:rsidR="008810D1" w:rsidRPr="008810D1" w:rsidRDefault="008810D1" w:rsidP="00110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D72F1" w:rsidRPr="002D72F1" w:rsidRDefault="002D72F1" w:rsidP="002D72F1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D72F1">
        <w:rPr>
          <w:rFonts w:eastAsia="Times New Roman" w:cstheme="minorHAnsi"/>
          <w:color w:val="000000"/>
          <w:sz w:val="24"/>
          <w:szCs w:val="24"/>
          <w:lang w:val="en-GB"/>
        </w:rPr>
        <w:t>Prekės turi būti pristatytos pirkėjui per 35 dienas nuo sutarties įsigaliojimo. Pristatymas į Aplinkos apsaugos agentūrą, A. Juozapavičiaus g. 9-25, LT 09331.</w:t>
      </w:r>
    </w:p>
    <w:p w:rsidR="002D72F1" w:rsidRPr="002D72F1" w:rsidRDefault="002D72F1" w:rsidP="002D72F1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D72F1">
        <w:rPr>
          <w:rFonts w:eastAsia="Times New Roman" w:cstheme="minorHAnsi"/>
          <w:sz w:val="24"/>
          <w:szCs w:val="24"/>
          <w:lang w:val="en-GB"/>
        </w:rPr>
        <w:t>Turi būti pateikti gamintojo techniniai aprašai, įrodantys atitikimą aukščiau išvardintose Techninėse specifikacijose nurodytiems techniniams</w:t>
      </w:r>
      <w:r w:rsidRPr="008810D1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2D72F1">
        <w:rPr>
          <w:rFonts w:eastAsia="Times New Roman" w:cstheme="minorHAnsi"/>
          <w:sz w:val="24"/>
          <w:szCs w:val="24"/>
          <w:lang w:val="en-GB"/>
        </w:rPr>
        <w:t>reikalavimams</w:t>
      </w:r>
      <w:r w:rsidRPr="008810D1">
        <w:rPr>
          <w:rFonts w:eastAsia="Times New Roman" w:cstheme="minorHAnsi"/>
          <w:sz w:val="24"/>
          <w:szCs w:val="24"/>
          <w:lang w:val="en-GB"/>
        </w:rPr>
        <w:t>.</w:t>
      </w:r>
    </w:p>
    <w:p w:rsidR="002D72F1" w:rsidRPr="008810D1" w:rsidRDefault="002D72F1">
      <w:pPr>
        <w:rPr>
          <w:rFonts w:cstheme="minorHAnsi"/>
          <w:sz w:val="24"/>
          <w:szCs w:val="24"/>
        </w:rPr>
      </w:pPr>
    </w:p>
    <w:sectPr w:rsidR="002D72F1" w:rsidRPr="008810D1" w:rsidSect="005F0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5B" w:rsidRDefault="00E9735B" w:rsidP="005A389D">
      <w:pPr>
        <w:spacing w:after="0" w:line="240" w:lineRule="auto"/>
      </w:pPr>
      <w:r>
        <w:separator/>
      </w:r>
    </w:p>
  </w:endnote>
  <w:endnote w:type="continuationSeparator" w:id="0">
    <w:p w:rsidR="00E9735B" w:rsidRDefault="00E9735B" w:rsidP="005A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5B" w:rsidRDefault="00E9735B" w:rsidP="005A389D">
      <w:pPr>
        <w:spacing w:after="0" w:line="240" w:lineRule="auto"/>
      </w:pPr>
      <w:r>
        <w:separator/>
      </w:r>
    </w:p>
  </w:footnote>
  <w:footnote w:type="continuationSeparator" w:id="0">
    <w:p w:rsidR="00E9735B" w:rsidRDefault="00E9735B" w:rsidP="005A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9D" w:rsidRDefault="005A38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6C2"/>
    <w:multiLevelType w:val="singleLevel"/>
    <w:tmpl w:val="17FC9158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C6B082D"/>
    <w:multiLevelType w:val="hybridMultilevel"/>
    <w:tmpl w:val="CFB4EA96"/>
    <w:lvl w:ilvl="0" w:tplc="012E92D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DE7"/>
    <w:multiLevelType w:val="hybridMultilevel"/>
    <w:tmpl w:val="93025BCE"/>
    <w:lvl w:ilvl="0" w:tplc="453673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B2036"/>
    <w:multiLevelType w:val="hybridMultilevel"/>
    <w:tmpl w:val="CF48B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9B5"/>
    <w:multiLevelType w:val="singleLevel"/>
    <w:tmpl w:val="8A16D2FA"/>
    <w:lvl w:ilvl="0">
      <w:start w:val="102"/>
      <w:numFmt w:val="decimal"/>
      <w:lvlText w:val="%1-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B5A4C93"/>
    <w:multiLevelType w:val="singleLevel"/>
    <w:tmpl w:val="8F58BDE4"/>
    <w:lvl w:ilvl="0">
      <w:start w:val="102"/>
      <w:numFmt w:val="decimal"/>
      <w:lvlText w:val="%1-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354B429B"/>
    <w:multiLevelType w:val="hybridMultilevel"/>
    <w:tmpl w:val="0644A898"/>
    <w:lvl w:ilvl="0" w:tplc="012E92D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97C4C"/>
    <w:multiLevelType w:val="hybridMultilevel"/>
    <w:tmpl w:val="F5686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CBC"/>
    <w:multiLevelType w:val="singleLevel"/>
    <w:tmpl w:val="A0822B76"/>
    <w:lvl w:ilvl="0">
      <w:start w:val="1"/>
      <w:numFmt w:val="decimal"/>
      <w:lvlText w:val="%1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27A6680"/>
    <w:multiLevelType w:val="singleLevel"/>
    <w:tmpl w:val="04E05862"/>
    <w:lvl w:ilvl="0">
      <w:start w:val="1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1B23FB8"/>
    <w:multiLevelType w:val="hybridMultilevel"/>
    <w:tmpl w:val="90488756"/>
    <w:lvl w:ilvl="0" w:tplc="012E92D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F0145"/>
    <w:multiLevelType w:val="hybridMultilevel"/>
    <w:tmpl w:val="E97008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15061D"/>
    <w:multiLevelType w:val="singleLevel"/>
    <w:tmpl w:val="8DF209AA"/>
    <w:lvl w:ilvl="0">
      <w:start w:val="102"/>
      <w:numFmt w:val="decimal"/>
      <w:lvlText w:val="%1-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E8205DE"/>
    <w:multiLevelType w:val="hybridMultilevel"/>
    <w:tmpl w:val="F7D44A1A"/>
    <w:lvl w:ilvl="0" w:tplc="6B60C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102"/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8E9"/>
    <w:rsid w:val="00030866"/>
    <w:rsid w:val="00035589"/>
    <w:rsid w:val="000537B9"/>
    <w:rsid w:val="000722F4"/>
    <w:rsid w:val="000735D3"/>
    <w:rsid w:val="00094581"/>
    <w:rsid w:val="000B6133"/>
    <w:rsid w:val="000C3951"/>
    <w:rsid w:val="000C3D5A"/>
    <w:rsid w:val="000D5459"/>
    <w:rsid w:val="000E236B"/>
    <w:rsid w:val="001024A6"/>
    <w:rsid w:val="00110A88"/>
    <w:rsid w:val="00123BDC"/>
    <w:rsid w:val="00131C7B"/>
    <w:rsid w:val="00172580"/>
    <w:rsid w:val="0017609E"/>
    <w:rsid w:val="0018627B"/>
    <w:rsid w:val="001A2BDC"/>
    <w:rsid w:val="001A362E"/>
    <w:rsid w:val="001A5A1E"/>
    <w:rsid w:val="001D47B6"/>
    <w:rsid w:val="001D6597"/>
    <w:rsid w:val="001D769D"/>
    <w:rsid w:val="001E40BA"/>
    <w:rsid w:val="0022217B"/>
    <w:rsid w:val="002444F4"/>
    <w:rsid w:val="00246D8F"/>
    <w:rsid w:val="00270321"/>
    <w:rsid w:val="00280F20"/>
    <w:rsid w:val="002A12AB"/>
    <w:rsid w:val="002A1B5D"/>
    <w:rsid w:val="002A62C5"/>
    <w:rsid w:val="002D72F1"/>
    <w:rsid w:val="002D78E9"/>
    <w:rsid w:val="002E1B3D"/>
    <w:rsid w:val="00305280"/>
    <w:rsid w:val="00307E95"/>
    <w:rsid w:val="00311A9E"/>
    <w:rsid w:val="00321B16"/>
    <w:rsid w:val="00332383"/>
    <w:rsid w:val="003C30D8"/>
    <w:rsid w:val="004201E9"/>
    <w:rsid w:val="00424566"/>
    <w:rsid w:val="00447CC6"/>
    <w:rsid w:val="00464037"/>
    <w:rsid w:val="004722B1"/>
    <w:rsid w:val="00482A6C"/>
    <w:rsid w:val="00483CB3"/>
    <w:rsid w:val="004B0557"/>
    <w:rsid w:val="004D1E36"/>
    <w:rsid w:val="00557E76"/>
    <w:rsid w:val="0059706B"/>
    <w:rsid w:val="005A389D"/>
    <w:rsid w:val="005A6B17"/>
    <w:rsid w:val="005C0716"/>
    <w:rsid w:val="005C3272"/>
    <w:rsid w:val="005C7FB6"/>
    <w:rsid w:val="005D5AE7"/>
    <w:rsid w:val="005E5534"/>
    <w:rsid w:val="005E744E"/>
    <w:rsid w:val="005F0B87"/>
    <w:rsid w:val="005F7E68"/>
    <w:rsid w:val="00606372"/>
    <w:rsid w:val="00610A18"/>
    <w:rsid w:val="00614FBD"/>
    <w:rsid w:val="00616892"/>
    <w:rsid w:val="00625769"/>
    <w:rsid w:val="00630F87"/>
    <w:rsid w:val="0064137E"/>
    <w:rsid w:val="0064435C"/>
    <w:rsid w:val="006508BC"/>
    <w:rsid w:val="00660D6F"/>
    <w:rsid w:val="00662C0F"/>
    <w:rsid w:val="006904E1"/>
    <w:rsid w:val="00691705"/>
    <w:rsid w:val="006B6515"/>
    <w:rsid w:val="006C1703"/>
    <w:rsid w:val="006C669F"/>
    <w:rsid w:val="006D32E8"/>
    <w:rsid w:val="006F01E5"/>
    <w:rsid w:val="006F1374"/>
    <w:rsid w:val="007049CD"/>
    <w:rsid w:val="007273E6"/>
    <w:rsid w:val="007304AE"/>
    <w:rsid w:val="00767022"/>
    <w:rsid w:val="00772ECE"/>
    <w:rsid w:val="00787C50"/>
    <w:rsid w:val="00794086"/>
    <w:rsid w:val="007A763D"/>
    <w:rsid w:val="007C71EB"/>
    <w:rsid w:val="007E0623"/>
    <w:rsid w:val="007F1460"/>
    <w:rsid w:val="0080282C"/>
    <w:rsid w:val="00814EC1"/>
    <w:rsid w:val="00822D71"/>
    <w:rsid w:val="00824719"/>
    <w:rsid w:val="008467E0"/>
    <w:rsid w:val="00871700"/>
    <w:rsid w:val="008810D1"/>
    <w:rsid w:val="008A3AD4"/>
    <w:rsid w:val="008A7D12"/>
    <w:rsid w:val="008C2655"/>
    <w:rsid w:val="008C6807"/>
    <w:rsid w:val="008E3A50"/>
    <w:rsid w:val="008E734C"/>
    <w:rsid w:val="0093326D"/>
    <w:rsid w:val="009476F5"/>
    <w:rsid w:val="00991138"/>
    <w:rsid w:val="00991D24"/>
    <w:rsid w:val="00994534"/>
    <w:rsid w:val="009A266F"/>
    <w:rsid w:val="009A5D90"/>
    <w:rsid w:val="009B0B20"/>
    <w:rsid w:val="009E5711"/>
    <w:rsid w:val="009F52EE"/>
    <w:rsid w:val="00A74623"/>
    <w:rsid w:val="00A97921"/>
    <w:rsid w:val="00AA2A00"/>
    <w:rsid w:val="00AC05EE"/>
    <w:rsid w:val="00AC333B"/>
    <w:rsid w:val="00AE5CA9"/>
    <w:rsid w:val="00AF2C15"/>
    <w:rsid w:val="00AF73CD"/>
    <w:rsid w:val="00B10D7F"/>
    <w:rsid w:val="00B26156"/>
    <w:rsid w:val="00B420A6"/>
    <w:rsid w:val="00B50988"/>
    <w:rsid w:val="00BB54F2"/>
    <w:rsid w:val="00BC0BD6"/>
    <w:rsid w:val="00BC6CFD"/>
    <w:rsid w:val="00C0268A"/>
    <w:rsid w:val="00C21167"/>
    <w:rsid w:val="00C36FED"/>
    <w:rsid w:val="00C43B49"/>
    <w:rsid w:val="00C45E37"/>
    <w:rsid w:val="00C52726"/>
    <w:rsid w:val="00C57944"/>
    <w:rsid w:val="00C57BE0"/>
    <w:rsid w:val="00C625FB"/>
    <w:rsid w:val="00C742E4"/>
    <w:rsid w:val="00C958BE"/>
    <w:rsid w:val="00CA26D9"/>
    <w:rsid w:val="00CC56AE"/>
    <w:rsid w:val="00CF24E7"/>
    <w:rsid w:val="00D23284"/>
    <w:rsid w:val="00D414D4"/>
    <w:rsid w:val="00D424FD"/>
    <w:rsid w:val="00DA63F7"/>
    <w:rsid w:val="00DA7790"/>
    <w:rsid w:val="00DB626A"/>
    <w:rsid w:val="00DD26F8"/>
    <w:rsid w:val="00E46428"/>
    <w:rsid w:val="00E52FE1"/>
    <w:rsid w:val="00E64C91"/>
    <w:rsid w:val="00E71B8C"/>
    <w:rsid w:val="00E7359A"/>
    <w:rsid w:val="00E9735B"/>
    <w:rsid w:val="00EB7ECB"/>
    <w:rsid w:val="00EF7403"/>
    <w:rsid w:val="00F3703B"/>
    <w:rsid w:val="00F449FC"/>
    <w:rsid w:val="00F44AAE"/>
    <w:rsid w:val="00F54048"/>
    <w:rsid w:val="00F7238A"/>
    <w:rsid w:val="00F74C8A"/>
    <w:rsid w:val="00FB770E"/>
    <w:rsid w:val="00FD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87"/>
  </w:style>
  <w:style w:type="paragraph" w:styleId="Heading1">
    <w:name w:val="heading 1"/>
    <w:basedOn w:val="Normal"/>
    <w:next w:val="Normal"/>
    <w:link w:val="Heading1Char"/>
    <w:uiPriority w:val="9"/>
    <w:qFormat/>
    <w:rsid w:val="005F0B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B87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80" w:lineRule="exact"/>
      <w:jc w:val="right"/>
    </w:pPr>
    <w:rPr>
      <w:rFonts w:ascii="Verdana" w:hAnsi="Verdana" w:cs="Times New Roman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C57BE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5">
    <w:name w:val="Style15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C57BE0"/>
    <w:rPr>
      <w:rFonts w:ascii="Times New Roman" w:hAnsi="Times New Roman" w:cs="Times New Roman"/>
      <w:color w:val="000000"/>
      <w:w w:val="200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C57BE0"/>
    <w:rPr>
      <w:rFonts w:ascii="Times New Roman" w:hAnsi="Times New Roman" w:cs="Times New Roman"/>
      <w:smallCaps/>
      <w:color w:val="000000"/>
      <w:sz w:val="12"/>
      <w:szCs w:val="12"/>
    </w:rPr>
  </w:style>
  <w:style w:type="paragraph" w:customStyle="1" w:styleId="Style1">
    <w:name w:val="Style1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Verdana" w:hAnsi="Verdana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Verdana" w:hAnsi="Verdana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F7E6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Verdana" w:hAnsi="Verdana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365" w:lineRule="exact"/>
    </w:pPr>
    <w:rPr>
      <w:rFonts w:ascii="Verdana" w:hAnsi="Verdan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F540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54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4722B1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4722B1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8">
    <w:name w:val="Style8"/>
    <w:basedOn w:val="Normal"/>
    <w:uiPriority w:val="99"/>
    <w:rsid w:val="004722B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Verdana" w:hAnsi="Verdana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47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1A2BDC"/>
    <w:pPr>
      <w:widowControl w:val="0"/>
      <w:autoSpaceDE w:val="0"/>
      <w:autoSpaceDN w:val="0"/>
      <w:adjustRightInd w:val="0"/>
      <w:spacing w:after="0" w:line="240" w:lineRule="exact"/>
    </w:pPr>
    <w:rPr>
      <w:rFonts w:ascii="Verdana" w:hAnsi="Verdana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3703B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Verdana" w:hAnsi="Verdana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8C6807"/>
    <w:pPr>
      <w:widowControl w:val="0"/>
      <w:autoSpaceDE w:val="0"/>
      <w:autoSpaceDN w:val="0"/>
      <w:adjustRightInd w:val="0"/>
      <w:spacing w:after="0" w:line="280" w:lineRule="exact"/>
    </w:pPr>
    <w:rPr>
      <w:rFonts w:ascii="Verdana" w:hAnsi="Verdana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8C6807"/>
    <w:rPr>
      <w:rFonts w:ascii="Times New Roman" w:hAnsi="Times New Roman" w:cs="Times New Roman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0B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0B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B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0B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0B87"/>
    <w:rPr>
      <w:b/>
      <w:bCs/>
    </w:rPr>
  </w:style>
  <w:style w:type="character" w:styleId="Emphasis">
    <w:name w:val="Emphasis"/>
    <w:uiPriority w:val="20"/>
    <w:qFormat/>
    <w:rsid w:val="005F0B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F0B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B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0B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87"/>
    <w:rPr>
      <w:b/>
      <w:bCs/>
      <w:i/>
      <w:iCs/>
    </w:rPr>
  </w:style>
  <w:style w:type="character" w:styleId="SubtleEmphasis">
    <w:name w:val="Subtle Emphasis"/>
    <w:uiPriority w:val="19"/>
    <w:qFormat/>
    <w:rsid w:val="005F0B87"/>
    <w:rPr>
      <w:i/>
      <w:iCs/>
    </w:rPr>
  </w:style>
  <w:style w:type="character" w:styleId="IntenseEmphasis">
    <w:name w:val="Intense Emphasis"/>
    <w:uiPriority w:val="21"/>
    <w:qFormat/>
    <w:rsid w:val="005F0B87"/>
    <w:rPr>
      <w:b/>
      <w:bCs/>
    </w:rPr>
  </w:style>
  <w:style w:type="character" w:styleId="SubtleReference">
    <w:name w:val="Subtle Reference"/>
    <w:uiPriority w:val="31"/>
    <w:qFormat/>
    <w:rsid w:val="005F0B87"/>
    <w:rPr>
      <w:smallCaps/>
    </w:rPr>
  </w:style>
  <w:style w:type="character" w:styleId="IntenseReference">
    <w:name w:val="Intense Reference"/>
    <w:uiPriority w:val="32"/>
    <w:qFormat/>
    <w:rsid w:val="005F0B87"/>
    <w:rPr>
      <w:smallCaps/>
      <w:spacing w:val="5"/>
      <w:u w:val="single"/>
    </w:rPr>
  </w:style>
  <w:style w:type="character" w:styleId="BookTitle">
    <w:name w:val="Book Title"/>
    <w:uiPriority w:val="33"/>
    <w:qFormat/>
    <w:rsid w:val="005F0B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87"/>
    <w:pPr>
      <w:outlineLvl w:val="9"/>
    </w:pPr>
    <w:rPr>
      <w:lang w:bidi="en-US"/>
    </w:rPr>
  </w:style>
  <w:style w:type="paragraph" w:customStyle="1" w:styleId="Lentelsturinys">
    <w:name w:val="Lentelės turinys"/>
    <w:basedOn w:val="Normal"/>
    <w:rsid w:val="009B0B2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 w:bidi="lt-LT"/>
    </w:rPr>
  </w:style>
  <w:style w:type="paragraph" w:styleId="NormalWeb">
    <w:name w:val="Normal (Web)"/>
    <w:basedOn w:val="Normal"/>
    <w:uiPriority w:val="99"/>
    <w:unhideWhenUsed/>
    <w:rsid w:val="008C265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E57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3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89D"/>
  </w:style>
  <w:style w:type="paragraph" w:styleId="Footer">
    <w:name w:val="footer"/>
    <w:basedOn w:val="Normal"/>
    <w:link w:val="FooterChar"/>
    <w:uiPriority w:val="99"/>
    <w:semiHidden/>
    <w:unhideWhenUsed/>
    <w:rsid w:val="005A3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87"/>
  </w:style>
  <w:style w:type="paragraph" w:styleId="Heading1">
    <w:name w:val="heading 1"/>
    <w:basedOn w:val="Normal"/>
    <w:next w:val="Normal"/>
    <w:link w:val="Heading1Char"/>
    <w:uiPriority w:val="9"/>
    <w:qFormat/>
    <w:rsid w:val="005F0B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B87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80" w:lineRule="exact"/>
      <w:jc w:val="right"/>
    </w:pPr>
    <w:rPr>
      <w:rFonts w:ascii="Verdana" w:hAnsi="Verdana" w:cs="Times New Roman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C57BE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5">
    <w:name w:val="Style15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C57BE0"/>
    <w:rPr>
      <w:rFonts w:ascii="Times New Roman" w:hAnsi="Times New Roman" w:cs="Times New Roman"/>
      <w:color w:val="000000"/>
      <w:w w:val="200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C57BE0"/>
    <w:rPr>
      <w:rFonts w:ascii="Times New Roman" w:hAnsi="Times New Roman" w:cs="Times New Roman"/>
      <w:smallCaps/>
      <w:color w:val="000000"/>
      <w:sz w:val="12"/>
      <w:szCs w:val="12"/>
    </w:rPr>
  </w:style>
  <w:style w:type="paragraph" w:customStyle="1" w:styleId="Style1">
    <w:name w:val="Style1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Verdana" w:hAnsi="Verdana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Verdana" w:hAnsi="Verdana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57BE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F7E6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Verdana" w:hAnsi="Verdana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0C3951"/>
    <w:pPr>
      <w:widowControl w:val="0"/>
      <w:autoSpaceDE w:val="0"/>
      <w:autoSpaceDN w:val="0"/>
      <w:adjustRightInd w:val="0"/>
      <w:spacing w:after="0" w:line="365" w:lineRule="exact"/>
    </w:pPr>
    <w:rPr>
      <w:rFonts w:ascii="Verdana" w:hAnsi="Verdan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F540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54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4722B1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4722B1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8">
    <w:name w:val="Style8"/>
    <w:basedOn w:val="Normal"/>
    <w:uiPriority w:val="99"/>
    <w:rsid w:val="004722B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Verdana" w:hAnsi="Verdana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47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1A2BDC"/>
    <w:pPr>
      <w:widowControl w:val="0"/>
      <w:autoSpaceDE w:val="0"/>
      <w:autoSpaceDN w:val="0"/>
      <w:adjustRightInd w:val="0"/>
      <w:spacing w:after="0" w:line="240" w:lineRule="exact"/>
    </w:pPr>
    <w:rPr>
      <w:rFonts w:ascii="Verdana" w:hAnsi="Verdana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3703B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Verdana" w:hAnsi="Verdana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8C6807"/>
    <w:pPr>
      <w:widowControl w:val="0"/>
      <w:autoSpaceDE w:val="0"/>
      <w:autoSpaceDN w:val="0"/>
      <w:adjustRightInd w:val="0"/>
      <w:spacing w:after="0" w:line="280" w:lineRule="exact"/>
    </w:pPr>
    <w:rPr>
      <w:rFonts w:ascii="Verdana" w:hAnsi="Verdana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8C6807"/>
    <w:rPr>
      <w:rFonts w:ascii="Times New Roman" w:hAnsi="Times New Roman" w:cs="Times New Roman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0B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0B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B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0B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0B87"/>
    <w:rPr>
      <w:b/>
      <w:bCs/>
    </w:rPr>
  </w:style>
  <w:style w:type="character" w:styleId="Emphasis">
    <w:name w:val="Emphasis"/>
    <w:uiPriority w:val="20"/>
    <w:qFormat/>
    <w:rsid w:val="005F0B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F0B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B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0B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87"/>
    <w:rPr>
      <w:b/>
      <w:bCs/>
      <w:i/>
      <w:iCs/>
    </w:rPr>
  </w:style>
  <w:style w:type="character" w:styleId="SubtleEmphasis">
    <w:name w:val="Subtle Emphasis"/>
    <w:uiPriority w:val="19"/>
    <w:qFormat/>
    <w:rsid w:val="005F0B87"/>
    <w:rPr>
      <w:i/>
      <w:iCs/>
    </w:rPr>
  </w:style>
  <w:style w:type="character" w:styleId="IntenseEmphasis">
    <w:name w:val="Intense Emphasis"/>
    <w:uiPriority w:val="21"/>
    <w:qFormat/>
    <w:rsid w:val="005F0B87"/>
    <w:rPr>
      <w:b/>
      <w:bCs/>
    </w:rPr>
  </w:style>
  <w:style w:type="character" w:styleId="SubtleReference">
    <w:name w:val="Subtle Reference"/>
    <w:uiPriority w:val="31"/>
    <w:qFormat/>
    <w:rsid w:val="005F0B87"/>
    <w:rPr>
      <w:smallCaps/>
    </w:rPr>
  </w:style>
  <w:style w:type="character" w:styleId="IntenseReference">
    <w:name w:val="Intense Reference"/>
    <w:uiPriority w:val="32"/>
    <w:qFormat/>
    <w:rsid w:val="005F0B87"/>
    <w:rPr>
      <w:smallCaps/>
      <w:spacing w:val="5"/>
      <w:u w:val="single"/>
    </w:rPr>
  </w:style>
  <w:style w:type="character" w:styleId="BookTitle">
    <w:name w:val="Book Title"/>
    <w:uiPriority w:val="33"/>
    <w:qFormat/>
    <w:rsid w:val="005F0B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87"/>
    <w:pPr>
      <w:outlineLvl w:val="9"/>
    </w:pPr>
    <w:rPr>
      <w:lang w:bidi="en-US"/>
    </w:rPr>
  </w:style>
  <w:style w:type="paragraph" w:customStyle="1" w:styleId="Lentelsturinys">
    <w:name w:val="Lentelės turinys"/>
    <w:basedOn w:val="Normal"/>
    <w:rsid w:val="009B0B2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 w:bidi="lt-LT"/>
    </w:rPr>
  </w:style>
  <w:style w:type="paragraph" w:styleId="NormalWeb">
    <w:name w:val="Normal (Web)"/>
    <w:basedOn w:val="Normal"/>
    <w:uiPriority w:val="99"/>
    <w:unhideWhenUsed/>
    <w:rsid w:val="008C265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E5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D269-C561-4C83-AB99-AFC70F5E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  Molis</dc:creator>
  <cp:keywords/>
  <dc:description/>
  <cp:lastModifiedBy> </cp:lastModifiedBy>
  <cp:revision>3</cp:revision>
  <dcterms:created xsi:type="dcterms:W3CDTF">2013-05-22T10:09:00Z</dcterms:created>
  <dcterms:modified xsi:type="dcterms:W3CDTF">2013-05-29T06:53:00Z</dcterms:modified>
</cp:coreProperties>
</file>